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44" w:rsidRPr="00B762B0" w:rsidRDefault="00B849B2" w:rsidP="000176FE">
      <w:pPr>
        <w:jc w:val="center"/>
        <w:rPr>
          <w:rFonts w:ascii="Meiryo UI" w:eastAsia="Meiryo UI" w:hAnsi="Meiryo UI" w:cs="Meiryo UI"/>
          <w:b/>
          <w:sz w:val="52"/>
        </w:rPr>
      </w:pPr>
      <w:r>
        <w:rPr>
          <w:rFonts w:ascii="Meiryo UI" w:eastAsia="Meiryo UI" w:hAnsi="Meiryo UI" w:cs="Meiryo UI" w:hint="eastAsia"/>
          <w:b/>
          <w:sz w:val="52"/>
        </w:rPr>
        <w:t>鳥栖市</w:t>
      </w:r>
      <w:r w:rsidR="00F645AA" w:rsidRPr="00B762B0"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63360" behindDoc="0" locked="0" layoutInCell="1" allowOverlap="1" wp14:anchorId="0F20988F" wp14:editId="70894C29">
            <wp:simplePos x="0" y="0"/>
            <wp:positionH relativeFrom="column">
              <wp:posOffset>4904267</wp:posOffset>
            </wp:positionH>
            <wp:positionV relativeFrom="paragraph">
              <wp:posOffset>656590</wp:posOffset>
            </wp:positionV>
            <wp:extent cx="1009650" cy="1167765"/>
            <wp:effectExtent l="0" t="0" r="0" b="0"/>
            <wp:wrapNone/>
            <wp:docPr id="2" name="図 2" descr="M:\02市民協働推進係\09パブリック・コメント実施関係\マニュアル\H28.11改訂\20161115_課内協議2\とっとちゃん(左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02市民協働推進係\09パブリック・コメント実施関係\マニュアル\H28.11改訂\20161115_課内協議2\とっとちゃん(左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063" w:rsidRPr="00B762B0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D7B2F" wp14:editId="213BA91F">
                <wp:simplePos x="0" y="0"/>
                <wp:positionH relativeFrom="column">
                  <wp:posOffset>919037</wp:posOffset>
                </wp:positionH>
                <wp:positionV relativeFrom="paragraph">
                  <wp:posOffset>625475</wp:posOffset>
                </wp:positionV>
                <wp:extent cx="3699510" cy="612140"/>
                <wp:effectExtent l="38100" t="38100" r="320040" b="355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9510" cy="612140"/>
                        </a:xfrm>
                        <a:prstGeom prst="wedgeRoundRectCallout">
                          <a:avLst>
                            <a:gd name="adj1" fmla="val 57628"/>
                            <a:gd name="adj2" fmla="val -1566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063" w:rsidRPr="00682063" w:rsidRDefault="00812B30" w:rsidP="0068206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6"/>
                              </w:rPr>
                              <w:t>計画へ</w:t>
                            </w:r>
                            <w:r w:rsidR="00682063" w:rsidRPr="0068206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6"/>
                              </w:rPr>
                              <w:t>のご意見を聞かせてください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0D7B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72.35pt;margin-top:49.25pt;width:291.3pt;height:4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" adj="23248,7417" fillcolor="white [3212]" strokecolor="#243f60 [1604]" strokeweight="6pt">
                <v:textbox>
                  <w:txbxContent>
                    <w:p w:rsidR="00682063" w:rsidRPr="00682063" w:rsidRDefault="00812B30" w:rsidP="00682063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6"/>
                        </w:rPr>
                        <w:t>計画へ</w:t>
                      </w:r>
                      <w:r w:rsidR="00682063" w:rsidRPr="0068206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6"/>
                        </w:rPr>
                        <w:t>のご意見を聞かせてください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D2E1F" w:rsidRPr="00B762B0">
        <w:rPr>
          <w:rFonts w:ascii="Meiryo UI" w:eastAsia="Meiryo UI" w:hAnsi="Meiryo UI" w:cs="Meiryo UI" w:hint="eastAsia"/>
          <w:b/>
          <w:sz w:val="52"/>
        </w:rPr>
        <w:t>パブリック・コメント</w:t>
      </w:r>
      <w:r>
        <w:rPr>
          <w:rFonts w:ascii="Meiryo UI" w:eastAsia="Meiryo UI" w:hAnsi="Meiryo UI" w:cs="Meiryo UI" w:hint="eastAsia"/>
          <w:b/>
          <w:sz w:val="52"/>
        </w:rPr>
        <w:t>手続き</w:t>
      </w:r>
      <w:bookmarkStart w:id="0" w:name="_GoBack"/>
      <w:bookmarkEnd w:id="0"/>
    </w:p>
    <w:p w:rsidR="008D2E1F" w:rsidRPr="00B762B0" w:rsidRDefault="008D2E1F">
      <w:pPr>
        <w:rPr>
          <w:rFonts w:ascii="Meiryo UI" w:eastAsia="Meiryo UI" w:hAnsi="Meiryo UI" w:cs="Meiryo UI"/>
        </w:rPr>
      </w:pPr>
    </w:p>
    <w:p w:rsidR="00682063" w:rsidRPr="00B762B0" w:rsidRDefault="00682063">
      <w:pPr>
        <w:rPr>
          <w:rFonts w:ascii="Meiryo UI" w:eastAsia="Meiryo UI" w:hAnsi="Meiryo UI" w:cs="Meiryo UI"/>
        </w:rPr>
      </w:pPr>
    </w:p>
    <w:p w:rsidR="00682063" w:rsidRPr="00B762B0" w:rsidRDefault="00682063">
      <w:pPr>
        <w:rPr>
          <w:rFonts w:ascii="Meiryo UI" w:eastAsia="Meiryo UI" w:hAnsi="Meiryo UI" w:cs="Meiryo UI"/>
        </w:rPr>
      </w:pPr>
    </w:p>
    <w:p w:rsidR="003A473B" w:rsidRPr="00B762B0" w:rsidRDefault="003A473B">
      <w:pPr>
        <w:rPr>
          <w:rFonts w:ascii="Meiryo UI" w:eastAsia="Meiryo UI" w:hAnsi="Meiryo UI" w:cs="Meiryo UI"/>
        </w:rPr>
      </w:pPr>
    </w:p>
    <w:p w:rsidR="007B286A" w:rsidRPr="00B762B0" w:rsidRDefault="007B286A">
      <w:pPr>
        <w:rPr>
          <w:rFonts w:ascii="Meiryo UI" w:eastAsia="Meiryo UI" w:hAnsi="Meiryo UI" w:cs="Meiryo UI"/>
        </w:rPr>
      </w:pPr>
    </w:p>
    <w:p w:rsidR="003A473B" w:rsidRPr="00B762B0" w:rsidRDefault="006263F1">
      <w:pPr>
        <w:rPr>
          <w:rFonts w:ascii="Meiryo UI" w:eastAsia="Meiryo UI" w:hAnsi="Meiryo UI" w:cs="Meiryo UI"/>
        </w:rPr>
      </w:pPr>
      <w:r w:rsidRPr="00B762B0">
        <w:rPr>
          <w:rFonts w:ascii="Meiryo UI" w:eastAsia="Meiryo UI" w:hAnsi="Meiryo UI" w:cs="Meiryo UI" w:hint="eastAsia"/>
        </w:rPr>
        <w:t>●必ずご記入ください</w:t>
      </w:r>
      <w:r w:rsidR="007B286A" w:rsidRPr="00B762B0">
        <w:rPr>
          <w:rFonts w:ascii="Meiryo UI" w:eastAsia="Meiryo UI" w:hAnsi="Meiryo UI" w:cs="Meiryo UI" w:hint="eastAsia"/>
        </w:rPr>
        <w:t xml:space="preserve">　　　</w:t>
      </w:r>
      <w:r w:rsidR="00884ED0" w:rsidRPr="00B762B0">
        <w:rPr>
          <w:rFonts w:ascii="Meiryo UI" w:eastAsia="Meiryo UI" w:hAnsi="Meiryo UI" w:cs="Meiryo UI" w:hint="eastAsia"/>
        </w:rPr>
        <w:t xml:space="preserve">　　　　　　　　　　　　　　　　　　　　</w:t>
      </w:r>
      <w:r w:rsidR="007B286A" w:rsidRPr="00B762B0">
        <w:rPr>
          <w:rFonts w:ascii="Meiryo UI" w:eastAsia="Meiryo UI" w:hAnsi="Meiryo UI" w:cs="Meiryo UI" w:hint="eastAsia"/>
        </w:rPr>
        <w:t xml:space="preserve">　記入日：</w:t>
      </w:r>
      <w:r w:rsidR="00812B30">
        <w:rPr>
          <w:rFonts w:ascii="Meiryo UI" w:eastAsia="Meiryo UI" w:hAnsi="Meiryo UI" w:cs="Meiryo UI" w:hint="eastAsia"/>
        </w:rPr>
        <w:t>令和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年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月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7"/>
        <w:gridCol w:w="5797"/>
      </w:tblGrid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案</w:t>
            </w:r>
            <w:r w:rsidR="0008373E" w:rsidRPr="00B762B0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件</w:t>
            </w:r>
            <w:r w:rsidR="0008373E" w:rsidRPr="00B762B0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5811" w:type="dxa"/>
            <w:vAlign w:val="center"/>
          </w:tcPr>
          <w:p w:rsidR="008D2E1F" w:rsidRPr="00B762B0" w:rsidRDefault="00812B30" w:rsidP="000176F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第</w:t>
            </w:r>
            <w:r w:rsidR="00397198">
              <w:rPr>
                <w:rFonts w:ascii="Meiryo UI" w:eastAsia="Meiryo UI" w:hAnsi="Meiryo UI" w:cs="Meiryo UI" w:hint="eastAsia"/>
              </w:rPr>
              <w:t>３</w:t>
            </w:r>
            <w:r>
              <w:rPr>
                <w:rFonts w:ascii="Meiryo UI" w:eastAsia="Meiryo UI" w:hAnsi="Meiryo UI" w:cs="Meiryo UI" w:hint="eastAsia"/>
              </w:rPr>
              <w:t>次</w:t>
            </w:r>
            <w:r w:rsidR="00397198">
              <w:rPr>
                <w:rFonts w:ascii="Meiryo UI" w:eastAsia="Meiryo UI" w:hAnsi="Meiryo UI" w:cs="Meiryo UI" w:hint="eastAsia"/>
              </w:rPr>
              <w:t>鳥栖市</w:t>
            </w:r>
            <w:r>
              <w:rPr>
                <w:rFonts w:ascii="Meiryo UI" w:eastAsia="Meiryo UI" w:hAnsi="Meiryo UI" w:cs="Meiryo UI" w:hint="eastAsia"/>
              </w:rPr>
              <w:t>男女共同参画行動計画（案）</w:t>
            </w:r>
          </w:p>
        </w:tc>
      </w:tr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263F1" w:rsidRPr="00B762B0" w:rsidRDefault="00381762" w:rsidP="006263F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 xml:space="preserve">お　名　</w:t>
            </w:r>
            <w:r w:rsidR="006263F1" w:rsidRPr="00B762B0">
              <w:rPr>
                <w:rFonts w:ascii="Meiryo UI" w:eastAsia="Meiryo UI" w:hAnsi="Meiryo UI" w:cs="Meiryo UI" w:hint="eastAsia"/>
                <w:kern w:val="0"/>
              </w:rPr>
              <w:t>前</w:t>
            </w:r>
          </w:p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（法人</w:t>
            </w:r>
            <w:r w:rsidR="00381762" w:rsidRPr="00B762B0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団体等の名称）</w:t>
            </w:r>
          </w:p>
        </w:tc>
        <w:tc>
          <w:tcPr>
            <w:tcW w:w="5811" w:type="dxa"/>
            <w:vAlign w:val="center"/>
          </w:tcPr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</w:p>
          <w:p w:rsidR="00863A42" w:rsidRPr="00B762B0" w:rsidRDefault="00863A42" w:rsidP="007B286A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 xml:space="preserve">（　　　　　　　　　　　</w:t>
            </w:r>
            <w:r w:rsidR="00B762B0" w:rsidRPr="00B762B0">
              <w:rPr>
                <w:rFonts w:ascii="Meiryo UI" w:eastAsia="Meiryo UI" w:hAnsi="Meiryo UI" w:cs="Meiryo UI" w:hint="eastAsia"/>
              </w:rPr>
              <w:t xml:space="preserve">　　　　　　　　　　　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　　　　　　　　　）</w:t>
            </w:r>
          </w:p>
        </w:tc>
      </w:tr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263F1" w:rsidRPr="00B762B0" w:rsidRDefault="00381762" w:rsidP="006263F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 xml:space="preserve">ご　住　</w:t>
            </w:r>
            <w:r w:rsidR="006263F1" w:rsidRPr="00B762B0">
              <w:rPr>
                <w:rFonts w:ascii="Meiryo UI" w:eastAsia="Meiryo UI" w:hAnsi="Meiryo UI" w:cs="Meiryo UI" w:hint="eastAsia"/>
                <w:kern w:val="0"/>
              </w:rPr>
              <w:t>所</w:t>
            </w:r>
          </w:p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（法人</w:t>
            </w:r>
            <w:r w:rsidR="00381762" w:rsidRPr="00B762B0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団体等の所在地）</w:t>
            </w:r>
          </w:p>
        </w:tc>
        <w:tc>
          <w:tcPr>
            <w:tcW w:w="5811" w:type="dxa"/>
            <w:vAlign w:val="center"/>
          </w:tcPr>
          <w:p w:rsidR="007B286A" w:rsidRPr="00B762B0" w:rsidRDefault="007B286A" w:rsidP="007B286A">
            <w:pPr>
              <w:jc w:val="center"/>
              <w:rPr>
                <w:rFonts w:ascii="Meiryo UI" w:eastAsia="Meiryo UI" w:hAnsi="Meiryo UI" w:cs="Meiryo UI"/>
              </w:rPr>
            </w:pPr>
          </w:p>
          <w:p w:rsidR="00863A42" w:rsidRPr="00B762B0" w:rsidRDefault="00863A42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 xml:space="preserve">（　　　　　　</w:t>
            </w:r>
            <w:r w:rsidR="007B286A" w:rsidRPr="00B762B0">
              <w:rPr>
                <w:rFonts w:ascii="Meiryo UI" w:eastAsia="Meiryo UI" w:hAnsi="Meiryo UI" w:cs="Meiryo UI" w:hint="eastAsia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</w:t>
            </w:r>
            <w:r w:rsidR="00B762B0" w:rsidRPr="00B762B0">
              <w:rPr>
                <w:rFonts w:ascii="Meiryo UI" w:eastAsia="Meiryo UI" w:hAnsi="Meiryo UI" w:cs="Meiryo UI" w:hint="eastAsia"/>
              </w:rPr>
              <w:t xml:space="preserve">　　　　　　　　　　　　　　　</w:t>
            </w:r>
            <w:r w:rsidR="007B286A" w:rsidRPr="00B762B0">
              <w:rPr>
                <w:rFonts w:ascii="Meiryo UI" w:eastAsia="Meiryo UI" w:hAnsi="Meiryo UI" w:cs="Meiryo UI" w:hint="eastAsia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　　　　　　）</w:t>
            </w:r>
          </w:p>
        </w:tc>
      </w:tr>
    </w:tbl>
    <w:p w:rsidR="001C782C" w:rsidRDefault="001C782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2773D0" w:rsidRPr="002773D0">
        <w:rPr>
          <w:rFonts w:ascii="Meiryo UI" w:eastAsia="Meiryo UI" w:hAnsi="Meiryo UI" w:cs="Meiryo UI" w:hint="eastAsia"/>
        </w:rPr>
        <w:t>匿名による意見等の提出は、受付ができませんのでご了承ください。</w:t>
      </w:r>
    </w:p>
    <w:p w:rsidR="002773D0" w:rsidRDefault="002773D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Pr="002773D0">
        <w:rPr>
          <w:rFonts w:ascii="Meiryo UI" w:eastAsia="Meiryo UI" w:hAnsi="Meiryo UI" w:cs="Meiryo UI" w:hint="eastAsia"/>
        </w:rPr>
        <w:t>意見募集結果の公表の際には、ご意見の内容以外(</w:t>
      </w:r>
      <w:r>
        <w:rPr>
          <w:rFonts w:ascii="Meiryo UI" w:eastAsia="Meiryo UI" w:hAnsi="Meiryo UI" w:cs="Meiryo UI" w:hint="eastAsia"/>
        </w:rPr>
        <w:t>お名前、ご住所</w:t>
      </w:r>
      <w:r w:rsidRPr="002773D0">
        <w:rPr>
          <w:rFonts w:ascii="Meiryo UI" w:eastAsia="Meiryo UI" w:hAnsi="Meiryo UI" w:cs="Meiryo UI" w:hint="eastAsia"/>
        </w:rPr>
        <w:t>等)は公表いたしません。</w:t>
      </w:r>
    </w:p>
    <w:p w:rsidR="001C782C" w:rsidRPr="00B762B0" w:rsidRDefault="001C782C">
      <w:pPr>
        <w:rPr>
          <w:rFonts w:ascii="Meiryo UI" w:eastAsia="Meiryo UI" w:hAnsi="Meiryo UI" w:cs="Meiryo UI"/>
        </w:rPr>
      </w:pPr>
    </w:p>
    <w:p w:rsidR="008D2E1F" w:rsidRPr="00B762B0" w:rsidRDefault="007706B4">
      <w:pPr>
        <w:rPr>
          <w:rFonts w:ascii="Meiryo UI" w:eastAsia="Meiryo UI" w:hAnsi="Meiryo UI" w:cs="Meiryo UI"/>
        </w:rPr>
      </w:pPr>
      <w:r w:rsidRPr="00B762B0">
        <w:rPr>
          <w:rFonts w:ascii="Meiryo UI" w:eastAsia="Meiryo UI" w:hAnsi="Meiryo UI" w:cs="Meiryo UI" w:hint="eastAsia"/>
        </w:rPr>
        <w:t>●</w:t>
      </w:r>
      <w:r w:rsidR="000176FE" w:rsidRPr="00B762B0">
        <w:rPr>
          <w:rFonts w:ascii="Meiryo UI" w:eastAsia="Meiryo UI" w:hAnsi="Meiryo UI" w:cs="Meiryo UI" w:hint="eastAsia"/>
        </w:rPr>
        <w:t>以下の欄にご意見をご記入ください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1"/>
        <w:gridCol w:w="5723"/>
      </w:tblGrid>
      <w:tr w:rsidR="00B762B0" w:rsidRPr="00B762B0" w:rsidTr="00381762">
        <w:trPr>
          <w:trHeight w:val="55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閲覧資料名および該当項目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ご意見</w:t>
            </w:r>
            <w:r w:rsidR="000176FE" w:rsidRPr="00B762B0">
              <w:rPr>
                <w:rFonts w:ascii="Meiryo UI" w:eastAsia="Meiryo UI" w:hAnsi="Meiryo UI" w:cs="Meiryo UI" w:hint="eastAsia"/>
              </w:rPr>
              <w:t>欄</w:t>
            </w:r>
          </w:p>
        </w:tc>
      </w:tr>
      <w:tr w:rsidR="00B762B0" w:rsidRPr="00B762B0" w:rsidTr="007B286A">
        <w:trPr>
          <w:trHeight w:val="7145"/>
        </w:trPr>
        <w:tc>
          <w:tcPr>
            <w:tcW w:w="2802" w:type="dxa"/>
          </w:tcPr>
          <w:p w:rsidR="00B41017" w:rsidRPr="00B762B0" w:rsidRDefault="00B41017">
            <w:pPr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（例）〇〇基本計画（案）</w:t>
            </w:r>
          </w:p>
          <w:p w:rsidR="00B41017" w:rsidRPr="00B762B0" w:rsidRDefault="00B41017" w:rsidP="00B762B0">
            <w:pPr>
              <w:ind w:firstLineChars="300" w:firstLine="630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〇ページ、〇行目</w:t>
            </w:r>
          </w:p>
        </w:tc>
        <w:tc>
          <w:tcPr>
            <w:tcW w:w="5811" w:type="dxa"/>
          </w:tcPr>
          <w:p w:rsidR="00B41017" w:rsidRPr="00B762B0" w:rsidRDefault="00B41017" w:rsidP="00855642">
            <w:pPr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（例）△△については、××という考え方の方がよくなると思う　など</w:t>
            </w:r>
          </w:p>
        </w:tc>
      </w:tr>
    </w:tbl>
    <w:p w:rsidR="003A473B" w:rsidRPr="003A473B" w:rsidRDefault="003A473B">
      <w:pPr>
        <w:rPr>
          <w:rFonts w:ascii="Meiryo UI" w:eastAsia="Meiryo UI" w:hAnsi="Meiryo UI" w:cs="Meiryo UI"/>
        </w:rPr>
      </w:pPr>
    </w:p>
    <w:sectPr w:rsidR="003A473B" w:rsidRPr="003A473B" w:rsidSect="002773D0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B11" w:rsidRDefault="004E0B11" w:rsidP="008D2E1F">
      <w:r>
        <w:separator/>
      </w:r>
    </w:p>
  </w:endnote>
  <w:endnote w:type="continuationSeparator" w:id="0">
    <w:p w:rsidR="004E0B11" w:rsidRDefault="004E0B11" w:rsidP="008D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B11" w:rsidRDefault="004E0B11" w:rsidP="008D2E1F">
      <w:r>
        <w:separator/>
      </w:r>
    </w:p>
  </w:footnote>
  <w:footnote w:type="continuationSeparator" w:id="0">
    <w:p w:rsidR="004E0B11" w:rsidRDefault="004E0B11" w:rsidP="008D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63"/>
    <w:rsid w:val="000176FE"/>
    <w:rsid w:val="0008373E"/>
    <w:rsid w:val="001B1C17"/>
    <w:rsid w:val="001C782C"/>
    <w:rsid w:val="00223560"/>
    <w:rsid w:val="002773D0"/>
    <w:rsid w:val="00367644"/>
    <w:rsid w:val="00381762"/>
    <w:rsid w:val="00392E04"/>
    <w:rsid w:val="00397198"/>
    <w:rsid w:val="003A473B"/>
    <w:rsid w:val="004E0B11"/>
    <w:rsid w:val="005D6858"/>
    <w:rsid w:val="006263F1"/>
    <w:rsid w:val="00682063"/>
    <w:rsid w:val="007706B4"/>
    <w:rsid w:val="007B286A"/>
    <w:rsid w:val="00812B30"/>
    <w:rsid w:val="00855642"/>
    <w:rsid w:val="00863A42"/>
    <w:rsid w:val="00884ED0"/>
    <w:rsid w:val="008D2E1F"/>
    <w:rsid w:val="008F1D8D"/>
    <w:rsid w:val="009345CE"/>
    <w:rsid w:val="00974D3A"/>
    <w:rsid w:val="009B0463"/>
    <w:rsid w:val="00AC4032"/>
    <w:rsid w:val="00B41017"/>
    <w:rsid w:val="00B762B0"/>
    <w:rsid w:val="00B849B2"/>
    <w:rsid w:val="00E626E9"/>
    <w:rsid w:val="00EC1C3D"/>
    <w:rsid w:val="00F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2CFF07"/>
  <w15:docId w15:val="{C2DA42AD-59B1-4183-8BF1-F3CD3F0D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E1F"/>
  </w:style>
  <w:style w:type="paragraph" w:styleId="a5">
    <w:name w:val="footer"/>
    <w:basedOn w:val="a"/>
    <w:link w:val="a6"/>
    <w:uiPriority w:val="99"/>
    <w:unhideWhenUsed/>
    <w:rsid w:val="008D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E1F"/>
  </w:style>
  <w:style w:type="table" w:styleId="a7">
    <w:name w:val="Table Grid"/>
    <w:basedOn w:val="a1"/>
    <w:uiPriority w:val="59"/>
    <w:rsid w:val="008D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2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kyoudou57</dc:creator>
  <cp:keywords/>
  <dc:description/>
  <cp:lastModifiedBy>kyoudou54</cp:lastModifiedBy>
  <cp:revision>5</cp:revision>
  <cp:lastPrinted>2016-12-14T07:39:00Z</cp:lastPrinted>
  <dcterms:created xsi:type="dcterms:W3CDTF">2022-12-19T00:25:00Z</dcterms:created>
  <dcterms:modified xsi:type="dcterms:W3CDTF">2022-12-19T06:53:00Z</dcterms:modified>
</cp:coreProperties>
</file>