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DE8E" w14:textId="048CDEC6" w:rsidR="00BC0BAD" w:rsidRPr="00933A84" w:rsidRDefault="00BC0BAD">
      <w:pPr>
        <w:rPr>
          <w:rFonts w:ascii="BIZ UDゴシック" w:eastAsia="BIZ UDゴシック" w:hAnsi="BIZ UDゴシック"/>
          <w:b/>
          <w:bCs/>
        </w:rPr>
      </w:pPr>
      <w:r w:rsidRPr="00933A84">
        <w:rPr>
          <w:rFonts w:ascii="BIZ UDゴシック" w:eastAsia="BIZ UDゴシック" w:hAnsi="BIZ UDゴシック" w:hint="eastAsia"/>
          <w:b/>
          <w:bCs/>
        </w:rPr>
        <w:t>工事監理</w:t>
      </w:r>
      <w:r w:rsidR="00933A84">
        <w:rPr>
          <w:rFonts w:ascii="BIZ UDゴシック" w:eastAsia="BIZ UDゴシック" w:hAnsi="BIZ UDゴシック" w:hint="eastAsia"/>
          <w:b/>
          <w:bCs/>
        </w:rPr>
        <w:t>における検査・立会い計画</w:t>
      </w:r>
      <w:r w:rsidR="00B0595F">
        <w:rPr>
          <w:rFonts w:ascii="BIZ UDゴシック" w:eastAsia="BIZ UDゴシック" w:hAnsi="BIZ UDゴシック" w:hint="eastAsia"/>
          <w:b/>
          <w:bCs/>
        </w:rPr>
        <w:t>書</w:t>
      </w:r>
    </w:p>
    <w:p w14:paraId="7101E162" w14:textId="2BFEF491" w:rsidR="00BC0BAD" w:rsidRDefault="00BC0BAD"/>
    <w:p w14:paraId="6EF93A76" w14:textId="7852E876" w:rsidR="00B771E9" w:rsidRDefault="00B771E9">
      <w:pPr>
        <w:rPr>
          <w:rFonts w:ascii="BIZ UDゴシック" w:eastAsia="BIZ UDゴシック" w:hAnsi="BIZ UDゴシック"/>
        </w:rPr>
      </w:pPr>
      <w:r w:rsidRPr="00B771E9">
        <w:rPr>
          <w:rFonts w:ascii="BIZ UDゴシック" w:eastAsia="BIZ UDゴシック" w:hAnsi="BIZ UDゴシック" w:hint="eastAsia"/>
        </w:rPr>
        <w:t>業務名：</w:t>
      </w:r>
    </w:p>
    <w:p w14:paraId="1FACE1F1" w14:textId="5AC32D92" w:rsidR="00B771E9" w:rsidRDefault="00B771E9">
      <w:pPr>
        <w:rPr>
          <w:rFonts w:ascii="BIZ UDゴシック" w:eastAsia="BIZ UDゴシック" w:hAnsi="BIZ UDゴシック" w:hint="eastAsia"/>
        </w:rPr>
      </w:pPr>
      <w:r>
        <w:rPr>
          <w:rFonts w:ascii="BIZ UDゴシック" w:eastAsia="BIZ UDゴシック" w:hAnsi="BIZ UDゴシック" w:hint="eastAsia"/>
        </w:rPr>
        <w:t>履行期間：</w:t>
      </w:r>
    </w:p>
    <w:p w14:paraId="4334B32E" w14:textId="0CB81DC6" w:rsidR="00B771E9" w:rsidRDefault="00B771E9">
      <w:pPr>
        <w:rPr>
          <w:rFonts w:ascii="BIZ UDゴシック" w:eastAsia="BIZ UDゴシック" w:hAnsi="BIZ UDゴシック"/>
        </w:rPr>
      </w:pPr>
      <w:r>
        <w:rPr>
          <w:rFonts w:ascii="BIZ UDゴシック" w:eastAsia="BIZ UDゴシック" w:hAnsi="BIZ UDゴシック" w:hint="eastAsia"/>
        </w:rPr>
        <w:t>受託者：</w:t>
      </w:r>
    </w:p>
    <w:p w14:paraId="0E5ADF58" w14:textId="1131BD0F" w:rsidR="00B771E9" w:rsidRPr="00B771E9" w:rsidRDefault="00B771E9" w:rsidP="00B771E9">
      <w:pPr>
        <w:ind w:firstLineChars="100" w:firstLine="210"/>
        <w:rPr>
          <w:rFonts w:ascii="BIZ UDゴシック" w:eastAsia="BIZ UDゴシック" w:hAnsi="BIZ UDゴシック" w:hint="eastAsia"/>
        </w:rPr>
      </w:pPr>
      <w:r>
        <w:rPr>
          <w:rFonts w:ascii="BIZ UDゴシック" w:eastAsia="BIZ UDゴシック" w:hAnsi="BIZ UDゴシック" w:hint="eastAsia"/>
        </w:rPr>
        <w:t>受託した上記の業務において、下表の検査・立会いを実施します。</w:t>
      </w:r>
    </w:p>
    <w:tbl>
      <w:tblPr>
        <w:tblStyle w:val="1"/>
        <w:tblW w:w="0" w:type="auto"/>
        <w:tblLook w:val="04A0" w:firstRow="1" w:lastRow="0" w:firstColumn="1" w:lastColumn="0" w:noHBand="0" w:noVBand="1"/>
      </w:tblPr>
      <w:tblGrid>
        <w:gridCol w:w="2434"/>
        <w:gridCol w:w="5363"/>
        <w:gridCol w:w="850"/>
        <w:gridCol w:w="1089"/>
      </w:tblGrid>
      <w:tr w:rsidR="00B80F24" w:rsidRPr="00B80F24" w14:paraId="38951C03" w14:textId="77777777" w:rsidTr="00406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512E5919" w14:textId="11789923" w:rsidR="00B80F24" w:rsidRPr="00B80F24" w:rsidRDefault="00B80F24" w:rsidP="00B80F24">
            <w:pPr>
              <w:jc w:val="center"/>
              <w:rPr>
                <w:rFonts w:ascii="BIZ UDゴシック" w:eastAsia="BIZ UDゴシック" w:hAnsi="BIZ UDゴシック"/>
              </w:rPr>
            </w:pPr>
            <w:r w:rsidRPr="00B80F24">
              <w:rPr>
                <w:rFonts w:ascii="BIZ UDゴシック" w:eastAsia="BIZ UDゴシック" w:hAnsi="BIZ UDゴシック" w:hint="eastAsia"/>
              </w:rPr>
              <w:t>工種</w:t>
            </w:r>
          </w:p>
        </w:tc>
        <w:tc>
          <w:tcPr>
            <w:tcW w:w="5363" w:type="dxa"/>
          </w:tcPr>
          <w:p w14:paraId="7A1D03A6" w14:textId="51D251F4" w:rsidR="00B80F24" w:rsidRPr="00B80F24" w:rsidRDefault="00B80F24" w:rsidP="00B80F24">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rPr>
            </w:pPr>
            <w:r w:rsidRPr="00B80F24">
              <w:rPr>
                <w:rFonts w:ascii="BIZ UDゴシック" w:eastAsia="BIZ UDゴシック" w:hAnsi="BIZ UDゴシック" w:hint="eastAsia"/>
              </w:rPr>
              <w:t>項目</w:t>
            </w:r>
          </w:p>
        </w:tc>
        <w:tc>
          <w:tcPr>
            <w:tcW w:w="850" w:type="dxa"/>
          </w:tcPr>
          <w:p w14:paraId="4621E2E7" w14:textId="78059F40" w:rsidR="00B80F24" w:rsidRPr="00B80F24" w:rsidRDefault="00B80F24" w:rsidP="004066DB">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rPr>
            </w:pPr>
            <w:r w:rsidRPr="00B80F24">
              <w:rPr>
                <w:rFonts w:ascii="BIZ UDゴシック" w:eastAsia="BIZ UDゴシック" w:hAnsi="BIZ UDゴシック" w:hint="eastAsia"/>
              </w:rPr>
              <w:t>方法</w:t>
            </w:r>
          </w:p>
        </w:tc>
        <w:tc>
          <w:tcPr>
            <w:tcW w:w="1089" w:type="dxa"/>
          </w:tcPr>
          <w:p w14:paraId="1D0A8B77" w14:textId="2CC2AA03" w:rsidR="00B80F24" w:rsidRPr="00B80F24" w:rsidRDefault="00B80F24" w:rsidP="008143E5">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rPr>
            </w:pPr>
            <w:r w:rsidRPr="00B80F24">
              <w:rPr>
                <w:rFonts w:ascii="BIZ UDゴシック" w:eastAsia="BIZ UDゴシック" w:hAnsi="BIZ UDゴシック" w:hint="eastAsia"/>
              </w:rPr>
              <w:t>実施</w:t>
            </w:r>
          </w:p>
        </w:tc>
      </w:tr>
      <w:tr w:rsidR="00B80F24" w:rsidRPr="00B80F24" w14:paraId="0743D738"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4B607961" w14:textId="07AD855F" w:rsidR="00B80F24" w:rsidRPr="00B80F24" w:rsidRDefault="00B80F24">
            <w:pPr>
              <w:rPr>
                <w:rFonts w:ascii="BIZ UDゴシック" w:eastAsia="BIZ UDゴシック" w:hAnsi="BIZ UDゴシック"/>
              </w:rPr>
            </w:pPr>
            <w:r w:rsidRPr="00B80F24">
              <w:rPr>
                <w:rFonts w:ascii="BIZ UDゴシック" w:eastAsia="BIZ UDゴシック" w:hAnsi="BIZ UDゴシック" w:hint="eastAsia"/>
              </w:rPr>
              <w:t>共通仮設</w:t>
            </w:r>
          </w:p>
        </w:tc>
        <w:tc>
          <w:tcPr>
            <w:tcW w:w="5363" w:type="dxa"/>
          </w:tcPr>
          <w:p w14:paraId="4F1D535B" w14:textId="1702776E" w:rsidR="00B80F24" w:rsidRPr="00B80F24" w:rsidRDefault="00B80F24">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sidRPr="00B80F24">
              <w:rPr>
                <w:rFonts w:ascii="BIZ UDゴシック" w:eastAsia="BIZ UDゴシック" w:hAnsi="BIZ UDゴシック" w:hint="eastAsia"/>
              </w:rPr>
              <w:t>仮囲い</w:t>
            </w:r>
            <w:r>
              <w:rPr>
                <w:rFonts w:ascii="BIZ UDゴシック" w:eastAsia="BIZ UDゴシック" w:hAnsi="BIZ UDゴシック" w:hint="eastAsia"/>
              </w:rPr>
              <w:t>の</w:t>
            </w:r>
            <w:r w:rsidR="00B771E9">
              <w:rPr>
                <w:rFonts w:ascii="BIZ UDゴシック" w:eastAsia="BIZ UDゴシック" w:hAnsi="BIZ UDゴシック" w:hint="eastAsia"/>
              </w:rPr>
              <w:t>仕様、位置、延長</w:t>
            </w:r>
          </w:p>
        </w:tc>
        <w:tc>
          <w:tcPr>
            <w:tcW w:w="850" w:type="dxa"/>
          </w:tcPr>
          <w:p w14:paraId="3313B116" w14:textId="1D0FAF0D" w:rsidR="00B80F24" w:rsidRPr="00B80F24" w:rsidRDefault="00B80F24" w:rsidP="004066DB">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157D6978" w14:textId="77777777" w:rsidR="00B80F24" w:rsidRPr="00B80F24" w:rsidRDefault="00B80F24"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A97E21" w:rsidRPr="00B80F24" w14:paraId="0769DD39"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1A37A90B" w14:textId="6B4D3A65" w:rsidR="00A97E21" w:rsidRPr="00B80F24" w:rsidRDefault="00A97E21">
            <w:pPr>
              <w:rPr>
                <w:rFonts w:ascii="BIZ UDゴシック" w:eastAsia="BIZ UDゴシック" w:hAnsi="BIZ UDゴシック"/>
              </w:rPr>
            </w:pPr>
            <w:r>
              <w:rPr>
                <w:rFonts w:ascii="BIZ UDゴシック" w:eastAsia="BIZ UDゴシック" w:hAnsi="BIZ UDゴシック" w:hint="eastAsia"/>
              </w:rPr>
              <w:t>仮設工事</w:t>
            </w:r>
          </w:p>
        </w:tc>
        <w:tc>
          <w:tcPr>
            <w:tcW w:w="5363" w:type="dxa"/>
          </w:tcPr>
          <w:p w14:paraId="645CCAC2" w14:textId="148946B0" w:rsidR="00A97E21" w:rsidRPr="00B80F24" w:rsidRDefault="00A97E21">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敷地境界</w:t>
            </w:r>
          </w:p>
        </w:tc>
        <w:tc>
          <w:tcPr>
            <w:tcW w:w="850" w:type="dxa"/>
          </w:tcPr>
          <w:p w14:paraId="56DB646B" w14:textId="6E0D3651" w:rsidR="00A97E21" w:rsidRDefault="00A97E21" w:rsidP="004066DB">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立会い</w:t>
            </w:r>
          </w:p>
        </w:tc>
        <w:tc>
          <w:tcPr>
            <w:tcW w:w="1089" w:type="dxa"/>
          </w:tcPr>
          <w:p w14:paraId="39A844F2" w14:textId="77777777" w:rsidR="00A97E21" w:rsidRPr="00B80F24" w:rsidRDefault="00A97E21"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B80F24" w:rsidRPr="00B80F24" w14:paraId="7DE77BBC"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50A442C7" w14:textId="4F9E688B" w:rsidR="00B80F24" w:rsidRPr="00B80F24" w:rsidRDefault="00B80F24">
            <w:pPr>
              <w:rPr>
                <w:rFonts w:ascii="BIZ UDゴシック" w:eastAsia="BIZ UDゴシック" w:hAnsi="BIZ UDゴシック"/>
              </w:rPr>
            </w:pPr>
          </w:p>
        </w:tc>
        <w:tc>
          <w:tcPr>
            <w:tcW w:w="5363" w:type="dxa"/>
          </w:tcPr>
          <w:p w14:paraId="48A2B86A" w14:textId="6B1C2B0E" w:rsidR="00B80F24" w:rsidRPr="00B80F24" w:rsidRDefault="00B80F24">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sidRPr="00B80F24">
              <w:rPr>
                <w:rFonts w:ascii="BIZ UDゴシック" w:eastAsia="BIZ UDゴシック" w:hAnsi="BIZ UDゴシック" w:hint="eastAsia"/>
              </w:rPr>
              <w:t>縄張り等により建築物の位置を示したとき（2.2.1）</w:t>
            </w:r>
          </w:p>
        </w:tc>
        <w:tc>
          <w:tcPr>
            <w:tcW w:w="850" w:type="dxa"/>
          </w:tcPr>
          <w:p w14:paraId="25899878" w14:textId="0E4E04BF" w:rsidR="00B80F24" w:rsidRPr="00B80F24" w:rsidRDefault="004066DB" w:rsidP="004066DB">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2AAB04E4" w14:textId="77777777" w:rsidR="00B80F24" w:rsidRPr="00B80F24" w:rsidRDefault="00B80F24"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B80F24" w:rsidRPr="00B80F24" w14:paraId="62FCEDE9"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03492FA1" w14:textId="77777777" w:rsidR="00B80F24" w:rsidRPr="00B80F24" w:rsidRDefault="00B80F24">
            <w:pPr>
              <w:rPr>
                <w:rFonts w:ascii="BIZ UDゴシック" w:eastAsia="BIZ UDゴシック" w:hAnsi="BIZ UDゴシック"/>
              </w:rPr>
            </w:pPr>
          </w:p>
        </w:tc>
        <w:tc>
          <w:tcPr>
            <w:tcW w:w="5363" w:type="dxa"/>
          </w:tcPr>
          <w:p w14:paraId="29B4E6AA" w14:textId="13088C09" w:rsidR="00B80F24" w:rsidRPr="00B80F24" w:rsidRDefault="00B80F24">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sidRPr="00B80F24">
              <w:rPr>
                <w:rFonts w:ascii="BIZ UDゴシック" w:eastAsia="BIZ UDゴシック" w:hAnsi="BIZ UDゴシック" w:hint="eastAsia"/>
              </w:rPr>
              <w:t>ベンチマークの位置、高さ、設置の方法等（2.2.2）</w:t>
            </w:r>
          </w:p>
        </w:tc>
        <w:tc>
          <w:tcPr>
            <w:tcW w:w="850" w:type="dxa"/>
          </w:tcPr>
          <w:p w14:paraId="1C01E3ED" w14:textId="23145274" w:rsidR="00B80F24" w:rsidRPr="00B80F24" w:rsidRDefault="004066DB" w:rsidP="004066DB">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0F91AF40" w14:textId="77777777" w:rsidR="00B80F24" w:rsidRPr="00B80F24" w:rsidRDefault="00B80F24"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B80F24" w:rsidRPr="00B80F24" w14:paraId="3D57D8F7"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34330ABC" w14:textId="77777777" w:rsidR="00B80F24" w:rsidRPr="00B80F24" w:rsidRDefault="00B80F24">
            <w:pPr>
              <w:rPr>
                <w:rFonts w:ascii="BIZ UDゴシック" w:eastAsia="BIZ UDゴシック" w:hAnsi="BIZ UDゴシック"/>
              </w:rPr>
            </w:pPr>
          </w:p>
        </w:tc>
        <w:tc>
          <w:tcPr>
            <w:tcW w:w="5363" w:type="dxa"/>
          </w:tcPr>
          <w:p w14:paraId="252F8F43" w14:textId="255CB089" w:rsidR="00B80F24" w:rsidRPr="00B80F24" w:rsidRDefault="00B80F24">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sidRPr="00B80F24">
              <w:rPr>
                <w:rFonts w:ascii="BIZ UDゴシック" w:eastAsia="BIZ UDゴシック" w:hAnsi="BIZ UDゴシック" w:hint="eastAsia"/>
              </w:rPr>
              <w:t>遣方（2.2.3）</w:t>
            </w:r>
          </w:p>
        </w:tc>
        <w:tc>
          <w:tcPr>
            <w:tcW w:w="850" w:type="dxa"/>
          </w:tcPr>
          <w:p w14:paraId="2C97C353" w14:textId="5DABE649" w:rsidR="00B80F24" w:rsidRPr="00B80F24" w:rsidRDefault="004066DB" w:rsidP="004066DB">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552D13A7" w14:textId="77777777" w:rsidR="00B80F24" w:rsidRPr="00B80F24" w:rsidRDefault="00B80F24"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A97E21" w:rsidRPr="00B80F24" w14:paraId="5AC6046E"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27FFBA3E" w14:textId="77777777" w:rsidR="00A97E21" w:rsidRPr="00B80F24" w:rsidRDefault="00A97E21">
            <w:pPr>
              <w:rPr>
                <w:rFonts w:ascii="BIZ UDゴシック" w:eastAsia="BIZ UDゴシック" w:hAnsi="BIZ UDゴシック"/>
              </w:rPr>
            </w:pPr>
          </w:p>
        </w:tc>
        <w:tc>
          <w:tcPr>
            <w:tcW w:w="5363" w:type="dxa"/>
          </w:tcPr>
          <w:p w14:paraId="1898B6BD" w14:textId="24E722AF" w:rsidR="00A97E21" w:rsidRPr="00B80F24" w:rsidRDefault="00A97E21">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排水放流先</w:t>
            </w:r>
          </w:p>
        </w:tc>
        <w:tc>
          <w:tcPr>
            <w:tcW w:w="850" w:type="dxa"/>
          </w:tcPr>
          <w:p w14:paraId="35A73ED0" w14:textId="096C5F0A" w:rsidR="00A97E21" w:rsidRDefault="00A97E21" w:rsidP="004066DB">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立会い</w:t>
            </w:r>
          </w:p>
        </w:tc>
        <w:tc>
          <w:tcPr>
            <w:tcW w:w="1089" w:type="dxa"/>
          </w:tcPr>
          <w:p w14:paraId="6C217658" w14:textId="77777777" w:rsidR="00A97E21" w:rsidRPr="00B80F24" w:rsidRDefault="00A97E21"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A97E21" w:rsidRPr="00B80F24" w14:paraId="2A9A6F32"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3720C63C" w14:textId="15B48CE4" w:rsidR="00A97E21" w:rsidRPr="00B80F24" w:rsidRDefault="00A97E21">
            <w:pPr>
              <w:rPr>
                <w:rFonts w:ascii="BIZ UDゴシック" w:eastAsia="BIZ UDゴシック" w:hAnsi="BIZ UDゴシック"/>
              </w:rPr>
            </w:pPr>
            <w:r>
              <w:rPr>
                <w:rFonts w:ascii="BIZ UDゴシック" w:eastAsia="BIZ UDゴシック" w:hAnsi="BIZ UDゴシック" w:hint="eastAsia"/>
              </w:rPr>
              <w:t>土工事</w:t>
            </w:r>
          </w:p>
        </w:tc>
        <w:tc>
          <w:tcPr>
            <w:tcW w:w="5363" w:type="dxa"/>
          </w:tcPr>
          <w:p w14:paraId="7F61B3B9" w14:textId="4F492DF6" w:rsidR="00A97E21" w:rsidRDefault="00A97E21">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山留め使用部材の形状、寸法、組立、接合部</w:t>
            </w:r>
          </w:p>
        </w:tc>
        <w:tc>
          <w:tcPr>
            <w:tcW w:w="850" w:type="dxa"/>
          </w:tcPr>
          <w:p w14:paraId="6238CECB" w14:textId="15AB2DD3" w:rsidR="00A97E21" w:rsidRDefault="00A97E21" w:rsidP="004066DB">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8623510" w14:textId="77777777" w:rsidR="00A97E21" w:rsidRPr="00B80F24" w:rsidRDefault="00A97E21"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A97E21" w:rsidRPr="00B80F24" w14:paraId="742B46AD"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3482E47E" w14:textId="776B2688" w:rsidR="00B80F24" w:rsidRPr="00B80F24" w:rsidRDefault="00B80F24">
            <w:pPr>
              <w:rPr>
                <w:rFonts w:ascii="BIZ UDゴシック" w:eastAsia="BIZ UDゴシック" w:hAnsi="BIZ UDゴシック"/>
              </w:rPr>
            </w:pPr>
          </w:p>
        </w:tc>
        <w:tc>
          <w:tcPr>
            <w:tcW w:w="5363" w:type="dxa"/>
          </w:tcPr>
          <w:p w14:paraId="1C847FBB" w14:textId="4684A869" w:rsidR="00B80F24" w:rsidRPr="00B80F24" w:rsidRDefault="00B80F24">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sidRPr="00B80F24">
              <w:rPr>
                <w:rFonts w:ascii="BIZ UDゴシック" w:eastAsia="BIZ UDゴシック" w:hAnsi="BIZ UDゴシック" w:hint="eastAsia"/>
              </w:rPr>
              <w:t>根切り底の状態、土質及び深さ（3.2.1）</w:t>
            </w:r>
          </w:p>
        </w:tc>
        <w:tc>
          <w:tcPr>
            <w:tcW w:w="850" w:type="dxa"/>
          </w:tcPr>
          <w:p w14:paraId="2224E720" w14:textId="26AE5690" w:rsidR="00B80F24" w:rsidRPr="00B80F24" w:rsidRDefault="004066DB" w:rsidP="004066DB">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7CC38752" w14:textId="77777777" w:rsidR="00B80F24" w:rsidRPr="00B80F24" w:rsidRDefault="00B80F24"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B80F24" w:rsidRPr="00B80F24" w14:paraId="363BBACF"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5F8A2942" w14:textId="0D70A75A" w:rsidR="00B80F24" w:rsidRPr="00B80F24" w:rsidRDefault="00C9177D">
            <w:pPr>
              <w:rPr>
                <w:rFonts w:ascii="BIZ UDゴシック" w:eastAsia="BIZ UDゴシック" w:hAnsi="BIZ UDゴシック"/>
              </w:rPr>
            </w:pPr>
            <w:r w:rsidRPr="00B80F24">
              <w:rPr>
                <w:rFonts w:ascii="BIZ UDゴシック" w:eastAsia="BIZ UDゴシック" w:hAnsi="BIZ UDゴシック" w:hint="eastAsia"/>
              </w:rPr>
              <w:t>地業工事</w:t>
            </w:r>
          </w:p>
        </w:tc>
        <w:tc>
          <w:tcPr>
            <w:tcW w:w="5363" w:type="dxa"/>
          </w:tcPr>
          <w:p w14:paraId="525DB7DF" w14:textId="34CB64B8" w:rsidR="00B80F24" w:rsidRDefault="00EF4BD2">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7063B941" w14:textId="4DFDEBBB" w:rsidR="00B80F24" w:rsidRPr="00B80F24" w:rsidRDefault="004066DB" w:rsidP="004066DB">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CC6EB40" w14:textId="77777777" w:rsidR="00B80F24" w:rsidRPr="00B80F24" w:rsidRDefault="00B80F24"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4066DB" w:rsidRPr="00B80F24" w14:paraId="73ABA3F7"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728ADF72" w14:textId="77777777" w:rsidR="004066DB" w:rsidRPr="00B80F24" w:rsidRDefault="004066DB">
            <w:pPr>
              <w:rPr>
                <w:rFonts w:ascii="BIZ UDゴシック" w:eastAsia="BIZ UDゴシック" w:hAnsi="BIZ UDゴシック"/>
              </w:rPr>
            </w:pPr>
          </w:p>
        </w:tc>
        <w:tc>
          <w:tcPr>
            <w:tcW w:w="5363" w:type="dxa"/>
          </w:tcPr>
          <w:p w14:paraId="54AB0822" w14:textId="292FF09A" w:rsidR="004066DB" w:rsidRDefault="004066DB">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設計図書に定められた杭又は支持地盤の位置及び土質についての試験（4.2.1）</w:t>
            </w:r>
          </w:p>
        </w:tc>
        <w:tc>
          <w:tcPr>
            <w:tcW w:w="850" w:type="dxa"/>
          </w:tcPr>
          <w:p w14:paraId="4063D399" w14:textId="446190D1" w:rsidR="004066DB" w:rsidRDefault="004066DB" w:rsidP="004066DB">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立会い</w:t>
            </w:r>
          </w:p>
        </w:tc>
        <w:tc>
          <w:tcPr>
            <w:tcW w:w="1089" w:type="dxa"/>
          </w:tcPr>
          <w:p w14:paraId="50B966DA" w14:textId="77777777" w:rsidR="004066DB" w:rsidRPr="00B80F24" w:rsidRDefault="004066DB"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DB58BB" w:rsidRPr="00B80F24" w14:paraId="4D3EB6BA"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2404F0A5" w14:textId="77777777" w:rsidR="00DB58BB" w:rsidRPr="00B80F24" w:rsidRDefault="00DB58BB">
            <w:pPr>
              <w:rPr>
                <w:rFonts w:ascii="BIZ UDゴシック" w:eastAsia="BIZ UDゴシック" w:hAnsi="BIZ UDゴシック"/>
              </w:rPr>
            </w:pPr>
          </w:p>
        </w:tc>
        <w:tc>
          <w:tcPr>
            <w:tcW w:w="5363" w:type="dxa"/>
          </w:tcPr>
          <w:p w14:paraId="6C90BB16" w14:textId="4A9C0AE1" w:rsidR="00DB58BB" w:rsidRDefault="00DB58BB">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試験杭の建込み</w:t>
            </w:r>
          </w:p>
        </w:tc>
        <w:tc>
          <w:tcPr>
            <w:tcW w:w="850" w:type="dxa"/>
          </w:tcPr>
          <w:p w14:paraId="07663055" w14:textId="14475BCE" w:rsidR="00DB58BB" w:rsidRDefault="00DB58BB" w:rsidP="004066DB">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7658F1BC" w14:textId="77777777" w:rsidR="00DB58BB" w:rsidRPr="00B80F24" w:rsidRDefault="00DB58BB"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B58BB" w:rsidRPr="00B80F24" w14:paraId="4990B1B7"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3873EA50" w14:textId="77777777" w:rsidR="00DB58BB" w:rsidRPr="00B80F24" w:rsidRDefault="00DB58BB">
            <w:pPr>
              <w:rPr>
                <w:rFonts w:ascii="BIZ UDゴシック" w:eastAsia="BIZ UDゴシック" w:hAnsi="BIZ UDゴシック"/>
              </w:rPr>
            </w:pPr>
          </w:p>
        </w:tc>
        <w:tc>
          <w:tcPr>
            <w:tcW w:w="5363" w:type="dxa"/>
          </w:tcPr>
          <w:p w14:paraId="51F0D395" w14:textId="7CA527B3" w:rsidR="00DB58BB" w:rsidRDefault="00DB58BB">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本杭の建込み</w:t>
            </w:r>
          </w:p>
        </w:tc>
        <w:tc>
          <w:tcPr>
            <w:tcW w:w="850" w:type="dxa"/>
          </w:tcPr>
          <w:p w14:paraId="1EF1D0C6" w14:textId="4D09DB12" w:rsidR="00DB58BB" w:rsidRDefault="00DB58BB" w:rsidP="004066DB">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DE30702" w14:textId="77777777" w:rsidR="00DB58BB" w:rsidRPr="00B80F24" w:rsidRDefault="00DB58BB"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DB58BB" w:rsidRPr="00B80F24" w14:paraId="78E75406"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5B9B4AED" w14:textId="77777777" w:rsidR="00DB58BB" w:rsidRPr="00B80F24" w:rsidRDefault="00DB58BB">
            <w:pPr>
              <w:rPr>
                <w:rFonts w:ascii="BIZ UDゴシック" w:eastAsia="BIZ UDゴシック" w:hAnsi="BIZ UDゴシック"/>
              </w:rPr>
            </w:pPr>
          </w:p>
        </w:tc>
        <w:tc>
          <w:tcPr>
            <w:tcW w:w="5363" w:type="dxa"/>
          </w:tcPr>
          <w:p w14:paraId="6F965AD5" w14:textId="57061B17" w:rsidR="00DB58BB" w:rsidRDefault="00DB58BB">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杭頭の処理、補強</w:t>
            </w:r>
          </w:p>
        </w:tc>
        <w:tc>
          <w:tcPr>
            <w:tcW w:w="850" w:type="dxa"/>
          </w:tcPr>
          <w:p w14:paraId="76279D6E" w14:textId="68A053FF" w:rsidR="00DB58BB" w:rsidRDefault="00DB58BB" w:rsidP="004066DB">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68CF6F22" w14:textId="77777777" w:rsidR="00DB58BB" w:rsidRPr="00B80F24" w:rsidRDefault="00DB58BB"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A97E21" w:rsidRPr="00B80F24" w14:paraId="7D88914C"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3B435EA6" w14:textId="79A41705" w:rsidR="00B80F24" w:rsidRPr="00B80F24" w:rsidRDefault="00B80F24">
            <w:pPr>
              <w:rPr>
                <w:rFonts w:ascii="BIZ UDゴシック" w:eastAsia="BIZ UDゴシック" w:hAnsi="BIZ UDゴシック"/>
              </w:rPr>
            </w:pPr>
          </w:p>
        </w:tc>
        <w:tc>
          <w:tcPr>
            <w:tcW w:w="5363" w:type="dxa"/>
          </w:tcPr>
          <w:p w14:paraId="2292CD44" w14:textId="74F30CF8" w:rsidR="00B80F24" w:rsidRPr="00B80F24" w:rsidRDefault="00B80F24">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sidRPr="00B80F24">
              <w:rPr>
                <w:rFonts w:ascii="BIZ UDゴシック" w:eastAsia="BIZ UDゴシック" w:hAnsi="BIZ UDゴシック" w:hint="eastAsia"/>
              </w:rPr>
              <w:t>杭施工の掘削完了後、掘削深さ及び支持層（4.5.5）</w:t>
            </w:r>
          </w:p>
        </w:tc>
        <w:tc>
          <w:tcPr>
            <w:tcW w:w="850" w:type="dxa"/>
          </w:tcPr>
          <w:p w14:paraId="74D95DB3" w14:textId="14A344F4" w:rsidR="00B80F24" w:rsidRPr="00B80F24" w:rsidRDefault="004066DB" w:rsidP="004066DB">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51EC9E7A" w14:textId="77777777" w:rsidR="00B80F24" w:rsidRPr="00B80F24" w:rsidRDefault="00B80F24"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DB58BB" w:rsidRPr="00B80F24" w14:paraId="6AC6420E"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07867F6F" w14:textId="77777777" w:rsidR="00DB58BB" w:rsidRPr="00B80F24" w:rsidRDefault="00DB58BB">
            <w:pPr>
              <w:rPr>
                <w:rFonts w:ascii="BIZ UDゴシック" w:eastAsia="BIZ UDゴシック" w:hAnsi="BIZ UDゴシック"/>
              </w:rPr>
            </w:pPr>
          </w:p>
        </w:tc>
        <w:tc>
          <w:tcPr>
            <w:tcW w:w="5363" w:type="dxa"/>
          </w:tcPr>
          <w:p w14:paraId="4DD37F9E" w14:textId="2D7195A1" w:rsidR="00DB58BB" w:rsidRPr="00B80F24" w:rsidRDefault="00DB58BB">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砕石地業の厚さ、幅、締固め</w:t>
            </w:r>
          </w:p>
        </w:tc>
        <w:tc>
          <w:tcPr>
            <w:tcW w:w="850" w:type="dxa"/>
          </w:tcPr>
          <w:p w14:paraId="45D3B660" w14:textId="7600AB27" w:rsidR="00DB58BB" w:rsidRDefault="00DB58BB" w:rsidP="004066DB">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660862E1" w14:textId="77777777" w:rsidR="00DB58BB" w:rsidRPr="00B80F24" w:rsidRDefault="00DB58BB"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B58BB" w:rsidRPr="00B80F24" w14:paraId="225A103A"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03D86284" w14:textId="77777777" w:rsidR="00DB58BB" w:rsidRPr="00B80F24" w:rsidRDefault="00DB58BB">
            <w:pPr>
              <w:rPr>
                <w:rFonts w:ascii="BIZ UDゴシック" w:eastAsia="BIZ UDゴシック" w:hAnsi="BIZ UDゴシック"/>
              </w:rPr>
            </w:pPr>
          </w:p>
        </w:tc>
        <w:tc>
          <w:tcPr>
            <w:tcW w:w="5363" w:type="dxa"/>
          </w:tcPr>
          <w:p w14:paraId="1F480732" w14:textId="503A393F" w:rsidR="00DB58BB" w:rsidRDefault="00DB58BB">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床下防湿層の重ね代、折り下がり長さ</w:t>
            </w:r>
          </w:p>
        </w:tc>
        <w:tc>
          <w:tcPr>
            <w:tcW w:w="850" w:type="dxa"/>
          </w:tcPr>
          <w:p w14:paraId="2948C735" w14:textId="742D3764" w:rsidR="00DB58BB" w:rsidRDefault="00DB58BB" w:rsidP="004066DB">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680EFF03" w14:textId="77777777" w:rsidR="00DB58BB" w:rsidRPr="00B80F24" w:rsidRDefault="00DB58BB"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B771E9" w:rsidRPr="00B80F24" w14:paraId="1DA3B9A0"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1B2EFC41" w14:textId="211AE64B" w:rsidR="00B771E9" w:rsidRDefault="00C9177D" w:rsidP="00B771E9">
            <w:pPr>
              <w:rPr>
                <w:rFonts w:ascii="BIZ UDゴシック" w:eastAsia="BIZ UDゴシック" w:hAnsi="BIZ UDゴシック"/>
              </w:rPr>
            </w:pPr>
            <w:r>
              <w:rPr>
                <w:rFonts w:ascii="BIZ UDゴシック" w:eastAsia="BIZ UDゴシック" w:hAnsi="BIZ UDゴシック" w:hint="eastAsia"/>
              </w:rPr>
              <w:t>鉄筋工事</w:t>
            </w:r>
          </w:p>
        </w:tc>
        <w:tc>
          <w:tcPr>
            <w:tcW w:w="5363" w:type="dxa"/>
          </w:tcPr>
          <w:p w14:paraId="74900AA6" w14:textId="77DEF09F"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54F5759E" w14:textId="487E6586"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67AE1D37"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B771E9" w:rsidRPr="00B80F24" w14:paraId="3CA06B70"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7B3B0EC9" w14:textId="66AF4E86" w:rsidR="00B771E9" w:rsidRPr="00B80F24" w:rsidRDefault="00B771E9" w:rsidP="00B771E9">
            <w:pPr>
              <w:rPr>
                <w:rFonts w:ascii="BIZ UDゴシック" w:eastAsia="BIZ UDゴシック" w:hAnsi="BIZ UDゴシック"/>
              </w:rPr>
            </w:pPr>
          </w:p>
        </w:tc>
        <w:tc>
          <w:tcPr>
            <w:tcW w:w="5363" w:type="dxa"/>
          </w:tcPr>
          <w:p w14:paraId="23B330BA" w14:textId="714F4453" w:rsidR="00B771E9" w:rsidRPr="00B80F24"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sidRPr="00B80F24">
              <w:rPr>
                <w:rFonts w:ascii="BIZ UDゴシック" w:eastAsia="BIZ UDゴシック" w:hAnsi="BIZ UDゴシック" w:hint="eastAsia"/>
              </w:rPr>
              <w:t>配筋（5.1.3）</w:t>
            </w:r>
          </w:p>
        </w:tc>
        <w:tc>
          <w:tcPr>
            <w:tcW w:w="850" w:type="dxa"/>
          </w:tcPr>
          <w:p w14:paraId="2C612537" w14:textId="34099ACD"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25DD7A0F"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B771E9" w:rsidRPr="00B80F24" w14:paraId="271C8360"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0C66CFF5" w14:textId="33B59017" w:rsidR="00B771E9" w:rsidRDefault="00C9177D" w:rsidP="00B771E9">
            <w:pPr>
              <w:rPr>
                <w:rFonts w:ascii="BIZ UDゴシック" w:eastAsia="BIZ UDゴシック" w:hAnsi="BIZ UDゴシック"/>
              </w:rPr>
            </w:pPr>
            <w:r>
              <w:rPr>
                <w:rFonts w:ascii="BIZ UDゴシック" w:eastAsia="BIZ UDゴシック" w:hAnsi="BIZ UDゴシック" w:hint="eastAsia"/>
              </w:rPr>
              <w:t>コンクリート工事</w:t>
            </w:r>
          </w:p>
        </w:tc>
        <w:tc>
          <w:tcPr>
            <w:tcW w:w="5363" w:type="dxa"/>
          </w:tcPr>
          <w:p w14:paraId="5F44A20C" w14:textId="6F966696"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6709A177" w14:textId="460EEE30"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77843CC7"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B771E9" w:rsidRPr="00B80F24" w14:paraId="68618DF2"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0A0BD180" w14:textId="77777777" w:rsidR="00B771E9" w:rsidRDefault="00B771E9" w:rsidP="00B771E9">
            <w:pPr>
              <w:rPr>
                <w:rFonts w:ascii="BIZ UDゴシック" w:eastAsia="BIZ UDゴシック" w:hAnsi="BIZ UDゴシック"/>
              </w:rPr>
            </w:pPr>
          </w:p>
        </w:tc>
        <w:tc>
          <w:tcPr>
            <w:tcW w:w="5363" w:type="dxa"/>
          </w:tcPr>
          <w:p w14:paraId="0270E0E3" w14:textId="772F5D15"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試し練り（6.3.1）</w:t>
            </w:r>
          </w:p>
        </w:tc>
        <w:tc>
          <w:tcPr>
            <w:tcW w:w="850" w:type="dxa"/>
          </w:tcPr>
          <w:p w14:paraId="3F701F95" w14:textId="2DF487B0" w:rsidR="00B771E9"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立会い</w:t>
            </w:r>
          </w:p>
        </w:tc>
        <w:tc>
          <w:tcPr>
            <w:tcW w:w="1089" w:type="dxa"/>
          </w:tcPr>
          <w:p w14:paraId="4B787D09"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B771E9" w:rsidRPr="00B80F24" w14:paraId="5F739BEA"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2BA30C33" w14:textId="77777777" w:rsidR="00B771E9" w:rsidRDefault="00B771E9" w:rsidP="00B771E9">
            <w:pPr>
              <w:rPr>
                <w:rFonts w:ascii="BIZ UDゴシック" w:eastAsia="BIZ UDゴシック" w:hAnsi="BIZ UDゴシック"/>
              </w:rPr>
            </w:pPr>
          </w:p>
        </w:tc>
        <w:tc>
          <w:tcPr>
            <w:tcW w:w="5363" w:type="dxa"/>
          </w:tcPr>
          <w:p w14:paraId="2917C16B" w14:textId="6AEE7F72"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型枠の組立て</w:t>
            </w:r>
          </w:p>
        </w:tc>
        <w:tc>
          <w:tcPr>
            <w:tcW w:w="850" w:type="dxa"/>
          </w:tcPr>
          <w:p w14:paraId="0F63E4E4" w14:textId="1894FA0E" w:rsidR="00B771E9"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0650A917"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B771E9" w:rsidRPr="00B80F24" w14:paraId="02089038"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7146874B" w14:textId="1E02CBF3" w:rsidR="00B771E9" w:rsidRPr="00B80F24" w:rsidRDefault="00B771E9" w:rsidP="00B771E9">
            <w:pPr>
              <w:rPr>
                <w:rFonts w:ascii="BIZ UDゴシック" w:eastAsia="BIZ UDゴシック" w:hAnsi="BIZ UDゴシック"/>
              </w:rPr>
            </w:pPr>
          </w:p>
        </w:tc>
        <w:tc>
          <w:tcPr>
            <w:tcW w:w="5363" w:type="dxa"/>
          </w:tcPr>
          <w:p w14:paraId="39C13FC2" w14:textId="5C038D6E" w:rsidR="00B771E9" w:rsidRPr="00B80F24"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sidRPr="00B80F24">
              <w:rPr>
                <w:rFonts w:ascii="BIZ UDゴシック" w:eastAsia="BIZ UDゴシック" w:hAnsi="BIZ UDゴシック" w:hint="eastAsia"/>
              </w:rPr>
              <w:t>構造体コンクリートの仕上り不適合による補修（6.9.6）</w:t>
            </w:r>
          </w:p>
        </w:tc>
        <w:tc>
          <w:tcPr>
            <w:tcW w:w="850" w:type="dxa"/>
          </w:tcPr>
          <w:p w14:paraId="45B7C487" w14:textId="45D48493"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5FB3AB9"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B771E9" w:rsidRPr="00B80F24" w14:paraId="6CB4D257"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3FDF5FAD" w14:textId="5E275235" w:rsidR="00B771E9" w:rsidRDefault="00C9177D" w:rsidP="00B771E9">
            <w:pPr>
              <w:rPr>
                <w:rFonts w:ascii="BIZ UDゴシック" w:eastAsia="BIZ UDゴシック" w:hAnsi="BIZ UDゴシック"/>
              </w:rPr>
            </w:pPr>
            <w:r>
              <w:rPr>
                <w:rFonts w:ascii="BIZ UDゴシック" w:eastAsia="BIZ UDゴシック" w:hAnsi="BIZ UDゴシック" w:hint="eastAsia"/>
              </w:rPr>
              <w:t>鉄骨工事</w:t>
            </w:r>
          </w:p>
        </w:tc>
        <w:tc>
          <w:tcPr>
            <w:tcW w:w="5363" w:type="dxa"/>
          </w:tcPr>
          <w:p w14:paraId="77663A53" w14:textId="5C07900E"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27D8711F" w14:textId="5832ABCF"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5788C8D"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B771E9" w:rsidRPr="00B80F24" w14:paraId="288786F5"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191F7FF1" w14:textId="77777777" w:rsidR="00B771E9" w:rsidRDefault="00B771E9" w:rsidP="00B771E9">
            <w:pPr>
              <w:rPr>
                <w:rFonts w:ascii="BIZ UDゴシック" w:eastAsia="BIZ UDゴシック" w:hAnsi="BIZ UDゴシック"/>
              </w:rPr>
            </w:pPr>
          </w:p>
        </w:tc>
        <w:tc>
          <w:tcPr>
            <w:tcW w:w="5363" w:type="dxa"/>
          </w:tcPr>
          <w:p w14:paraId="687C0CAE" w14:textId="3E1EBA25"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工場溶接</w:t>
            </w:r>
          </w:p>
        </w:tc>
        <w:tc>
          <w:tcPr>
            <w:tcW w:w="850" w:type="dxa"/>
          </w:tcPr>
          <w:p w14:paraId="79FF4EAB" w14:textId="62DD4EB7" w:rsidR="00B771E9"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5279DFB2"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B771E9" w:rsidRPr="00B80F24" w14:paraId="0F9DD1E9"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69149B9D" w14:textId="77777777" w:rsidR="00B771E9" w:rsidRDefault="00B771E9" w:rsidP="00B771E9">
            <w:pPr>
              <w:rPr>
                <w:rFonts w:ascii="BIZ UDゴシック" w:eastAsia="BIZ UDゴシック" w:hAnsi="BIZ UDゴシック"/>
              </w:rPr>
            </w:pPr>
          </w:p>
        </w:tc>
        <w:tc>
          <w:tcPr>
            <w:tcW w:w="5363" w:type="dxa"/>
          </w:tcPr>
          <w:p w14:paraId="56A2BE42" w14:textId="15322E2F"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製品検査</w:t>
            </w:r>
          </w:p>
        </w:tc>
        <w:tc>
          <w:tcPr>
            <w:tcW w:w="850" w:type="dxa"/>
          </w:tcPr>
          <w:p w14:paraId="3C69DD38" w14:textId="75BB817A" w:rsidR="00B771E9"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44586EC2"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B771E9" w:rsidRPr="00B80F24" w14:paraId="0817D544"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1D8A1AC1" w14:textId="77777777" w:rsidR="00B771E9" w:rsidRDefault="00B771E9" w:rsidP="00B771E9">
            <w:pPr>
              <w:rPr>
                <w:rFonts w:ascii="BIZ UDゴシック" w:eastAsia="BIZ UDゴシック" w:hAnsi="BIZ UDゴシック"/>
              </w:rPr>
            </w:pPr>
          </w:p>
        </w:tc>
        <w:tc>
          <w:tcPr>
            <w:tcW w:w="5363" w:type="dxa"/>
          </w:tcPr>
          <w:p w14:paraId="56310F44" w14:textId="35D91C92"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アンカーボルトの埋込み及び柱底均し</w:t>
            </w:r>
          </w:p>
        </w:tc>
        <w:tc>
          <w:tcPr>
            <w:tcW w:w="850" w:type="dxa"/>
          </w:tcPr>
          <w:p w14:paraId="3323838A" w14:textId="6CECE0E1" w:rsidR="00B771E9"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747A04D2"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B771E9" w:rsidRPr="00B80F24" w14:paraId="28AC6C70"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7CE219B8" w14:textId="0C54571A" w:rsidR="00B771E9" w:rsidRPr="00B80F24" w:rsidRDefault="00B771E9" w:rsidP="00B771E9">
            <w:pPr>
              <w:rPr>
                <w:rFonts w:ascii="BIZ UDゴシック" w:eastAsia="BIZ UDゴシック" w:hAnsi="BIZ UDゴシック"/>
              </w:rPr>
            </w:pPr>
          </w:p>
        </w:tc>
        <w:tc>
          <w:tcPr>
            <w:tcW w:w="5363" w:type="dxa"/>
          </w:tcPr>
          <w:p w14:paraId="09018FEC" w14:textId="3B7DDAE6" w:rsidR="00B771E9" w:rsidRPr="00B80F24"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sidRPr="00B80F24">
              <w:rPr>
                <w:rFonts w:ascii="BIZ UDゴシック" w:eastAsia="BIZ UDゴシック" w:hAnsi="BIZ UDゴシック" w:hint="eastAsia"/>
              </w:rPr>
              <w:t>高力ボルトの締付け（7.4.8）</w:t>
            </w:r>
          </w:p>
        </w:tc>
        <w:tc>
          <w:tcPr>
            <w:tcW w:w="850" w:type="dxa"/>
          </w:tcPr>
          <w:p w14:paraId="1BFB0FC0" w14:textId="2AF602E9"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09980960"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B771E9" w:rsidRPr="00B80F24" w14:paraId="2ED75775"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17FDE8E6" w14:textId="77777777" w:rsidR="00B771E9" w:rsidRPr="00B80F24" w:rsidRDefault="00B771E9" w:rsidP="00B771E9">
            <w:pPr>
              <w:rPr>
                <w:rFonts w:ascii="BIZ UDゴシック" w:eastAsia="BIZ UDゴシック" w:hAnsi="BIZ UDゴシック"/>
              </w:rPr>
            </w:pPr>
          </w:p>
        </w:tc>
        <w:tc>
          <w:tcPr>
            <w:tcW w:w="5363" w:type="dxa"/>
          </w:tcPr>
          <w:p w14:paraId="02DC7B0D" w14:textId="76A01AF5" w:rsidR="00B771E9" w:rsidRPr="00B80F24"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現場溶接接合の溶接部の試験</w:t>
            </w:r>
          </w:p>
        </w:tc>
        <w:tc>
          <w:tcPr>
            <w:tcW w:w="850" w:type="dxa"/>
          </w:tcPr>
          <w:p w14:paraId="5F695DBD" w14:textId="3DF3D09F" w:rsidR="00B771E9"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立会い</w:t>
            </w:r>
          </w:p>
        </w:tc>
        <w:tc>
          <w:tcPr>
            <w:tcW w:w="1089" w:type="dxa"/>
          </w:tcPr>
          <w:p w14:paraId="683E0875"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B771E9" w:rsidRPr="00B80F24" w14:paraId="2DFFF603"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5490EE9C" w14:textId="77777777" w:rsidR="00B771E9" w:rsidRPr="00B80F24" w:rsidRDefault="00B771E9" w:rsidP="00B771E9">
            <w:pPr>
              <w:rPr>
                <w:rFonts w:ascii="BIZ UDゴシック" w:eastAsia="BIZ UDゴシック" w:hAnsi="BIZ UDゴシック"/>
              </w:rPr>
            </w:pPr>
          </w:p>
        </w:tc>
        <w:tc>
          <w:tcPr>
            <w:tcW w:w="5363" w:type="dxa"/>
          </w:tcPr>
          <w:p w14:paraId="571EC231" w14:textId="2C6CD97E" w:rsidR="00B771E9" w:rsidRPr="00B80F24"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sidRPr="00B80F24">
              <w:rPr>
                <w:rFonts w:ascii="BIZ UDゴシック" w:eastAsia="BIZ UDゴシック" w:hAnsi="BIZ UDゴシック" w:hint="eastAsia"/>
              </w:rPr>
              <w:t>建方完了後の形状及び寸法精度（7.10.5）</w:t>
            </w:r>
          </w:p>
        </w:tc>
        <w:tc>
          <w:tcPr>
            <w:tcW w:w="850" w:type="dxa"/>
          </w:tcPr>
          <w:p w14:paraId="520CC4BD" w14:textId="3ADA6EE6"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4EE478ED"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B771E9" w:rsidRPr="00B80F24" w14:paraId="557871B2"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1686D24D" w14:textId="77777777" w:rsidR="00B771E9" w:rsidRPr="00B80F24" w:rsidRDefault="00B771E9" w:rsidP="00B771E9">
            <w:pPr>
              <w:rPr>
                <w:rFonts w:ascii="BIZ UDゴシック" w:eastAsia="BIZ UDゴシック" w:hAnsi="BIZ UDゴシック"/>
              </w:rPr>
            </w:pPr>
          </w:p>
        </w:tc>
        <w:tc>
          <w:tcPr>
            <w:tcW w:w="5363" w:type="dxa"/>
          </w:tcPr>
          <w:p w14:paraId="4D3E9C6E" w14:textId="239BB66E" w:rsidR="00B771E9" w:rsidRPr="00B80F24"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耐火被覆</w:t>
            </w:r>
          </w:p>
        </w:tc>
        <w:tc>
          <w:tcPr>
            <w:tcW w:w="850" w:type="dxa"/>
          </w:tcPr>
          <w:p w14:paraId="7603F43C" w14:textId="2B625A92" w:rsidR="00B771E9"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10BD9E8E"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B771E9" w:rsidRPr="00B80F24" w14:paraId="6391C7DD"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0EB21536" w14:textId="53B98B83" w:rsidR="00B771E9" w:rsidRPr="00B80F24" w:rsidRDefault="00B771E9" w:rsidP="00B771E9">
            <w:pPr>
              <w:rPr>
                <w:rFonts w:ascii="BIZ UDゴシック" w:eastAsia="BIZ UDゴシック" w:hAnsi="BIZ UDゴシック"/>
              </w:rPr>
            </w:pPr>
            <w:r w:rsidRPr="00B80F24">
              <w:rPr>
                <w:rFonts w:ascii="BIZ UDゴシック" w:eastAsia="BIZ UDゴシック" w:hAnsi="BIZ UDゴシック" w:hint="eastAsia"/>
              </w:rPr>
              <w:t>コンクリートブロック、ALCパネル及び押出成形セメント板工事</w:t>
            </w:r>
          </w:p>
        </w:tc>
        <w:tc>
          <w:tcPr>
            <w:tcW w:w="5363" w:type="dxa"/>
          </w:tcPr>
          <w:p w14:paraId="6658F959" w14:textId="77777777"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後日の目視が不可能又は容易でない部分の施工（1.2.4）</w:t>
            </w:r>
          </w:p>
          <w:p w14:paraId="60E46C04" w14:textId="51C8A23B" w:rsidR="00B771E9" w:rsidRPr="00B80F24" w:rsidRDefault="00C9177D"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（項目：　　　　　　　　　　　　　　　　　　）</w:t>
            </w:r>
          </w:p>
        </w:tc>
        <w:tc>
          <w:tcPr>
            <w:tcW w:w="850" w:type="dxa"/>
          </w:tcPr>
          <w:p w14:paraId="3610C685" w14:textId="68DD479E"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C9CB9D4"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B771E9" w:rsidRPr="00B80F24" w14:paraId="79504B6F"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7360A663" w14:textId="77777777" w:rsidR="00B771E9" w:rsidRPr="00B80F24" w:rsidRDefault="00B771E9" w:rsidP="00B771E9">
            <w:pPr>
              <w:rPr>
                <w:rFonts w:ascii="BIZ UDゴシック" w:eastAsia="BIZ UDゴシック" w:hAnsi="BIZ UDゴシック"/>
              </w:rPr>
            </w:pPr>
          </w:p>
        </w:tc>
        <w:tc>
          <w:tcPr>
            <w:tcW w:w="5363" w:type="dxa"/>
          </w:tcPr>
          <w:p w14:paraId="5DDC219E" w14:textId="1199CB20"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61029BC3" w14:textId="6FB7C142"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C1E8139"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B771E9" w:rsidRPr="00B80F24" w14:paraId="78CC6035"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08465FE7" w14:textId="77777777" w:rsidR="00B771E9" w:rsidRPr="00B80F24" w:rsidRDefault="00B771E9" w:rsidP="00B771E9">
            <w:pPr>
              <w:rPr>
                <w:rFonts w:ascii="BIZ UDゴシック" w:eastAsia="BIZ UDゴシック" w:hAnsi="BIZ UDゴシック"/>
              </w:rPr>
            </w:pPr>
          </w:p>
        </w:tc>
        <w:tc>
          <w:tcPr>
            <w:tcW w:w="5363" w:type="dxa"/>
          </w:tcPr>
          <w:p w14:paraId="0ED9C51D" w14:textId="5393B8E1"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一工程の施工を完了したとき（1.5.5）</w:t>
            </w:r>
          </w:p>
        </w:tc>
        <w:tc>
          <w:tcPr>
            <w:tcW w:w="850" w:type="dxa"/>
          </w:tcPr>
          <w:p w14:paraId="536B92BF" w14:textId="777E023A"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60E97F7A"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B771E9" w:rsidRPr="00B80F24" w14:paraId="25024E56"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23F2DF87" w14:textId="77777777" w:rsidR="00B771E9" w:rsidRPr="00B80F24" w:rsidRDefault="00B771E9" w:rsidP="00B771E9">
            <w:pPr>
              <w:rPr>
                <w:rFonts w:ascii="BIZ UDゴシック" w:eastAsia="BIZ UDゴシック" w:hAnsi="BIZ UDゴシック"/>
              </w:rPr>
            </w:pPr>
          </w:p>
        </w:tc>
        <w:tc>
          <w:tcPr>
            <w:tcW w:w="5363" w:type="dxa"/>
          </w:tcPr>
          <w:p w14:paraId="3776103D" w14:textId="39C26ED3"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配筋</w:t>
            </w:r>
          </w:p>
        </w:tc>
        <w:tc>
          <w:tcPr>
            <w:tcW w:w="850" w:type="dxa"/>
          </w:tcPr>
          <w:p w14:paraId="4759D7F7" w14:textId="27AFEE4C" w:rsidR="00B771E9"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5CBEF678"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B771E9" w:rsidRPr="00B80F24" w14:paraId="3319C1AA"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5B9BF20B" w14:textId="0AB7FB41" w:rsidR="00B771E9" w:rsidRDefault="00C9177D" w:rsidP="00B771E9">
            <w:pPr>
              <w:rPr>
                <w:rFonts w:ascii="BIZ UDゴシック" w:eastAsia="BIZ UDゴシック" w:hAnsi="BIZ UDゴシック"/>
              </w:rPr>
            </w:pPr>
            <w:r>
              <w:rPr>
                <w:rFonts w:ascii="BIZ UDゴシック" w:eastAsia="BIZ UDゴシック" w:hAnsi="BIZ UDゴシック" w:hint="eastAsia"/>
              </w:rPr>
              <w:t>防水工事</w:t>
            </w:r>
          </w:p>
        </w:tc>
        <w:tc>
          <w:tcPr>
            <w:tcW w:w="5363" w:type="dxa"/>
          </w:tcPr>
          <w:p w14:paraId="08A1718E" w14:textId="448FF603"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348E1B18" w14:textId="7DD11A67"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4AB23EA3"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B771E9" w:rsidRPr="00B80F24" w14:paraId="0D2EFCAC"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2127E861" w14:textId="77777777" w:rsidR="00B771E9" w:rsidRDefault="00B771E9" w:rsidP="00B771E9">
            <w:pPr>
              <w:rPr>
                <w:rFonts w:ascii="BIZ UDゴシック" w:eastAsia="BIZ UDゴシック" w:hAnsi="BIZ UDゴシック"/>
              </w:rPr>
            </w:pPr>
          </w:p>
        </w:tc>
        <w:tc>
          <w:tcPr>
            <w:tcW w:w="5363" w:type="dxa"/>
          </w:tcPr>
          <w:p w14:paraId="130A9CEB" w14:textId="5EA00549"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一工程の施工を完了したとき（1.5.5）</w:t>
            </w:r>
          </w:p>
        </w:tc>
        <w:tc>
          <w:tcPr>
            <w:tcW w:w="850" w:type="dxa"/>
          </w:tcPr>
          <w:p w14:paraId="1932A862" w14:textId="59EEDE19"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4772763E"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65AE2102"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6BEFBF63" w14:textId="77777777" w:rsidR="00C9177D" w:rsidRDefault="00C9177D" w:rsidP="00B771E9">
            <w:pPr>
              <w:rPr>
                <w:rFonts w:ascii="BIZ UDゴシック" w:eastAsia="BIZ UDゴシック" w:hAnsi="BIZ UDゴシック"/>
              </w:rPr>
            </w:pPr>
          </w:p>
        </w:tc>
        <w:tc>
          <w:tcPr>
            <w:tcW w:w="5363" w:type="dxa"/>
          </w:tcPr>
          <w:p w14:paraId="678E3B43" w14:textId="0D2BD4AE" w:rsidR="00C9177D" w:rsidRDefault="00C9177D"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防水下地の排水勾配、乾燥、出隅及び入隅、ルーフドレン</w:t>
            </w:r>
          </w:p>
        </w:tc>
        <w:tc>
          <w:tcPr>
            <w:tcW w:w="850" w:type="dxa"/>
          </w:tcPr>
          <w:p w14:paraId="568474BF" w14:textId="77777777" w:rsidR="00C9177D" w:rsidRDefault="00C9177D"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p>
        </w:tc>
        <w:tc>
          <w:tcPr>
            <w:tcW w:w="1089" w:type="dxa"/>
          </w:tcPr>
          <w:p w14:paraId="327FA372" w14:textId="77777777" w:rsidR="00C9177D" w:rsidRPr="00B80F24" w:rsidRDefault="00C9177D"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B771E9" w:rsidRPr="00B80F24" w14:paraId="56A47812"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7D9DCCF5" w14:textId="589761E1" w:rsidR="00B771E9" w:rsidRPr="00B80F24" w:rsidRDefault="00B771E9" w:rsidP="00B771E9">
            <w:pPr>
              <w:rPr>
                <w:rFonts w:ascii="BIZ UDゴシック" w:eastAsia="BIZ UDゴシック" w:hAnsi="BIZ UDゴシック"/>
              </w:rPr>
            </w:pPr>
          </w:p>
        </w:tc>
        <w:tc>
          <w:tcPr>
            <w:tcW w:w="5363" w:type="dxa"/>
          </w:tcPr>
          <w:p w14:paraId="29CCD71B" w14:textId="2269CCD7" w:rsidR="00B771E9" w:rsidRPr="00B80F24"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sidRPr="00B80F24">
              <w:rPr>
                <w:rFonts w:ascii="BIZ UDゴシック" w:eastAsia="BIZ UDゴシック" w:hAnsi="BIZ UDゴシック" w:hint="eastAsia"/>
              </w:rPr>
              <w:t>防水層の施工（9.1.3）</w:t>
            </w:r>
          </w:p>
        </w:tc>
        <w:tc>
          <w:tcPr>
            <w:tcW w:w="850" w:type="dxa"/>
          </w:tcPr>
          <w:p w14:paraId="3264E347" w14:textId="3BCB4883"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636FE4AC"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2C943516"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7BA7A071" w14:textId="4F1E07D2" w:rsidR="00B771E9" w:rsidRPr="00B80F24" w:rsidRDefault="00B771E9" w:rsidP="00B771E9">
            <w:pPr>
              <w:rPr>
                <w:rFonts w:ascii="BIZ UDゴシック" w:eastAsia="BIZ UDゴシック" w:hAnsi="BIZ UDゴシック"/>
              </w:rPr>
            </w:pPr>
            <w:r w:rsidRPr="00B80F24">
              <w:rPr>
                <w:rFonts w:ascii="BIZ UDゴシック" w:eastAsia="BIZ UDゴシック" w:hAnsi="BIZ UDゴシック" w:hint="eastAsia"/>
              </w:rPr>
              <w:t>石工事</w:t>
            </w:r>
          </w:p>
        </w:tc>
        <w:tc>
          <w:tcPr>
            <w:tcW w:w="5363" w:type="dxa"/>
          </w:tcPr>
          <w:p w14:paraId="556F5EC2" w14:textId="77777777"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後日の目視が不可能又は容易でない部分の施工（1.2.4）</w:t>
            </w:r>
          </w:p>
          <w:p w14:paraId="68C2FF71" w14:textId="55B60A0D" w:rsidR="00B771E9" w:rsidRPr="00B80F24" w:rsidRDefault="00C9177D"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（項目：　　　　　　　　　　　　　　　　　　）</w:t>
            </w:r>
          </w:p>
        </w:tc>
        <w:tc>
          <w:tcPr>
            <w:tcW w:w="850" w:type="dxa"/>
          </w:tcPr>
          <w:p w14:paraId="1BCE7D93" w14:textId="00A9A4DB"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5BB43CFA"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B771E9" w:rsidRPr="00B80F24" w14:paraId="1D5823FA"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3F33A757" w14:textId="77777777" w:rsidR="00B771E9" w:rsidRPr="00B80F24" w:rsidRDefault="00B771E9" w:rsidP="00B771E9">
            <w:pPr>
              <w:rPr>
                <w:rFonts w:ascii="BIZ UDゴシック" w:eastAsia="BIZ UDゴシック" w:hAnsi="BIZ UDゴシック"/>
              </w:rPr>
            </w:pPr>
          </w:p>
        </w:tc>
        <w:tc>
          <w:tcPr>
            <w:tcW w:w="5363" w:type="dxa"/>
          </w:tcPr>
          <w:p w14:paraId="3BA77CC3" w14:textId="437FD706"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236A1B9C" w14:textId="0726222E"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8B1F030"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23231D84"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737DC796" w14:textId="77777777" w:rsidR="00B771E9" w:rsidRPr="00B80F24" w:rsidRDefault="00B771E9" w:rsidP="00B771E9">
            <w:pPr>
              <w:rPr>
                <w:rFonts w:ascii="BIZ UDゴシック" w:eastAsia="BIZ UDゴシック" w:hAnsi="BIZ UDゴシック"/>
              </w:rPr>
            </w:pPr>
          </w:p>
        </w:tc>
        <w:tc>
          <w:tcPr>
            <w:tcW w:w="5363" w:type="dxa"/>
          </w:tcPr>
          <w:p w14:paraId="3B5EBBE1" w14:textId="15301DC2"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一工程の施工を完了したとき（1.5.5）</w:t>
            </w:r>
          </w:p>
        </w:tc>
        <w:tc>
          <w:tcPr>
            <w:tcW w:w="850" w:type="dxa"/>
          </w:tcPr>
          <w:p w14:paraId="3C5A8047" w14:textId="5CF9F02A"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76F7FFF4"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79DEDF1F"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13481225" w14:textId="2CECA70A" w:rsidR="00B771E9" w:rsidRPr="00B80F24" w:rsidRDefault="00C9177D" w:rsidP="00B771E9">
            <w:pPr>
              <w:rPr>
                <w:rFonts w:ascii="BIZ UDゴシック" w:eastAsia="BIZ UDゴシック" w:hAnsi="BIZ UDゴシック"/>
              </w:rPr>
            </w:pPr>
            <w:r w:rsidRPr="00B80F24">
              <w:rPr>
                <w:rFonts w:ascii="BIZ UDゴシック" w:eastAsia="BIZ UDゴシック" w:hAnsi="BIZ UDゴシック" w:hint="eastAsia"/>
              </w:rPr>
              <w:t>タイル工事</w:t>
            </w:r>
          </w:p>
        </w:tc>
        <w:tc>
          <w:tcPr>
            <w:tcW w:w="5363" w:type="dxa"/>
          </w:tcPr>
          <w:p w14:paraId="4EECE025" w14:textId="4BF37CF5"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705FC8F3" w14:textId="5FFD35B3"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25AD067E"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2CBBA182"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3422770E" w14:textId="77777777" w:rsidR="00B771E9" w:rsidRPr="00B80F24" w:rsidRDefault="00B771E9" w:rsidP="00B771E9">
            <w:pPr>
              <w:rPr>
                <w:rFonts w:ascii="BIZ UDゴシック" w:eastAsia="BIZ UDゴシック" w:hAnsi="BIZ UDゴシック"/>
              </w:rPr>
            </w:pPr>
          </w:p>
        </w:tc>
        <w:tc>
          <w:tcPr>
            <w:tcW w:w="5363" w:type="dxa"/>
          </w:tcPr>
          <w:p w14:paraId="293E2529" w14:textId="352FBA04"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一工程の施工を完了したとき（1.5.5）</w:t>
            </w:r>
          </w:p>
        </w:tc>
        <w:tc>
          <w:tcPr>
            <w:tcW w:w="850" w:type="dxa"/>
          </w:tcPr>
          <w:p w14:paraId="50245DE6" w14:textId="1001EF5E"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1E332FC0"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1141049F"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3D37CE0" w14:textId="77777777" w:rsidR="00B771E9" w:rsidRPr="00B80F24" w:rsidRDefault="00B771E9" w:rsidP="00B771E9">
            <w:pPr>
              <w:rPr>
                <w:rFonts w:ascii="BIZ UDゴシック" w:eastAsia="BIZ UDゴシック" w:hAnsi="BIZ UDゴシック"/>
              </w:rPr>
            </w:pPr>
          </w:p>
        </w:tc>
        <w:tc>
          <w:tcPr>
            <w:tcW w:w="5363" w:type="dxa"/>
          </w:tcPr>
          <w:p w14:paraId="436A9988" w14:textId="15EEAFA8"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施工前の不具合</w:t>
            </w:r>
          </w:p>
        </w:tc>
        <w:tc>
          <w:tcPr>
            <w:tcW w:w="850" w:type="dxa"/>
          </w:tcPr>
          <w:p w14:paraId="6B90CF6B" w14:textId="16A4467C" w:rsidR="00B771E9"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2D7233FC"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1A401C6A"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42C26BCE" w14:textId="77777777" w:rsidR="00B771E9" w:rsidRPr="00B80F24" w:rsidRDefault="00B771E9" w:rsidP="00B771E9">
            <w:pPr>
              <w:rPr>
                <w:rFonts w:ascii="BIZ UDゴシック" w:eastAsia="BIZ UDゴシック" w:hAnsi="BIZ UDゴシック"/>
              </w:rPr>
            </w:pPr>
          </w:p>
        </w:tc>
        <w:tc>
          <w:tcPr>
            <w:tcW w:w="5363" w:type="dxa"/>
          </w:tcPr>
          <w:p w14:paraId="37AE9893" w14:textId="0F4BBEAC"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施工後の外観、打診、ひび割れ誘発目地</w:t>
            </w:r>
          </w:p>
        </w:tc>
        <w:tc>
          <w:tcPr>
            <w:tcW w:w="850" w:type="dxa"/>
          </w:tcPr>
          <w:p w14:paraId="402017F8" w14:textId="3D31296E" w:rsidR="00B771E9"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2A445365"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55CDFD7F"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9A60763" w14:textId="77777777" w:rsidR="00B771E9" w:rsidRPr="00B80F24" w:rsidRDefault="00B771E9" w:rsidP="00B771E9">
            <w:pPr>
              <w:rPr>
                <w:rFonts w:ascii="BIZ UDゴシック" w:eastAsia="BIZ UDゴシック" w:hAnsi="BIZ UDゴシック"/>
              </w:rPr>
            </w:pPr>
          </w:p>
        </w:tc>
        <w:tc>
          <w:tcPr>
            <w:tcW w:w="5363" w:type="dxa"/>
          </w:tcPr>
          <w:p w14:paraId="217662AB" w14:textId="6773FAF7"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施工後の接着力</w:t>
            </w:r>
          </w:p>
        </w:tc>
        <w:tc>
          <w:tcPr>
            <w:tcW w:w="850" w:type="dxa"/>
          </w:tcPr>
          <w:p w14:paraId="55B3FDB5" w14:textId="0FB7DC67" w:rsidR="00B771E9"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立会い</w:t>
            </w:r>
          </w:p>
        </w:tc>
        <w:tc>
          <w:tcPr>
            <w:tcW w:w="1089" w:type="dxa"/>
          </w:tcPr>
          <w:p w14:paraId="7518DC72"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50FFA782"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2E8676BB" w14:textId="4A08B46E" w:rsidR="00B771E9" w:rsidRPr="00B80F24" w:rsidRDefault="00B771E9" w:rsidP="00B771E9">
            <w:pPr>
              <w:rPr>
                <w:rFonts w:ascii="BIZ UDゴシック" w:eastAsia="BIZ UDゴシック" w:hAnsi="BIZ UDゴシック"/>
              </w:rPr>
            </w:pPr>
            <w:r w:rsidRPr="00B80F24">
              <w:rPr>
                <w:rFonts w:ascii="BIZ UDゴシック" w:eastAsia="BIZ UDゴシック" w:hAnsi="BIZ UDゴシック" w:hint="eastAsia"/>
              </w:rPr>
              <w:t>木工事</w:t>
            </w:r>
          </w:p>
        </w:tc>
        <w:tc>
          <w:tcPr>
            <w:tcW w:w="5363" w:type="dxa"/>
          </w:tcPr>
          <w:p w14:paraId="0D24E755" w14:textId="77777777"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後日の目視が不可能又は容易でない部分の施工（1.2.4）</w:t>
            </w:r>
          </w:p>
          <w:p w14:paraId="7785C078" w14:textId="732077D7" w:rsidR="00B771E9" w:rsidRPr="00B80F24" w:rsidRDefault="00C9177D"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（項目：　　　　　　　　　　　　　　　　　　）</w:t>
            </w:r>
          </w:p>
        </w:tc>
        <w:tc>
          <w:tcPr>
            <w:tcW w:w="850" w:type="dxa"/>
          </w:tcPr>
          <w:p w14:paraId="6135A1F2" w14:textId="3548ACBC"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61929F8C"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6BD3BE76"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C3311A2" w14:textId="77777777" w:rsidR="00B771E9" w:rsidRPr="00B80F24" w:rsidRDefault="00B771E9" w:rsidP="00B771E9">
            <w:pPr>
              <w:rPr>
                <w:rFonts w:ascii="BIZ UDゴシック" w:eastAsia="BIZ UDゴシック" w:hAnsi="BIZ UDゴシック"/>
              </w:rPr>
            </w:pPr>
          </w:p>
        </w:tc>
        <w:tc>
          <w:tcPr>
            <w:tcW w:w="5363" w:type="dxa"/>
          </w:tcPr>
          <w:p w14:paraId="7E386A03" w14:textId="2AF71412"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5547E029" w14:textId="40177BFE"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416F7477"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28CAF7D4"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5A4F1B06" w14:textId="77777777" w:rsidR="00B771E9" w:rsidRPr="00B80F24" w:rsidRDefault="00B771E9" w:rsidP="00B771E9">
            <w:pPr>
              <w:rPr>
                <w:rFonts w:ascii="BIZ UDゴシック" w:eastAsia="BIZ UDゴシック" w:hAnsi="BIZ UDゴシック"/>
              </w:rPr>
            </w:pPr>
          </w:p>
        </w:tc>
        <w:tc>
          <w:tcPr>
            <w:tcW w:w="5363" w:type="dxa"/>
          </w:tcPr>
          <w:p w14:paraId="27CCA413" w14:textId="68F9896C"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含水率、断面寸法、表面仕上げ</w:t>
            </w:r>
          </w:p>
        </w:tc>
        <w:tc>
          <w:tcPr>
            <w:tcW w:w="850" w:type="dxa"/>
          </w:tcPr>
          <w:p w14:paraId="70BF4025" w14:textId="39D18C74" w:rsidR="00B771E9"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740CC413"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43B3D6A6"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0CAC7E13" w14:textId="77777777" w:rsidR="00B771E9" w:rsidRPr="00B80F24" w:rsidRDefault="00B771E9" w:rsidP="00B771E9">
            <w:pPr>
              <w:rPr>
                <w:rFonts w:ascii="BIZ UDゴシック" w:eastAsia="BIZ UDゴシック" w:hAnsi="BIZ UDゴシック"/>
              </w:rPr>
            </w:pPr>
          </w:p>
        </w:tc>
        <w:tc>
          <w:tcPr>
            <w:tcW w:w="5363" w:type="dxa"/>
          </w:tcPr>
          <w:p w14:paraId="506D66C2" w14:textId="653E6B41"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一工程の施工を完了したとき（1.5.5）</w:t>
            </w:r>
          </w:p>
        </w:tc>
        <w:tc>
          <w:tcPr>
            <w:tcW w:w="850" w:type="dxa"/>
          </w:tcPr>
          <w:p w14:paraId="100C01BD" w14:textId="5FFC94FD"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7AB5A4C"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3614FBA0"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681F6900" w14:textId="77777777" w:rsidR="00B771E9" w:rsidRPr="00B80F24" w:rsidRDefault="00B771E9" w:rsidP="00B771E9">
            <w:pPr>
              <w:rPr>
                <w:rFonts w:ascii="BIZ UDゴシック" w:eastAsia="BIZ UDゴシック" w:hAnsi="BIZ UDゴシック"/>
              </w:rPr>
            </w:pPr>
          </w:p>
        </w:tc>
        <w:tc>
          <w:tcPr>
            <w:tcW w:w="5363" w:type="dxa"/>
          </w:tcPr>
          <w:p w14:paraId="180C0FC7" w14:textId="5582E48E"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防腐・防蟻処理</w:t>
            </w:r>
          </w:p>
        </w:tc>
        <w:tc>
          <w:tcPr>
            <w:tcW w:w="850" w:type="dxa"/>
          </w:tcPr>
          <w:p w14:paraId="21C5F28D" w14:textId="45253741" w:rsidR="00B771E9"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41F6D9F9"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2EACD482"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5301F41A" w14:textId="77777777" w:rsidR="00B771E9" w:rsidRPr="00B80F24" w:rsidRDefault="00B771E9" w:rsidP="00B771E9">
            <w:pPr>
              <w:rPr>
                <w:rFonts w:ascii="BIZ UDゴシック" w:eastAsia="BIZ UDゴシック" w:hAnsi="BIZ UDゴシック"/>
              </w:rPr>
            </w:pPr>
          </w:p>
        </w:tc>
        <w:tc>
          <w:tcPr>
            <w:tcW w:w="5363" w:type="dxa"/>
          </w:tcPr>
          <w:p w14:paraId="0CFE7B1D" w14:textId="44319317"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sidRPr="00B80F24">
              <w:rPr>
                <w:rFonts w:ascii="BIZ UDゴシック" w:eastAsia="BIZ UDゴシック" w:hAnsi="BIZ UDゴシック" w:hint="eastAsia"/>
              </w:rPr>
              <w:t>建方完了後の形状及び寸法精度</w:t>
            </w:r>
            <w:r>
              <w:rPr>
                <w:rFonts w:ascii="BIZ UDゴシック" w:eastAsia="BIZ UDゴシック" w:hAnsi="BIZ UDゴシック" w:hint="eastAsia"/>
              </w:rPr>
              <w:t>、接合金物</w:t>
            </w:r>
          </w:p>
        </w:tc>
        <w:tc>
          <w:tcPr>
            <w:tcW w:w="850" w:type="dxa"/>
          </w:tcPr>
          <w:p w14:paraId="19C5D012" w14:textId="0A774369" w:rsidR="00B771E9"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54CBEF6C"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267A6A48"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10FA1C55" w14:textId="17011AB4" w:rsidR="00B771E9" w:rsidRPr="00B80F24" w:rsidRDefault="00B771E9" w:rsidP="00B771E9">
            <w:pPr>
              <w:rPr>
                <w:rFonts w:ascii="BIZ UDゴシック" w:eastAsia="BIZ UDゴシック" w:hAnsi="BIZ UDゴシック"/>
              </w:rPr>
            </w:pPr>
            <w:r w:rsidRPr="00B80F24">
              <w:rPr>
                <w:rFonts w:ascii="BIZ UDゴシック" w:eastAsia="BIZ UDゴシック" w:hAnsi="BIZ UDゴシック" w:hint="eastAsia"/>
              </w:rPr>
              <w:t>屋根及びとい工事</w:t>
            </w:r>
          </w:p>
        </w:tc>
        <w:tc>
          <w:tcPr>
            <w:tcW w:w="5363" w:type="dxa"/>
          </w:tcPr>
          <w:p w14:paraId="2622E536" w14:textId="77777777"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後日の目視が不可能又は容易でない部分の施工（1.2.4）</w:t>
            </w:r>
          </w:p>
          <w:p w14:paraId="661D99BB" w14:textId="524BDC31" w:rsidR="00B771E9" w:rsidRPr="00B80F24" w:rsidRDefault="00C9177D"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（項目：　　　　　　　　　　　　　　　　　　）</w:t>
            </w:r>
          </w:p>
        </w:tc>
        <w:tc>
          <w:tcPr>
            <w:tcW w:w="850" w:type="dxa"/>
          </w:tcPr>
          <w:p w14:paraId="189F8542" w14:textId="77ECA651"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AC80527"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54C33C54"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1EB1B1E6" w14:textId="77777777" w:rsidR="00B771E9" w:rsidRPr="00B80F24" w:rsidRDefault="00B771E9" w:rsidP="00B771E9">
            <w:pPr>
              <w:rPr>
                <w:rFonts w:ascii="BIZ UDゴシック" w:eastAsia="BIZ UDゴシック" w:hAnsi="BIZ UDゴシック"/>
              </w:rPr>
            </w:pPr>
          </w:p>
        </w:tc>
        <w:tc>
          <w:tcPr>
            <w:tcW w:w="5363" w:type="dxa"/>
          </w:tcPr>
          <w:p w14:paraId="22028CF0" w14:textId="10CFCB7C"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56E5987F" w14:textId="4CB56DA8"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41181AA6"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1F9E94FA"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61DD6759" w14:textId="77777777" w:rsidR="00B771E9" w:rsidRPr="00B80F24" w:rsidRDefault="00B771E9" w:rsidP="00B771E9">
            <w:pPr>
              <w:rPr>
                <w:rFonts w:ascii="BIZ UDゴシック" w:eastAsia="BIZ UDゴシック" w:hAnsi="BIZ UDゴシック"/>
              </w:rPr>
            </w:pPr>
          </w:p>
        </w:tc>
        <w:tc>
          <w:tcPr>
            <w:tcW w:w="5363" w:type="dxa"/>
          </w:tcPr>
          <w:p w14:paraId="05D2B94C" w14:textId="21C5F258"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一工程の施工を完了したとき（1.5.5）</w:t>
            </w:r>
          </w:p>
        </w:tc>
        <w:tc>
          <w:tcPr>
            <w:tcW w:w="850" w:type="dxa"/>
          </w:tcPr>
          <w:p w14:paraId="001B44AC" w14:textId="673CA62A"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1262678"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4105350F"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4AEF6CDE" w14:textId="6673A1E6" w:rsidR="00B771E9" w:rsidRPr="00B80F24" w:rsidRDefault="00B771E9" w:rsidP="00B771E9">
            <w:pPr>
              <w:rPr>
                <w:rFonts w:ascii="BIZ UDゴシック" w:eastAsia="BIZ UDゴシック" w:hAnsi="BIZ UDゴシック"/>
              </w:rPr>
            </w:pPr>
            <w:r w:rsidRPr="00B80F24">
              <w:rPr>
                <w:rFonts w:ascii="BIZ UDゴシック" w:eastAsia="BIZ UDゴシック" w:hAnsi="BIZ UDゴシック" w:hint="eastAsia"/>
              </w:rPr>
              <w:t>金属工事</w:t>
            </w:r>
          </w:p>
        </w:tc>
        <w:tc>
          <w:tcPr>
            <w:tcW w:w="5363" w:type="dxa"/>
          </w:tcPr>
          <w:p w14:paraId="1AE00C3C" w14:textId="77777777"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後日の目視が不可能又は容易でない部分の施工（1.2.4）</w:t>
            </w:r>
          </w:p>
          <w:p w14:paraId="5E306B1F" w14:textId="35AE37E1" w:rsidR="00B771E9" w:rsidRPr="00B80F24" w:rsidRDefault="00C9177D"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（項目：　　　　　　　　　　　　　　　　　　）</w:t>
            </w:r>
          </w:p>
        </w:tc>
        <w:tc>
          <w:tcPr>
            <w:tcW w:w="850" w:type="dxa"/>
          </w:tcPr>
          <w:p w14:paraId="028A6260" w14:textId="1CBF74D3"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11ECB5C0"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23018085"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4B7B8939" w14:textId="77777777" w:rsidR="00B771E9" w:rsidRPr="00B80F24" w:rsidRDefault="00B771E9" w:rsidP="00B771E9">
            <w:pPr>
              <w:rPr>
                <w:rFonts w:ascii="BIZ UDゴシック" w:eastAsia="BIZ UDゴシック" w:hAnsi="BIZ UDゴシック"/>
              </w:rPr>
            </w:pPr>
          </w:p>
        </w:tc>
        <w:tc>
          <w:tcPr>
            <w:tcW w:w="5363" w:type="dxa"/>
          </w:tcPr>
          <w:p w14:paraId="5D4C2A55" w14:textId="78279637"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4E00E023" w14:textId="77F174C7"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12A36FB7"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23E1F176"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05D37E51" w14:textId="77777777" w:rsidR="00B771E9" w:rsidRPr="00B80F24" w:rsidRDefault="00B771E9" w:rsidP="00B771E9">
            <w:pPr>
              <w:rPr>
                <w:rFonts w:ascii="BIZ UDゴシック" w:eastAsia="BIZ UDゴシック" w:hAnsi="BIZ UDゴシック"/>
              </w:rPr>
            </w:pPr>
          </w:p>
        </w:tc>
        <w:tc>
          <w:tcPr>
            <w:tcW w:w="5363" w:type="dxa"/>
          </w:tcPr>
          <w:p w14:paraId="1DA19603" w14:textId="2DF8F257"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一工程の施工を完了したとき（1.5.5）</w:t>
            </w:r>
          </w:p>
        </w:tc>
        <w:tc>
          <w:tcPr>
            <w:tcW w:w="850" w:type="dxa"/>
          </w:tcPr>
          <w:p w14:paraId="5B04A77D" w14:textId="0519E3FE"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5C9A3B4D"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3BF24B60"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6A6DF0DB" w14:textId="77777777" w:rsidR="00B771E9" w:rsidRPr="00B80F24" w:rsidRDefault="00B771E9" w:rsidP="00B771E9">
            <w:pPr>
              <w:rPr>
                <w:rFonts w:ascii="BIZ UDゴシック" w:eastAsia="BIZ UDゴシック" w:hAnsi="BIZ UDゴシック"/>
              </w:rPr>
            </w:pPr>
          </w:p>
        </w:tc>
        <w:tc>
          <w:tcPr>
            <w:tcW w:w="5363" w:type="dxa"/>
          </w:tcPr>
          <w:p w14:paraId="16BDFB78" w14:textId="76B4714F"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位置、部材の間隔、開口部の補強、溶接箇所の錆止め</w:t>
            </w:r>
          </w:p>
        </w:tc>
        <w:tc>
          <w:tcPr>
            <w:tcW w:w="850" w:type="dxa"/>
          </w:tcPr>
          <w:p w14:paraId="1164F261" w14:textId="7A55B9D9" w:rsidR="00B771E9"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68B32729"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5A6078EA"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21BBCDE1" w14:textId="44D7BDF8" w:rsidR="00B771E9" w:rsidRPr="00B80F24" w:rsidRDefault="00B771E9" w:rsidP="00B771E9">
            <w:pPr>
              <w:rPr>
                <w:rFonts w:ascii="BIZ UDゴシック" w:eastAsia="BIZ UDゴシック" w:hAnsi="BIZ UDゴシック"/>
              </w:rPr>
            </w:pPr>
            <w:r w:rsidRPr="00B80F24">
              <w:rPr>
                <w:rFonts w:ascii="BIZ UDゴシック" w:eastAsia="BIZ UDゴシック" w:hAnsi="BIZ UDゴシック" w:hint="eastAsia"/>
              </w:rPr>
              <w:t>左官工事</w:t>
            </w:r>
          </w:p>
        </w:tc>
        <w:tc>
          <w:tcPr>
            <w:tcW w:w="5363" w:type="dxa"/>
          </w:tcPr>
          <w:p w14:paraId="20D60A2C" w14:textId="77777777"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後日の目視が不可能又は容易でない部分の施工（1.2.4）</w:t>
            </w:r>
          </w:p>
          <w:p w14:paraId="3CD5F021" w14:textId="2E8B22E2" w:rsidR="00B771E9" w:rsidRPr="00B80F24" w:rsidRDefault="00C9177D"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（項目：　　　　　　　　　　　　　　　　　　）</w:t>
            </w:r>
          </w:p>
        </w:tc>
        <w:tc>
          <w:tcPr>
            <w:tcW w:w="850" w:type="dxa"/>
          </w:tcPr>
          <w:p w14:paraId="7669EF16" w14:textId="4D4C37C0"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59061BAC"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341FEE70"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3F532E21" w14:textId="77777777" w:rsidR="00B771E9" w:rsidRPr="00B80F24" w:rsidRDefault="00B771E9" w:rsidP="00B771E9">
            <w:pPr>
              <w:rPr>
                <w:rFonts w:ascii="BIZ UDゴシック" w:eastAsia="BIZ UDゴシック" w:hAnsi="BIZ UDゴシック"/>
              </w:rPr>
            </w:pPr>
          </w:p>
        </w:tc>
        <w:tc>
          <w:tcPr>
            <w:tcW w:w="5363" w:type="dxa"/>
          </w:tcPr>
          <w:p w14:paraId="751D7995" w14:textId="5CDB1967"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06CE41EB" w14:textId="0003AE99"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1C3805B"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6BE765BC"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12609DBC" w14:textId="77777777" w:rsidR="00B771E9" w:rsidRPr="00B80F24" w:rsidRDefault="00B771E9" w:rsidP="00B771E9">
            <w:pPr>
              <w:rPr>
                <w:rFonts w:ascii="BIZ UDゴシック" w:eastAsia="BIZ UDゴシック" w:hAnsi="BIZ UDゴシック"/>
              </w:rPr>
            </w:pPr>
          </w:p>
        </w:tc>
        <w:tc>
          <w:tcPr>
            <w:tcW w:w="5363" w:type="dxa"/>
          </w:tcPr>
          <w:p w14:paraId="1F8FEE05" w14:textId="2736C60C"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一工程の施工を完了したとき（1.5.5）</w:t>
            </w:r>
          </w:p>
        </w:tc>
        <w:tc>
          <w:tcPr>
            <w:tcW w:w="850" w:type="dxa"/>
          </w:tcPr>
          <w:p w14:paraId="6FAAFC8C" w14:textId="284DE200"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0DA772AF"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686E278C"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04742D01" w14:textId="01449B9F" w:rsidR="00B771E9" w:rsidRPr="00B80F24" w:rsidRDefault="00B771E9" w:rsidP="00B771E9">
            <w:pPr>
              <w:rPr>
                <w:rFonts w:ascii="BIZ UDゴシック" w:eastAsia="BIZ UDゴシック" w:hAnsi="BIZ UDゴシック"/>
              </w:rPr>
            </w:pPr>
            <w:r w:rsidRPr="00B80F24">
              <w:rPr>
                <w:rFonts w:ascii="BIZ UDゴシック" w:eastAsia="BIZ UDゴシック" w:hAnsi="BIZ UDゴシック" w:hint="eastAsia"/>
              </w:rPr>
              <w:t>建具工事</w:t>
            </w:r>
          </w:p>
        </w:tc>
        <w:tc>
          <w:tcPr>
            <w:tcW w:w="5363" w:type="dxa"/>
          </w:tcPr>
          <w:p w14:paraId="15C32ABA" w14:textId="77777777"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後日の目視が不可能又は容易でない部分の施工（1.2.4）</w:t>
            </w:r>
          </w:p>
          <w:p w14:paraId="77EF3502" w14:textId="0A40EC85" w:rsidR="00B771E9" w:rsidRPr="00B80F24" w:rsidRDefault="00C9177D"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（項目：　　　　　　　　　　　　　　　　　　）</w:t>
            </w:r>
          </w:p>
        </w:tc>
        <w:tc>
          <w:tcPr>
            <w:tcW w:w="850" w:type="dxa"/>
          </w:tcPr>
          <w:p w14:paraId="2ED19007" w14:textId="4EE3D93E"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88F3196"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1ABEFD25"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0F8D26CA" w14:textId="77777777" w:rsidR="00B771E9" w:rsidRPr="00B80F24" w:rsidRDefault="00B771E9" w:rsidP="00B771E9">
            <w:pPr>
              <w:rPr>
                <w:rFonts w:ascii="BIZ UDゴシック" w:eastAsia="BIZ UDゴシック" w:hAnsi="BIZ UDゴシック"/>
              </w:rPr>
            </w:pPr>
          </w:p>
        </w:tc>
        <w:tc>
          <w:tcPr>
            <w:tcW w:w="5363" w:type="dxa"/>
          </w:tcPr>
          <w:p w14:paraId="3515D851" w14:textId="56F6BBCB"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22187977" w14:textId="1611EC84"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1FF87C23"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16990B0B"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5973ADE6" w14:textId="77777777" w:rsidR="00B771E9" w:rsidRPr="00B80F24" w:rsidRDefault="00B771E9" w:rsidP="00B771E9">
            <w:pPr>
              <w:rPr>
                <w:rFonts w:ascii="BIZ UDゴシック" w:eastAsia="BIZ UDゴシック" w:hAnsi="BIZ UDゴシック"/>
              </w:rPr>
            </w:pPr>
          </w:p>
        </w:tc>
        <w:tc>
          <w:tcPr>
            <w:tcW w:w="5363" w:type="dxa"/>
          </w:tcPr>
          <w:p w14:paraId="45E33196" w14:textId="228465EF"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製品検査</w:t>
            </w:r>
          </w:p>
        </w:tc>
        <w:tc>
          <w:tcPr>
            <w:tcW w:w="850" w:type="dxa"/>
          </w:tcPr>
          <w:p w14:paraId="37F229F3" w14:textId="763F634F" w:rsidR="00B771E9"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60401CAD"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5B12C76D"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797B94E" w14:textId="77777777" w:rsidR="00B771E9" w:rsidRPr="00B80F24" w:rsidRDefault="00B771E9" w:rsidP="00B771E9">
            <w:pPr>
              <w:rPr>
                <w:rFonts w:ascii="BIZ UDゴシック" w:eastAsia="BIZ UDゴシック" w:hAnsi="BIZ UDゴシック"/>
              </w:rPr>
            </w:pPr>
          </w:p>
        </w:tc>
        <w:tc>
          <w:tcPr>
            <w:tcW w:w="5363" w:type="dxa"/>
          </w:tcPr>
          <w:p w14:paraId="42ACDF9E" w14:textId="7A7983F3"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一工程の施工を完了したとき（1.5.5）</w:t>
            </w:r>
          </w:p>
        </w:tc>
        <w:tc>
          <w:tcPr>
            <w:tcW w:w="850" w:type="dxa"/>
          </w:tcPr>
          <w:p w14:paraId="7D0B9B05" w14:textId="48AB3C99"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4146FADD"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22DA042C"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4E50A4F6" w14:textId="77777777" w:rsidR="00B771E9" w:rsidRPr="00B80F24" w:rsidRDefault="00B771E9" w:rsidP="00B771E9">
            <w:pPr>
              <w:rPr>
                <w:rFonts w:ascii="BIZ UDゴシック" w:eastAsia="BIZ UDゴシック" w:hAnsi="BIZ UDゴシック"/>
              </w:rPr>
            </w:pPr>
          </w:p>
        </w:tc>
        <w:tc>
          <w:tcPr>
            <w:tcW w:w="5363" w:type="dxa"/>
          </w:tcPr>
          <w:p w14:paraId="06D55447" w14:textId="5812B7CC"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防火区画の納まり</w:t>
            </w:r>
          </w:p>
        </w:tc>
        <w:tc>
          <w:tcPr>
            <w:tcW w:w="850" w:type="dxa"/>
          </w:tcPr>
          <w:p w14:paraId="410ED247" w14:textId="0C7BD6AC" w:rsidR="00B771E9"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70A5C741"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01DDA7B4"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029820B6" w14:textId="6DAFF390" w:rsidR="00B771E9" w:rsidRPr="00B80F24" w:rsidRDefault="00B771E9" w:rsidP="00B771E9">
            <w:pPr>
              <w:rPr>
                <w:rFonts w:ascii="BIZ UDゴシック" w:eastAsia="BIZ UDゴシック" w:hAnsi="BIZ UDゴシック"/>
              </w:rPr>
            </w:pPr>
            <w:r w:rsidRPr="00B80F24">
              <w:rPr>
                <w:rFonts w:ascii="BIZ UDゴシック" w:eastAsia="BIZ UDゴシック" w:hAnsi="BIZ UDゴシック" w:hint="eastAsia"/>
              </w:rPr>
              <w:t>カーテンウォール工事</w:t>
            </w:r>
          </w:p>
        </w:tc>
        <w:tc>
          <w:tcPr>
            <w:tcW w:w="5363" w:type="dxa"/>
          </w:tcPr>
          <w:p w14:paraId="0171784F" w14:textId="77777777"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後日の目視が不可能又は容易でない部分の施工（1.2.4）</w:t>
            </w:r>
          </w:p>
          <w:p w14:paraId="212B9519" w14:textId="602363C2" w:rsidR="00B771E9" w:rsidRPr="00B80F24" w:rsidRDefault="00C9177D"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（項目：　　　　　　　　　　　　　　　　　　）</w:t>
            </w:r>
          </w:p>
        </w:tc>
        <w:tc>
          <w:tcPr>
            <w:tcW w:w="850" w:type="dxa"/>
          </w:tcPr>
          <w:p w14:paraId="2003B5A8" w14:textId="6C409FB5"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495CA2C8"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65B4B24E"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33E0FCA7" w14:textId="77777777" w:rsidR="00B771E9" w:rsidRPr="00B80F24" w:rsidRDefault="00B771E9" w:rsidP="00B771E9">
            <w:pPr>
              <w:rPr>
                <w:rFonts w:ascii="BIZ UDゴシック" w:eastAsia="BIZ UDゴシック" w:hAnsi="BIZ UDゴシック"/>
              </w:rPr>
            </w:pPr>
          </w:p>
        </w:tc>
        <w:tc>
          <w:tcPr>
            <w:tcW w:w="5363" w:type="dxa"/>
          </w:tcPr>
          <w:p w14:paraId="594951E8" w14:textId="6D9B2B7C"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6CD816CF" w14:textId="063BD2B3"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8EFE1C2"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3EAC9208"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0BE41017" w14:textId="77777777" w:rsidR="00B771E9" w:rsidRPr="00B80F24" w:rsidRDefault="00B771E9" w:rsidP="00B771E9">
            <w:pPr>
              <w:rPr>
                <w:rFonts w:ascii="BIZ UDゴシック" w:eastAsia="BIZ UDゴシック" w:hAnsi="BIZ UDゴシック"/>
              </w:rPr>
            </w:pPr>
          </w:p>
        </w:tc>
        <w:tc>
          <w:tcPr>
            <w:tcW w:w="5363" w:type="dxa"/>
          </w:tcPr>
          <w:p w14:paraId="474A080A" w14:textId="7D6B2341"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一工程の施工を完了したとき（1.5.5）</w:t>
            </w:r>
          </w:p>
        </w:tc>
        <w:tc>
          <w:tcPr>
            <w:tcW w:w="850" w:type="dxa"/>
          </w:tcPr>
          <w:p w14:paraId="7E233E9F" w14:textId="400EDEE4"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2926558C"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7B4F95CF"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702CBEF6" w14:textId="7A05B1BD" w:rsidR="00B771E9" w:rsidRPr="00B80F24" w:rsidRDefault="00B771E9" w:rsidP="00B771E9">
            <w:pPr>
              <w:rPr>
                <w:rFonts w:ascii="BIZ UDゴシック" w:eastAsia="BIZ UDゴシック" w:hAnsi="BIZ UDゴシック"/>
              </w:rPr>
            </w:pPr>
            <w:r w:rsidRPr="00B80F24">
              <w:rPr>
                <w:rFonts w:ascii="BIZ UDゴシック" w:eastAsia="BIZ UDゴシック" w:hAnsi="BIZ UDゴシック" w:hint="eastAsia"/>
              </w:rPr>
              <w:t>塗装工事</w:t>
            </w:r>
          </w:p>
        </w:tc>
        <w:tc>
          <w:tcPr>
            <w:tcW w:w="5363" w:type="dxa"/>
          </w:tcPr>
          <w:p w14:paraId="097ECF20" w14:textId="77777777"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後日の目視が不可能又は容易でない部分の施工（1.2.4）</w:t>
            </w:r>
          </w:p>
          <w:p w14:paraId="7FA6E8F6" w14:textId="2C665EA6" w:rsidR="00B771E9" w:rsidRPr="00B80F24" w:rsidRDefault="00C9177D"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（項目：　　　　　　　　　　　　　　　　　　）</w:t>
            </w:r>
          </w:p>
        </w:tc>
        <w:tc>
          <w:tcPr>
            <w:tcW w:w="850" w:type="dxa"/>
          </w:tcPr>
          <w:p w14:paraId="4144207A" w14:textId="15899DB5"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6D9EAC94"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5F9E58F2"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18D873B1" w14:textId="77777777" w:rsidR="00B771E9" w:rsidRPr="00B80F24" w:rsidRDefault="00B771E9" w:rsidP="00B771E9">
            <w:pPr>
              <w:rPr>
                <w:rFonts w:ascii="BIZ UDゴシック" w:eastAsia="BIZ UDゴシック" w:hAnsi="BIZ UDゴシック"/>
              </w:rPr>
            </w:pPr>
          </w:p>
        </w:tc>
        <w:tc>
          <w:tcPr>
            <w:tcW w:w="5363" w:type="dxa"/>
          </w:tcPr>
          <w:p w14:paraId="42DB1ED3" w14:textId="4D99CEAE"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6B3A501A" w14:textId="5B73EA2A"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71FF247"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36FF7EBD"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51085469" w14:textId="77777777" w:rsidR="00B771E9" w:rsidRPr="00B80F24" w:rsidRDefault="00B771E9" w:rsidP="00B771E9">
            <w:pPr>
              <w:rPr>
                <w:rFonts w:ascii="BIZ UDゴシック" w:eastAsia="BIZ UDゴシック" w:hAnsi="BIZ UDゴシック"/>
              </w:rPr>
            </w:pPr>
          </w:p>
        </w:tc>
        <w:tc>
          <w:tcPr>
            <w:tcW w:w="5363" w:type="dxa"/>
          </w:tcPr>
          <w:p w14:paraId="479B1A6F" w14:textId="02ADF5CD"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一工程の施工を完了したとき（1.5.5）</w:t>
            </w:r>
          </w:p>
        </w:tc>
        <w:tc>
          <w:tcPr>
            <w:tcW w:w="850" w:type="dxa"/>
          </w:tcPr>
          <w:p w14:paraId="2451E972" w14:textId="08EB3D0E"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75757B13"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5658F28B"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BC56041" w14:textId="07049917" w:rsidR="00B771E9" w:rsidRPr="00B80F24" w:rsidRDefault="00B771E9" w:rsidP="00B771E9">
            <w:pPr>
              <w:rPr>
                <w:rFonts w:ascii="BIZ UDゴシック" w:eastAsia="BIZ UDゴシック" w:hAnsi="BIZ UDゴシック"/>
              </w:rPr>
            </w:pPr>
            <w:r w:rsidRPr="00B80F24">
              <w:rPr>
                <w:rFonts w:ascii="BIZ UDゴシック" w:eastAsia="BIZ UDゴシック" w:hAnsi="BIZ UDゴシック" w:hint="eastAsia"/>
              </w:rPr>
              <w:t>内装工事</w:t>
            </w:r>
          </w:p>
        </w:tc>
        <w:tc>
          <w:tcPr>
            <w:tcW w:w="5363" w:type="dxa"/>
          </w:tcPr>
          <w:p w14:paraId="0D58E4BE" w14:textId="77777777"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後日の目視が不可能又は容易でない部分の施工（1.2.4）</w:t>
            </w:r>
          </w:p>
          <w:p w14:paraId="0E0A89D0" w14:textId="221A8946" w:rsidR="00B771E9" w:rsidRPr="00B80F24" w:rsidRDefault="00C9177D"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（項目：　　　　　　　　　　　　　　　　　　）</w:t>
            </w:r>
          </w:p>
        </w:tc>
        <w:tc>
          <w:tcPr>
            <w:tcW w:w="850" w:type="dxa"/>
          </w:tcPr>
          <w:p w14:paraId="4555AF21" w14:textId="4391F5DD"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032C522B"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0C40AFFD"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69C888A9" w14:textId="77777777" w:rsidR="00B771E9" w:rsidRPr="00B80F24" w:rsidRDefault="00B771E9" w:rsidP="00B771E9">
            <w:pPr>
              <w:rPr>
                <w:rFonts w:ascii="BIZ UDゴシック" w:eastAsia="BIZ UDゴシック" w:hAnsi="BIZ UDゴシック"/>
              </w:rPr>
            </w:pPr>
          </w:p>
        </w:tc>
        <w:tc>
          <w:tcPr>
            <w:tcW w:w="5363" w:type="dxa"/>
          </w:tcPr>
          <w:p w14:paraId="4D2FB0A8" w14:textId="7B99BEE5"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39990123" w14:textId="5191E677"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DCD68F7"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6361ED" w:rsidRPr="00B80F24" w14:paraId="0ED5A2E9"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1AD188E8" w14:textId="77777777" w:rsidR="006361ED" w:rsidRPr="00B80F24" w:rsidRDefault="006361ED" w:rsidP="00B771E9">
            <w:pPr>
              <w:rPr>
                <w:rFonts w:ascii="BIZ UDゴシック" w:eastAsia="BIZ UDゴシック" w:hAnsi="BIZ UDゴシック"/>
              </w:rPr>
            </w:pPr>
          </w:p>
        </w:tc>
        <w:tc>
          <w:tcPr>
            <w:tcW w:w="5363" w:type="dxa"/>
          </w:tcPr>
          <w:p w14:paraId="737DF4BC" w14:textId="3CA95C2D" w:rsidR="006361ED" w:rsidRDefault="006361ED"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一工程の施工を完了したとき（1.5.5）</w:t>
            </w:r>
          </w:p>
        </w:tc>
        <w:tc>
          <w:tcPr>
            <w:tcW w:w="850" w:type="dxa"/>
          </w:tcPr>
          <w:p w14:paraId="4222C2F0" w14:textId="77777777" w:rsidR="006361ED" w:rsidRDefault="006361ED"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p>
        </w:tc>
        <w:tc>
          <w:tcPr>
            <w:tcW w:w="1089" w:type="dxa"/>
          </w:tcPr>
          <w:p w14:paraId="4A9D47BB" w14:textId="77777777" w:rsidR="006361ED" w:rsidRPr="00B80F24" w:rsidRDefault="006361ED"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47927B03"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3E5A4656" w14:textId="77777777" w:rsidR="00B771E9" w:rsidRPr="00B80F24" w:rsidRDefault="00B771E9" w:rsidP="00B771E9">
            <w:pPr>
              <w:rPr>
                <w:rFonts w:ascii="BIZ UDゴシック" w:eastAsia="BIZ UDゴシック" w:hAnsi="BIZ UDゴシック"/>
              </w:rPr>
            </w:pPr>
          </w:p>
        </w:tc>
        <w:tc>
          <w:tcPr>
            <w:tcW w:w="5363" w:type="dxa"/>
          </w:tcPr>
          <w:p w14:paraId="28492B15" w14:textId="47C217C4"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下地の状態及び処置</w:t>
            </w:r>
          </w:p>
        </w:tc>
        <w:tc>
          <w:tcPr>
            <w:tcW w:w="850" w:type="dxa"/>
          </w:tcPr>
          <w:p w14:paraId="1A06964E" w14:textId="446D74CF" w:rsidR="00B771E9"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09C0E15E"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4944E717"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562803EC" w14:textId="1F8E6E1A" w:rsidR="00B771E9" w:rsidRPr="00B80F24" w:rsidRDefault="00B771E9" w:rsidP="00B771E9">
            <w:pPr>
              <w:rPr>
                <w:rFonts w:ascii="BIZ UDゴシック" w:eastAsia="BIZ UDゴシック" w:hAnsi="BIZ UDゴシック"/>
              </w:rPr>
            </w:pPr>
            <w:r w:rsidRPr="00B80F24">
              <w:rPr>
                <w:rFonts w:ascii="BIZ UDゴシック" w:eastAsia="BIZ UDゴシック" w:hAnsi="BIZ UDゴシック" w:hint="eastAsia"/>
              </w:rPr>
              <w:t>ユニット及びその他工</w:t>
            </w:r>
            <w:r w:rsidRPr="00B80F24">
              <w:rPr>
                <w:rFonts w:ascii="BIZ UDゴシック" w:eastAsia="BIZ UDゴシック" w:hAnsi="BIZ UDゴシック" w:hint="eastAsia"/>
              </w:rPr>
              <w:lastRenderedPageBreak/>
              <w:t>事</w:t>
            </w:r>
          </w:p>
        </w:tc>
        <w:tc>
          <w:tcPr>
            <w:tcW w:w="5363" w:type="dxa"/>
          </w:tcPr>
          <w:p w14:paraId="4CB6406E" w14:textId="77777777"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lastRenderedPageBreak/>
              <w:t>後日の目視が不可能又は容易でない部分の施工（1.2.4）</w:t>
            </w:r>
          </w:p>
          <w:p w14:paraId="582B6A25" w14:textId="79351142" w:rsidR="00B771E9" w:rsidRPr="00B80F24" w:rsidRDefault="00C9177D"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lastRenderedPageBreak/>
              <w:t>（項目：　　　　　　　　　　　　　　　　　　）</w:t>
            </w:r>
          </w:p>
        </w:tc>
        <w:tc>
          <w:tcPr>
            <w:tcW w:w="850" w:type="dxa"/>
          </w:tcPr>
          <w:p w14:paraId="1493FF7C" w14:textId="62C0C839"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lastRenderedPageBreak/>
              <w:t>検査</w:t>
            </w:r>
          </w:p>
        </w:tc>
        <w:tc>
          <w:tcPr>
            <w:tcW w:w="1089" w:type="dxa"/>
          </w:tcPr>
          <w:p w14:paraId="0CBCFD0F"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30F6DDBB"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040E92DE" w14:textId="77777777" w:rsidR="00B771E9" w:rsidRPr="00B80F24" w:rsidRDefault="00B771E9" w:rsidP="00B771E9">
            <w:pPr>
              <w:rPr>
                <w:rFonts w:ascii="BIZ UDゴシック" w:eastAsia="BIZ UDゴシック" w:hAnsi="BIZ UDゴシック"/>
              </w:rPr>
            </w:pPr>
          </w:p>
        </w:tc>
        <w:tc>
          <w:tcPr>
            <w:tcW w:w="5363" w:type="dxa"/>
          </w:tcPr>
          <w:p w14:paraId="3E2504E6" w14:textId="317CA71E"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2D39B283" w14:textId="18CE16BD"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198225F5"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76CCDB62"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807DC22" w14:textId="77777777" w:rsidR="00B771E9" w:rsidRPr="00B80F24" w:rsidRDefault="00B771E9" w:rsidP="00B771E9">
            <w:pPr>
              <w:rPr>
                <w:rFonts w:ascii="BIZ UDゴシック" w:eastAsia="BIZ UDゴシック" w:hAnsi="BIZ UDゴシック"/>
              </w:rPr>
            </w:pPr>
          </w:p>
        </w:tc>
        <w:tc>
          <w:tcPr>
            <w:tcW w:w="5363" w:type="dxa"/>
          </w:tcPr>
          <w:p w14:paraId="1094E46A" w14:textId="2C093F54"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一工程の施工を完了したとき（1.5.5）</w:t>
            </w:r>
          </w:p>
        </w:tc>
        <w:tc>
          <w:tcPr>
            <w:tcW w:w="850" w:type="dxa"/>
          </w:tcPr>
          <w:p w14:paraId="3B0B64BD" w14:textId="354B16F2"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F248346"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7220C56D"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1D9172FC" w14:textId="7F710D61" w:rsidR="00B771E9" w:rsidRPr="00B80F24" w:rsidRDefault="00B771E9" w:rsidP="00B771E9">
            <w:pPr>
              <w:rPr>
                <w:rFonts w:ascii="BIZ UDゴシック" w:eastAsia="BIZ UDゴシック" w:hAnsi="BIZ UDゴシック"/>
              </w:rPr>
            </w:pPr>
            <w:r w:rsidRPr="00B80F24">
              <w:rPr>
                <w:rFonts w:ascii="BIZ UDゴシック" w:eastAsia="BIZ UDゴシック" w:hAnsi="BIZ UDゴシック" w:hint="eastAsia"/>
              </w:rPr>
              <w:t>排水工事</w:t>
            </w:r>
          </w:p>
        </w:tc>
        <w:tc>
          <w:tcPr>
            <w:tcW w:w="5363" w:type="dxa"/>
          </w:tcPr>
          <w:p w14:paraId="58F49DB2" w14:textId="77777777"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後日の目視が不可能又は容易でない部分の施工（1.2.4）</w:t>
            </w:r>
          </w:p>
          <w:p w14:paraId="6FF501B1" w14:textId="60FAD1DE" w:rsidR="00B771E9" w:rsidRPr="00B80F24" w:rsidRDefault="00C9177D"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（項目：　　　　　　　　　　　　　　　　　　）</w:t>
            </w:r>
          </w:p>
        </w:tc>
        <w:tc>
          <w:tcPr>
            <w:tcW w:w="850" w:type="dxa"/>
          </w:tcPr>
          <w:p w14:paraId="254ED378" w14:textId="1CBC03EE"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5C137949"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76D25340"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7D97EBE3" w14:textId="77777777" w:rsidR="00B771E9" w:rsidRPr="00B80F24" w:rsidRDefault="00B771E9" w:rsidP="00B771E9">
            <w:pPr>
              <w:rPr>
                <w:rFonts w:ascii="BIZ UDゴシック" w:eastAsia="BIZ UDゴシック" w:hAnsi="BIZ UDゴシック"/>
              </w:rPr>
            </w:pPr>
          </w:p>
        </w:tc>
        <w:tc>
          <w:tcPr>
            <w:tcW w:w="5363" w:type="dxa"/>
          </w:tcPr>
          <w:p w14:paraId="48416730" w14:textId="1D3EBAF0"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102082DE" w14:textId="73EF75E8"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4A493DBD"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792C327E"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4EA8B894" w14:textId="77777777" w:rsidR="00B771E9" w:rsidRPr="00B80F24" w:rsidRDefault="00B771E9" w:rsidP="00B771E9">
            <w:pPr>
              <w:rPr>
                <w:rFonts w:ascii="BIZ UDゴシック" w:eastAsia="BIZ UDゴシック" w:hAnsi="BIZ UDゴシック"/>
              </w:rPr>
            </w:pPr>
          </w:p>
        </w:tc>
        <w:tc>
          <w:tcPr>
            <w:tcW w:w="5363" w:type="dxa"/>
          </w:tcPr>
          <w:p w14:paraId="39BDF1AA" w14:textId="2F99F92C"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一工程の施工を完了したとき（1.5.5）</w:t>
            </w:r>
          </w:p>
        </w:tc>
        <w:tc>
          <w:tcPr>
            <w:tcW w:w="850" w:type="dxa"/>
          </w:tcPr>
          <w:p w14:paraId="46ECCFD0" w14:textId="448B4B2E"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05ED3C3A"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3017AB05"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5C99BB8C" w14:textId="317381AC" w:rsidR="00B771E9" w:rsidRPr="00B80F24" w:rsidRDefault="00B771E9" w:rsidP="00B771E9">
            <w:pPr>
              <w:rPr>
                <w:rFonts w:ascii="BIZ UDゴシック" w:eastAsia="BIZ UDゴシック" w:hAnsi="BIZ UDゴシック"/>
              </w:rPr>
            </w:pPr>
            <w:r w:rsidRPr="00B80F24">
              <w:rPr>
                <w:rFonts w:ascii="BIZ UDゴシック" w:eastAsia="BIZ UDゴシック" w:hAnsi="BIZ UDゴシック" w:hint="eastAsia"/>
              </w:rPr>
              <w:t>舗装工事</w:t>
            </w:r>
          </w:p>
        </w:tc>
        <w:tc>
          <w:tcPr>
            <w:tcW w:w="5363" w:type="dxa"/>
          </w:tcPr>
          <w:p w14:paraId="6849E5B1" w14:textId="77777777"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後日の目視が不可能又は容易でない部分の施工（1.2.4）</w:t>
            </w:r>
          </w:p>
          <w:p w14:paraId="10BCD742" w14:textId="16C886F8" w:rsidR="00B771E9" w:rsidRPr="00B80F24" w:rsidRDefault="00C9177D"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（項目：　　　　　　　　　　　　　　　　　　）</w:t>
            </w:r>
          </w:p>
        </w:tc>
        <w:tc>
          <w:tcPr>
            <w:tcW w:w="850" w:type="dxa"/>
          </w:tcPr>
          <w:p w14:paraId="379AB9F2" w14:textId="2ECFEDF7"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45DC50E1"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3DBFD251"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2E332D64" w14:textId="77777777" w:rsidR="00B771E9" w:rsidRPr="00B80F24" w:rsidRDefault="00B771E9" w:rsidP="00B771E9">
            <w:pPr>
              <w:rPr>
                <w:rFonts w:ascii="BIZ UDゴシック" w:eastAsia="BIZ UDゴシック" w:hAnsi="BIZ UDゴシック"/>
              </w:rPr>
            </w:pPr>
          </w:p>
        </w:tc>
        <w:tc>
          <w:tcPr>
            <w:tcW w:w="5363" w:type="dxa"/>
          </w:tcPr>
          <w:p w14:paraId="7C612473" w14:textId="38473FE2"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35C048CA" w14:textId="79E8F6CB"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2CB52E59"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642F226B"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316D09EF" w14:textId="77777777" w:rsidR="00B771E9" w:rsidRPr="00B80F24" w:rsidRDefault="00B771E9" w:rsidP="00B771E9">
            <w:pPr>
              <w:rPr>
                <w:rFonts w:ascii="BIZ UDゴシック" w:eastAsia="BIZ UDゴシック" w:hAnsi="BIZ UDゴシック"/>
              </w:rPr>
            </w:pPr>
          </w:p>
        </w:tc>
        <w:tc>
          <w:tcPr>
            <w:tcW w:w="5363" w:type="dxa"/>
          </w:tcPr>
          <w:p w14:paraId="3F22ECE4" w14:textId="7F483DD5"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一工程の施工を完了したとき（1.5.5）</w:t>
            </w:r>
          </w:p>
        </w:tc>
        <w:tc>
          <w:tcPr>
            <w:tcW w:w="850" w:type="dxa"/>
          </w:tcPr>
          <w:p w14:paraId="39E6C337" w14:textId="7950B052"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64DBED65"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67757496"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2FF415E6" w14:textId="77777777" w:rsidR="00B771E9" w:rsidRPr="00B80F24" w:rsidRDefault="00B771E9" w:rsidP="00B771E9">
            <w:pPr>
              <w:rPr>
                <w:rFonts w:ascii="BIZ UDゴシック" w:eastAsia="BIZ UDゴシック" w:hAnsi="BIZ UDゴシック"/>
              </w:rPr>
            </w:pPr>
          </w:p>
        </w:tc>
        <w:tc>
          <w:tcPr>
            <w:tcW w:w="5363" w:type="dxa"/>
          </w:tcPr>
          <w:p w14:paraId="41F8E282" w14:textId="49D61AEA"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現場CBR試験、路床締固め度の試験、砂の粒度試験</w:t>
            </w:r>
          </w:p>
        </w:tc>
        <w:tc>
          <w:tcPr>
            <w:tcW w:w="850" w:type="dxa"/>
          </w:tcPr>
          <w:p w14:paraId="041679C9" w14:textId="69268AC3" w:rsidR="00B771E9"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報告</w:t>
            </w:r>
          </w:p>
        </w:tc>
        <w:tc>
          <w:tcPr>
            <w:tcW w:w="1089" w:type="dxa"/>
          </w:tcPr>
          <w:p w14:paraId="6D4ABE5A"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0B8BCC73"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4BD7393" w14:textId="77777777" w:rsidR="00B771E9" w:rsidRPr="00B80F24" w:rsidRDefault="00B771E9" w:rsidP="00B771E9">
            <w:pPr>
              <w:rPr>
                <w:rFonts w:ascii="BIZ UDゴシック" w:eastAsia="BIZ UDゴシック" w:hAnsi="BIZ UDゴシック"/>
              </w:rPr>
            </w:pPr>
          </w:p>
        </w:tc>
        <w:tc>
          <w:tcPr>
            <w:tcW w:w="5363" w:type="dxa"/>
          </w:tcPr>
          <w:p w14:paraId="5307BCC5" w14:textId="09B498D4"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仕上面の高さ測定</w:t>
            </w:r>
          </w:p>
        </w:tc>
        <w:tc>
          <w:tcPr>
            <w:tcW w:w="850" w:type="dxa"/>
          </w:tcPr>
          <w:p w14:paraId="6AE1C0C2" w14:textId="1A98A4C9" w:rsidR="00B771E9"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71ACC198"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5D528EF0"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59D38D8F" w14:textId="77777777" w:rsidR="00B771E9" w:rsidRPr="00B80F24" w:rsidRDefault="00B771E9" w:rsidP="00B771E9">
            <w:pPr>
              <w:rPr>
                <w:rFonts w:ascii="BIZ UDゴシック" w:eastAsia="BIZ UDゴシック" w:hAnsi="BIZ UDゴシック"/>
              </w:rPr>
            </w:pPr>
          </w:p>
        </w:tc>
        <w:tc>
          <w:tcPr>
            <w:tcW w:w="5363" w:type="dxa"/>
          </w:tcPr>
          <w:p w14:paraId="23EA9240" w14:textId="1976B5D4"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路盤の厚さ</w:t>
            </w:r>
          </w:p>
        </w:tc>
        <w:tc>
          <w:tcPr>
            <w:tcW w:w="850" w:type="dxa"/>
          </w:tcPr>
          <w:p w14:paraId="78F958EB" w14:textId="26478810" w:rsidR="00B771E9"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10D52E01"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014E93FA"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70E9E459" w14:textId="77777777" w:rsidR="00B771E9" w:rsidRPr="00B80F24" w:rsidRDefault="00B771E9" w:rsidP="00B771E9">
            <w:pPr>
              <w:rPr>
                <w:rFonts w:ascii="BIZ UDゴシック" w:eastAsia="BIZ UDゴシック" w:hAnsi="BIZ UDゴシック"/>
              </w:rPr>
            </w:pPr>
          </w:p>
        </w:tc>
        <w:tc>
          <w:tcPr>
            <w:tcW w:w="5363" w:type="dxa"/>
          </w:tcPr>
          <w:p w14:paraId="57EA254A" w14:textId="1038CE1A"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路盤の締固め度試験</w:t>
            </w:r>
          </w:p>
        </w:tc>
        <w:tc>
          <w:tcPr>
            <w:tcW w:w="850" w:type="dxa"/>
          </w:tcPr>
          <w:p w14:paraId="4CA56492" w14:textId="4011B543" w:rsidR="00B771E9"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報告</w:t>
            </w:r>
          </w:p>
        </w:tc>
        <w:tc>
          <w:tcPr>
            <w:tcW w:w="1089" w:type="dxa"/>
          </w:tcPr>
          <w:p w14:paraId="001002F8"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72C3955C"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46D2294E" w14:textId="2C07F293" w:rsidR="00B771E9" w:rsidRPr="00B80F24" w:rsidRDefault="00B771E9" w:rsidP="00B771E9">
            <w:pPr>
              <w:rPr>
                <w:rFonts w:ascii="BIZ UDゴシック" w:eastAsia="BIZ UDゴシック" w:hAnsi="BIZ UDゴシック"/>
              </w:rPr>
            </w:pPr>
            <w:r w:rsidRPr="00B80F24">
              <w:rPr>
                <w:rFonts w:ascii="BIZ UDゴシック" w:eastAsia="BIZ UDゴシック" w:hAnsi="BIZ UDゴシック" w:hint="eastAsia"/>
              </w:rPr>
              <w:t>植栽及び屋上緑化工事</w:t>
            </w:r>
          </w:p>
        </w:tc>
        <w:tc>
          <w:tcPr>
            <w:tcW w:w="5363" w:type="dxa"/>
          </w:tcPr>
          <w:p w14:paraId="1C345E10" w14:textId="77777777"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後日の目視が不可能又は容易でない部分の施工（1.2.4）</w:t>
            </w:r>
          </w:p>
          <w:p w14:paraId="07878309" w14:textId="4C56073C" w:rsidR="00B771E9" w:rsidRPr="00B80F24" w:rsidRDefault="00C9177D"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（項目：　　　　　　　　　　　　　　　　　　）</w:t>
            </w:r>
          </w:p>
        </w:tc>
        <w:tc>
          <w:tcPr>
            <w:tcW w:w="850" w:type="dxa"/>
          </w:tcPr>
          <w:p w14:paraId="74BAA0BF" w14:textId="27892D41"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36B5AD3C"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7BAFC3AC"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1966560C" w14:textId="77777777" w:rsidR="00B771E9" w:rsidRPr="00B80F24" w:rsidRDefault="00B771E9" w:rsidP="00B771E9">
            <w:pPr>
              <w:rPr>
                <w:rFonts w:ascii="BIZ UDゴシック" w:eastAsia="BIZ UDゴシック" w:hAnsi="BIZ UDゴシック"/>
              </w:rPr>
            </w:pPr>
          </w:p>
        </w:tc>
        <w:tc>
          <w:tcPr>
            <w:tcW w:w="5363" w:type="dxa"/>
          </w:tcPr>
          <w:p w14:paraId="05FFD0A5" w14:textId="302655DF" w:rsidR="00B771E9" w:rsidRDefault="00B771E9"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工事現場に搬入した材料（検査の結果、合格した材料と同じ種別の材料は、以後、抽出検査）（1.4.4）</w:t>
            </w:r>
          </w:p>
        </w:tc>
        <w:tc>
          <w:tcPr>
            <w:tcW w:w="850" w:type="dxa"/>
          </w:tcPr>
          <w:p w14:paraId="41F40BF4" w14:textId="5499ED01" w:rsidR="00B771E9" w:rsidRPr="00B80F24" w:rsidRDefault="00B771E9"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4A7B6A74"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9177D" w:rsidRPr="00B80F24" w14:paraId="3C91BBE5"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7AD00D4B" w14:textId="77777777" w:rsidR="00B771E9" w:rsidRPr="00B80F24" w:rsidRDefault="00B771E9" w:rsidP="00B771E9">
            <w:pPr>
              <w:rPr>
                <w:rFonts w:ascii="BIZ UDゴシック" w:eastAsia="BIZ UDゴシック" w:hAnsi="BIZ UDゴシック"/>
              </w:rPr>
            </w:pPr>
          </w:p>
        </w:tc>
        <w:tc>
          <w:tcPr>
            <w:tcW w:w="5363" w:type="dxa"/>
          </w:tcPr>
          <w:p w14:paraId="1A9AEFDB" w14:textId="3DE20F51" w:rsidR="00B771E9" w:rsidRDefault="00B771E9"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一工程の施工を完了したとき（1.5.5）</w:t>
            </w:r>
          </w:p>
        </w:tc>
        <w:tc>
          <w:tcPr>
            <w:tcW w:w="850" w:type="dxa"/>
          </w:tcPr>
          <w:p w14:paraId="44F076E8" w14:textId="302629C3" w:rsidR="00B771E9" w:rsidRPr="00B80F24" w:rsidRDefault="00B771E9"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580E6DA8" w14:textId="77777777" w:rsidR="00B771E9" w:rsidRPr="00B80F24" w:rsidRDefault="00B771E9"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8143E5" w:rsidRPr="00B80F24" w14:paraId="0974CE90"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1F3FED08" w14:textId="41C6B30A" w:rsidR="008143E5" w:rsidRPr="00B80F24" w:rsidRDefault="008143E5" w:rsidP="00B771E9">
            <w:pPr>
              <w:rPr>
                <w:rFonts w:ascii="BIZ UDゴシック" w:eastAsia="BIZ UDゴシック" w:hAnsi="BIZ UDゴシック"/>
              </w:rPr>
            </w:pPr>
            <w:r>
              <w:rPr>
                <w:rFonts w:ascii="BIZ UDゴシック" w:eastAsia="BIZ UDゴシック" w:hAnsi="BIZ UDゴシック" w:hint="eastAsia"/>
              </w:rPr>
              <w:t>電気設備</w:t>
            </w:r>
            <w:r w:rsidR="00D83F5E">
              <w:rPr>
                <w:rFonts w:ascii="BIZ UDゴシック" w:eastAsia="BIZ UDゴシック" w:hAnsi="BIZ UDゴシック" w:hint="eastAsia"/>
              </w:rPr>
              <w:t xml:space="preserve">　</w:t>
            </w:r>
            <w:r w:rsidR="00A31906">
              <w:rPr>
                <w:rFonts w:ascii="BIZ UDゴシック" w:eastAsia="BIZ UDゴシック" w:hAnsi="BIZ UDゴシック" w:hint="eastAsia"/>
              </w:rPr>
              <w:t>共通</w:t>
            </w:r>
          </w:p>
        </w:tc>
        <w:tc>
          <w:tcPr>
            <w:tcW w:w="5363" w:type="dxa"/>
          </w:tcPr>
          <w:p w14:paraId="72751F39" w14:textId="1AEA5FFE" w:rsidR="008143E5" w:rsidRDefault="008143E5" w:rsidP="00D83F5E">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後日の目視が不可能又は容易でない部分の施工（</w:t>
            </w:r>
            <w:r w:rsidR="00D83F5E">
              <w:rPr>
                <w:rFonts w:ascii="BIZ UDゴシック" w:eastAsia="BIZ UDゴシック" w:hAnsi="BIZ UDゴシック" w:hint="eastAsia"/>
              </w:rPr>
              <w:t>1.</w:t>
            </w:r>
            <w:r>
              <w:rPr>
                <w:rFonts w:ascii="BIZ UDゴシック" w:eastAsia="BIZ UDゴシック" w:hAnsi="BIZ UDゴシック" w:hint="eastAsia"/>
              </w:rPr>
              <w:t>1.2.4）（項目：　　　　　　　　　　　　　　　　）</w:t>
            </w:r>
          </w:p>
        </w:tc>
        <w:tc>
          <w:tcPr>
            <w:tcW w:w="850" w:type="dxa"/>
          </w:tcPr>
          <w:p w14:paraId="123BCD50" w14:textId="5459D305" w:rsidR="008143E5" w:rsidRDefault="00A31906"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検査</w:t>
            </w:r>
          </w:p>
        </w:tc>
        <w:tc>
          <w:tcPr>
            <w:tcW w:w="1089" w:type="dxa"/>
          </w:tcPr>
          <w:p w14:paraId="1B40366E" w14:textId="77777777" w:rsidR="008143E5" w:rsidRPr="00B80F24" w:rsidRDefault="008143E5"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8143E5" w:rsidRPr="00B80F24" w14:paraId="7B2EB56F"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60386266" w14:textId="77777777" w:rsidR="008143E5" w:rsidRPr="00B80F24" w:rsidRDefault="008143E5" w:rsidP="00B771E9">
            <w:pPr>
              <w:rPr>
                <w:rFonts w:ascii="BIZ UDゴシック" w:eastAsia="BIZ UDゴシック" w:hAnsi="BIZ UDゴシック"/>
              </w:rPr>
            </w:pPr>
          </w:p>
        </w:tc>
        <w:tc>
          <w:tcPr>
            <w:tcW w:w="5363" w:type="dxa"/>
          </w:tcPr>
          <w:p w14:paraId="6E23D505" w14:textId="2ECEF9DE" w:rsidR="008143E5" w:rsidRDefault="008143E5" w:rsidP="008143E5">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工事現場に搬入した</w:t>
            </w:r>
            <w:r w:rsidR="00A31906">
              <w:rPr>
                <w:rFonts w:ascii="BIZ UDゴシック" w:eastAsia="BIZ UDゴシック" w:hAnsi="BIZ UDゴシック" w:hint="eastAsia"/>
              </w:rPr>
              <w:t>機材</w:t>
            </w:r>
            <w:r>
              <w:rPr>
                <w:rFonts w:ascii="BIZ UDゴシック" w:eastAsia="BIZ UDゴシック" w:hAnsi="BIZ UDゴシック" w:hint="eastAsia"/>
              </w:rPr>
              <w:t>（検査の結果、合格した</w:t>
            </w:r>
            <w:r w:rsidR="00A31906">
              <w:rPr>
                <w:rFonts w:ascii="BIZ UDゴシック" w:eastAsia="BIZ UDゴシック" w:hAnsi="BIZ UDゴシック" w:hint="eastAsia"/>
              </w:rPr>
              <w:t>機材</w:t>
            </w:r>
            <w:r>
              <w:rPr>
                <w:rFonts w:ascii="BIZ UDゴシック" w:eastAsia="BIZ UDゴシック" w:hAnsi="BIZ UDゴシック" w:hint="eastAsia"/>
              </w:rPr>
              <w:t>と同じ種別の</w:t>
            </w:r>
            <w:r w:rsidR="00A31906">
              <w:rPr>
                <w:rFonts w:ascii="BIZ UDゴシック" w:eastAsia="BIZ UDゴシック" w:hAnsi="BIZ UDゴシック" w:hint="eastAsia"/>
              </w:rPr>
              <w:t>機材</w:t>
            </w:r>
            <w:r>
              <w:rPr>
                <w:rFonts w:ascii="BIZ UDゴシック" w:eastAsia="BIZ UDゴシック" w:hAnsi="BIZ UDゴシック" w:hint="eastAsia"/>
              </w:rPr>
              <w:t>は、以後、抽出検査）（</w:t>
            </w:r>
            <w:r w:rsidR="00D83F5E">
              <w:rPr>
                <w:rFonts w:ascii="BIZ UDゴシック" w:eastAsia="BIZ UDゴシック" w:hAnsi="BIZ UDゴシック" w:hint="eastAsia"/>
              </w:rPr>
              <w:t>1.</w:t>
            </w:r>
            <w:r>
              <w:rPr>
                <w:rFonts w:ascii="BIZ UDゴシック" w:eastAsia="BIZ UDゴシック" w:hAnsi="BIZ UDゴシック" w:hint="eastAsia"/>
              </w:rPr>
              <w:t>1.4.4）</w:t>
            </w:r>
          </w:p>
        </w:tc>
        <w:tc>
          <w:tcPr>
            <w:tcW w:w="850" w:type="dxa"/>
          </w:tcPr>
          <w:p w14:paraId="6FB00538" w14:textId="15014ED2" w:rsidR="008143E5" w:rsidRDefault="00A31906"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検査</w:t>
            </w:r>
          </w:p>
        </w:tc>
        <w:tc>
          <w:tcPr>
            <w:tcW w:w="1089" w:type="dxa"/>
          </w:tcPr>
          <w:p w14:paraId="4EC51E78" w14:textId="77777777" w:rsidR="008143E5" w:rsidRPr="00B80F24" w:rsidRDefault="008143E5"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9177D" w:rsidRPr="00B80F24" w14:paraId="06C52BA3"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7FEA7EA7" w14:textId="5F269057" w:rsidR="00B771E9" w:rsidRPr="00B80F24" w:rsidRDefault="00B771E9" w:rsidP="00B771E9">
            <w:pPr>
              <w:rPr>
                <w:rFonts w:ascii="BIZ UDゴシック" w:eastAsia="BIZ UDゴシック" w:hAnsi="BIZ UDゴシック"/>
              </w:rPr>
            </w:pPr>
          </w:p>
        </w:tc>
        <w:tc>
          <w:tcPr>
            <w:tcW w:w="5363" w:type="dxa"/>
          </w:tcPr>
          <w:p w14:paraId="6209D1F7" w14:textId="49B5671F" w:rsidR="00B771E9" w:rsidRPr="00A135E2" w:rsidRDefault="00B771E9" w:rsidP="008143E5">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設備工事等でコンクリート打込み等により隠ぺい状態となる施工（</w:t>
            </w:r>
            <w:r w:rsidR="00A31906">
              <w:rPr>
                <w:rFonts w:ascii="BIZ UDゴシック" w:eastAsia="BIZ UDゴシック" w:hAnsi="BIZ UDゴシック" w:hint="eastAsia"/>
              </w:rPr>
              <w:t>建築</w:t>
            </w:r>
            <w:r>
              <w:rPr>
                <w:rFonts w:ascii="BIZ UDゴシック" w:eastAsia="BIZ UDゴシック" w:hAnsi="BIZ UDゴシック" w:hint="eastAsia"/>
              </w:rPr>
              <w:t>1.5.1）</w:t>
            </w:r>
          </w:p>
        </w:tc>
        <w:tc>
          <w:tcPr>
            <w:tcW w:w="850" w:type="dxa"/>
          </w:tcPr>
          <w:p w14:paraId="2DC8CFF7" w14:textId="6E398642" w:rsidR="00B771E9" w:rsidRDefault="00A31906"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0BDF0B67" w14:textId="77777777" w:rsidR="00B771E9" w:rsidRPr="00B80F24" w:rsidRDefault="00B771E9"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8143E5" w:rsidRPr="00B80F24" w14:paraId="5EC529A3"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484CFDB7" w14:textId="77777777" w:rsidR="008143E5" w:rsidRDefault="008143E5" w:rsidP="00B771E9">
            <w:pPr>
              <w:rPr>
                <w:rFonts w:ascii="BIZ UDゴシック" w:eastAsia="BIZ UDゴシック" w:hAnsi="BIZ UDゴシック" w:hint="eastAsia"/>
              </w:rPr>
            </w:pPr>
          </w:p>
        </w:tc>
        <w:tc>
          <w:tcPr>
            <w:tcW w:w="5363" w:type="dxa"/>
          </w:tcPr>
          <w:p w14:paraId="4CAE35C3" w14:textId="7A6D42E4" w:rsidR="008143E5" w:rsidRDefault="008143E5"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一工程の施工を完了したとき（</w:t>
            </w:r>
            <w:r w:rsidR="00D83F5E">
              <w:rPr>
                <w:rFonts w:ascii="BIZ UDゴシック" w:eastAsia="BIZ UDゴシック" w:hAnsi="BIZ UDゴシック" w:hint="eastAsia"/>
              </w:rPr>
              <w:t>1.</w:t>
            </w:r>
            <w:r>
              <w:rPr>
                <w:rFonts w:ascii="BIZ UDゴシック" w:eastAsia="BIZ UDゴシック" w:hAnsi="BIZ UDゴシック" w:hint="eastAsia"/>
              </w:rPr>
              <w:t>1.5.</w:t>
            </w:r>
            <w:r w:rsidR="00A31906">
              <w:rPr>
                <w:rFonts w:ascii="BIZ UDゴシック" w:eastAsia="BIZ UDゴシック" w:hAnsi="BIZ UDゴシック" w:hint="eastAsia"/>
              </w:rPr>
              <w:t>3</w:t>
            </w:r>
            <w:r>
              <w:rPr>
                <w:rFonts w:ascii="BIZ UDゴシック" w:eastAsia="BIZ UDゴシック" w:hAnsi="BIZ UDゴシック" w:hint="eastAsia"/>
              </w:rPr>
              <w:t>）</w:t>
            </w:r>
          </w:p>
        </w:tc>
        <w:tc>
          <w:tcPr>
            <w:tcW w:w="850" w:type="dxa"/>
          </w:tcPr>
          <w:p w14:paraId="52516357" w14:textId="2FE0861E" w:rsidR="008143E5" w:rsidRDefault="00A31906"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検査</w:t>
            </w:r>
          </w:p>
        </w:tc>
        <w:tc>
          <w:tcPr>
            <w:tcW w:w="1089" w:type="dxa"/>
          </w:tcPr>
          <w:p w14:paraId="175CD0DB" w14:textId="77777777" w:rsidR="008143E5" w:rsidRPr="00B80F24" w:rsidRDefault="008143E5"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8143E5" w:rsidRPr="00B80F24" w14:paraId="1BB8136C"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254FD51A" w14:textId="77777777" w:rsidR="008143E5" w:rsidRDefault="008143E5" w:rsidP="00B771E9">
            <w:pPr>
              <w:rPr>
                <w:rFonts w:ascii="BIZ UDゴシック" w:eastAsia="BIZ UDゴシック" w:hAnsi="BIZ UDゴシック" w:hint="eastAsia"/>
              </w:rPr>
            </w:pPr>
          </w:p>
        </w:tc>
        <w:tc>
          <w:tcPr>
            <w:tcW w:w="5363" w:type="dxa"/>
          </w:tcPr>
          <w:p w14:paraId="02AEFF8B" w14:textId="662EF572" w:rsidR="008143E5" w:rsidRDefault="00A31906"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総合試運転調整（</w:t>
            </w:r>
            <w:r w:rsidR="00D83F5E">
              <w:rPr>
                <w:rFonts w:ascii="BIZ UDゴシック" w:eastAsia="BIZ UDゴシック" w:hAnsi="BIZ UDゴシック" w:hint="eastAsia"/>
              </w:rPr>
              <w:t>1.</w:t>
            </w:r>
            <w:r>
              <w:rPr>
                <w:rFonts w:ascii="BIZ UDゴシック" w:eastAsia="BIZ UDゴシック" w:hAnsi="BIZ UDゴシック" w:hint="eastAsia"/>
              </w:rPr>
              <w:t>1.5.5）</w:t>
            </w:r>
          </w:p>
        </w:tc>
        <w:tc>
          <w:tcPr>
            <w:tcW w:w="850" w:type="dxa"/>
          </w:tcPr>
          <w:p w14:paraId="0E8E3AB6" w14:textId="55450603" w:rsidR="008143E5" w:rsidRDefault="00A31906"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立会い</w:t>
            </w:r>
          </w:p>
        </w:tc>
        <w:tc>
          <w:tcPr>
            <w:tcW w:w="1089" w:type="dxa"/>
          </w:tcPr>
          <w:p w14:paraId="016F08FA" w14:textId="77777777" w:rsidR="008143E5" w:rsidRPr="00B80F24" w:rsidRDefault="008143E5"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A31906" w:rsidRPr="00B80F24" w14:paraId="683EE89F"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41DEE7C1" w14:textId="77777777" w:rsidR="00A31906" w:rsidRDefault="00A31906" w:rsidP="00B771E9">
            <w:pPr>
              <w:rPr>
                <w:rFonts w:ascii="BIZ UDゴシック" w:eastAsia="BIZ UDゴシック" w:hAnsi="BIZ UDゴシック" w:hint="eastAsia"/>
              </w:rPr>
            </w:pPr>
          </w:p>
        </w:tc>
        <w:tc>
          <w:tcPr>
            <w:tcW w:w="5363" w:type="dxa"/>
          </w:tcPr>
          <w:p w14:paraId="1F6DA245" w14:textId="59747558" w:rsidR="00A31906" w:rsidRDefault="00A31906"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電線・ケーブル相互の接続及び端末処理</w:t>
            </w:r>
            <w:r w:rsidR="006B360E">
              <w:rPr>
                <w:rFonts w:ascii="BIZ UDゴシック" w:eastAsia="BIZ UDゴシック" w:hAnsi="BIZ UDゴシック" w:hint="eastAsia"/>
              </w:rPr>
              <w:t>（</w:t>
            </w:r>
            <w:r w:rsidR="00BF05C9">
              <w:rPr>
                <w:rFonts w:ascii="BIZ UDゴシック" w:eastAsia="BIZ UDゴシック" w:hAnsi="BIZ UDゴシック" w:hint="eastAsia"/>
              </w:rPr>
              <w:t>2.</w:t>
            </w:r>
            <w:r w:rsidR="006B360E">
              <w:rPr>
                <w:rFonts w:ascii="BIZ UDゴシック" w:eastAsia="BIZ UDゴシック" w:hAnsi="BIZ UDゴシック" w:hint="eastAsia"/>
              </w:rPr>
              <w:t>2.18.1）</w:t>
            </w:r>
          </w:p>
        </w:tc>
        <w:tc>
          <w:tcPr>
            <w:tcW w:w="850" w:type="dxa"/>
          </w:tcPr>
          <w:p w14:paraId="4BF6EBA9" w14:textId="788E64D8" w:rsidR="00A31906" w:rsidRDefault="00A31906"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5ABB8DE1" w14:textId="77777777" w:rsidR="00A31906" w:rsidRPr="00B80F24" w:rsidRDefault="00A31906"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A31906" w:rsidRPr="00B80F24" w14:paraId="3870DF5C"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8C2CC2D" w14:textId="77777777" w:rsidR="00A31906" w:rsidRDefault="00A31906" w:rsidP="00B771E9">
            <w:pPr>
              <w:rPr>
                <w:rFonts w:ascii="BIZ UDゴシック" w:eastAsia="BIZ UDゴシック" w:hAnsi="BIZ UDゴシック" w:hint="eastAsia"/>
              </w:rPr>
            </w:pPr>
          </w:p>
        </w:tc>
        <w:tc>
          <w:tcPr>
            <w:tcW w:w="5363" w:type="dxa"/>
          </w:tcPr>
          <w:p w14:paraId="141FBF94" w14:textId="144FA9B8" w:rsidR="00A31906" w:rsidRDefault="00A31906"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同上接続部の絶縁処理</w:t>
            </w:r>
            <w:r w:rsidR="00BF05C9">
              <w:rPr>
                <w:rFonts w:ascii="BIZ UDゴシック" w:eastAsia="BIZ UDゴシック" w:hAnsi="BIZ UDゴシック" w:hint="eastAsia"/>
              </w:rPr>
              <w:t>（2.2.18.1）</w:t>
            </w:r>
          </w:p>
        </w:tc>
        <w:tc>
          <w:tcPr>
            <w:tcW w:w="850" w:type="dxa"/>
          </w:tcPr>
          <w:p w14:paraId="21055374" w14:textId="09BFADA8" w:rsidR="00A31906" w:rsidRDefault="00A31906"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645F55F1" w14:textId="77777777" w:rsidR="00A31906" w:rsidRPr="00B80F24" w:rsidRDefault="00A31906"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A31906" w:rsidRPr="00B80F24" w14:paraId="23E81B76"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784A3FAE" w14:textId="77777777" w:rsidR="00A31906" w:rsidRDefault="00A31906" w:rsidP="00B771E9">
            <w:pPr>
              <w:rPr>
                <w:rFonts w:ascii="BIZ UDゴシック" w:eastAsia="BIZ UDゴシック" w:hAnsi="BIZ UDゴシック" w:hint="eastAsia"/>
              </w:rPr>
            </w:pPr>
          </w:p>
        </w:tc>
        <w:tc>
          <w:tcPr>
            <w:tcW w:w="5363" w:type="dxa"/>
          </w:tcPr>
          <w:p w14:paraId="5379FE81" w14:textId="50071113" w:rsidR="00A31906" w:rsidRDefault="00A31906"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接地線の構造体への接続</w:t>
            </w:r>
            <w:r w:rsidR="00BF05C9">
              <w:rPr>
                <w:rFonts w:ascii="BIZ UDゴシック" w:eastAsia="BIZ UDゴシック" w:hAnsi="BIZ UDゴシック" w:hint="eastAsia"/>
              </w:rPr>
              <w:t>（2.2.18.1）</w:t>
            </w:r>
          </w:p>
        </w:tc>
        <w:tc>
          <w:tcPr>
            <w:tcW w:w="850" w:type="dxa"/>
          </w:tcPr>
          <w:p w14:paraId="0A25844A" w14:textId="1975AAD3" w:rsidR="00A31906" w:rsidRDefault="00A31906"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5C50D429" w14:textId="77777777" w:rsidR="00A31906" w:rsidRPr="00B80F24" w:rsidRDefault="00A31906"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A31906" w:rsidRPr="00B80F24" w14:paraId="39F2F62C"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0FBC35FE" w14:textId="77777777" w:rsidR="00A31906" w:rsidRDefault="00A31906" w:rsidP="00B771E9">
            <w:pPr>
              <w:rPr>
                <w:rFonts w:ascii="BIZ UDゴシック" w:eastAsia="BIZ UDゴシック" w:hAnsi="BIZ UDゴシック" w:hint="eastAsia"/>
              </w:rPr>
            </w:pPr>
          </w:p>
        </w:tc>
        <w:tc>
          <w:tcPr>
            <w:tcW w:w="5363" w:type="dxa"/>
          </w:tcPr>
          <w:p w14:paraId="426FFFE1" w14:textId="25AEFC75" w:rsidR="00A31906" w:rsidRDefault="00A31906"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接地極の埋設</w:t>
            </w:r>
            <w:r w:rsidR="006B360E">
              <w:rPr>
                <w:rFonts w:ascii="BIZ UDゴシック" w:eastAsia="BIZ UDゴシック" w:hAnsi="BIZ UDゴシック" w:hint="eastAsia"/>
              </w:rPr>
              <w:t>（2.18.1）</w:t>
            </w:r>
          </w:p>
        </w:tc>
        <w:tc>
          <w:tcPr>
            <w:tcW w:w="850" w:type="dxa"/>
          </w:tcPr>
          <w:p w14:paraId="5DB833D4" w14:textId="6A9A954F" w:rsidR="00A31906" w:rsidRDefault="006B360E"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7EA924BA" w14:textId="77777777" w:rsidR="00A31906" w:rsidRPr="00B80F24" w:rsidRDefault="00A31906"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A31906" w:rsidRPr="00B80F24" w14:paraId="3CF4B854"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455A2279" w14:textId="2ACD5F8C" w:rsidR="00A31906" w:rsidRDefault="006B360E" w:rsidP="00B771E9">
            <w:pPr>
              <w:rPr>
                <w:rFonts w:ascii="BIZ UDゴシック" w:eastAsia="BIZ UDゴシック" w:hAnsi="BIZ UDゴシック" w:hint="eastAsia"/>
              </w:rPr>
            </w:pPr>
            <w:r>
              <w:rPr>
                <w:rFonts w:ascii="BIZ UDゴシック" w:eastAsia="BIZ UDゴシック" w:hAnsi="BIZ UDゴシック" w:hint="eastAsia"/>
              </w:rPr>
              <w:t>電灯設備・動力設備・電熱設備</w:t>
            </w:r>
          </w:p>
        </w:tc>
        <w:tc>
          <w:tcPr>
            <w:tcW w:w="5363" w:type="dxa"/>
          </w:tcPr>
          <w:p w14:paraId="2DE943F7" w14:textId="03E8E517" w:rsidR="00A31906" w:rsidRDefault="006B360E"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金属管、合成樹脂管、金属製可とう電線管等の敷設</w:t>
            </w:r>
            <w:r w:rsidR="00BF05C9">
              <w:rPr>
                <w:rFonts w:ascii="BIZ UDゴシック" w:eastAsia="BIZ UDゴシック" w:hAnsi="BIZ UDゴシック" w:hint="eastAsia"/>
              </w:rPr>
              <w:t>（2.2.18.1）</w:t>
            </w:r>
          </w:p>
        </w:tc>
        <w:tc>
          <w:tcPr>
            <w:tcW w:w="850" w:type="dxa"/>
          </w:tcPr>
          <w:p w14:paraId="68E1238F" w14:textId="73527158" w:rsidR="00A31906" w:rsidRDefault="006B360E"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201E1412" w14:textId="77777777" w:rsidR="00A31906" w:rsidRPr="00B80F24" w:rsidRDefault="00A31906"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A31906" w:rsidRPr="00B80F24" w14:paraId="2E196CE1"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23132C6C" w14:textId="77777777" w:rsidR="00A31906" w:rsidRDefault="00A31906" w:rsidP="00B771E9">
            <w:pPr>
              <w:rPr>
                <w:rFonts w:ascii="BIZ UDゴシック" w:eastAsia="BIZ UDゴシック" w:hAnsi="BIZ UDゴシック" w:hint="eastAsia"/>
              </w:rPr>
            </w:pPr>
          </w:p>
        </w:tc>
        <w:tc>
          <w:tcPr>
            <w:tcW w:w="5363" w:type="dxa"/>
          </w:tcPr>
          <w:p w14:paraId="319BE77A" w14:textId="5E3AB086" w:rsidR="00A31906" w:rsidRDefault="006B360E"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照明器具の取付け</w:t>
            </w:r>
            <w:r w:rsidR="00BF05C9">
              <w:rPr>
                <w:rFonts w:ascii="BIZ UDゴシック" w:eastAsia="BIZ UDゴシック" w:hAnsi="BIZ UDゴシック" w:hint="eastAsia"/>
              </w:rPr>
              <w:t>（2.2.18.1）</w:t>
            </w:r>
          </w:p>
        </w:tc>
        <w:tc>
          <w:tcPr>
            <w:tcW w:w="850" w:type="dxa"/>
          </w:tcPr>
          <w:p w14:paraId="450C0EA8" w14:textId="3CD335FA" w:rsidR="00A31906" w:rsidRDefault="006B360E"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7A9B2CFA" w14:textId="77777777" w:rsidR="00A31906" w:rsidRPr="00B80F24" w:rsidRDefault="00A31906"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A31906" w:rsidRPr="00B80F24" w14:paraId="0EB94870"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3105FAAA" w14:textId="77777777" w:rsidR="00A31906" w:rsidRDefault="00A31906" w:rsidP="00B771E9">
            <w:pPr>
              <w:rPr>
                <w:rFonts w:ascii="BIZ UDゴシック" w:eastAsia="BIZ UDゴシック" w:hAnsi="BIZ UDゴシック" w:hint="eastAsia"/>
              </w:rPr>
            </w:pPr>
          </w:p>
        </w:tc>
        <w:tc>
          <w:tcPr>
            <w:tcW w:w="5363" w:type="dxa"/>
          </w:tcPr>
          <w:p w14:paraId="4D6E1137" w14:textId="34F069FB" w:rsidR="00A31906" w:rsidRDefault="006B360E"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壁埋込盤類キャビネットの取付け</w:t>
            </w:r>
            <w:r w:rsidR="00BF05C9">
              <w:rPr>
                <w:rFonts w:ascii="BIZ UDゴシック" w:eastAsia="BIZ UDゴシック" w:hAnsi="BIZ UDゴシック" w:hint="eastAsia"/>
              </w:rPr>
              <w:t>（2.2.18.1）</w:t>
            </w:r>
          </w:p>
        </w:tc>
        <w:tc>
          <w:tcPr>
            <w:tcW w:w="850" w:type="dxa"/>
          </w:tcPr>
          <w:p w14:paraId="1297536F" w14:textId="31483ACA" w:rsidR="00A31906" w:rsidRDefault="006B360E"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526884BE" w14:textId="627B3E02" w:rsidR="00A31906" w:rsidRPr="00B80F24" w:rsidRDefault="00A31906"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6B360E" w:rsidRPr="00B80F24" w14:paraId="6E5B1EAF"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45A46F8A" w14:textId="77777777" w:rsidR="006B360E" w:rsidRDefault="006B360E" w:rsidP="00B771E9">
            <w:pPr>
              <w:rPr>
                <w:rFonts w:ascii="BIZ UDゴシック" w:eastAsia="BIZ UDゴシック" w:hAnsi="BIZ UDゴシック" w:hint="eastAsia"/>
              </w:rPr>
            </w:pPr>
          </w:p>
        </w:tc>
        <w:tc>
          <w:tcPr>
            <w:tcW w:w="5363" w:type="dxa"/>
          </w:tcPr>
          <w:p w14:paraId="5057D0B5" w14:textId="0C92F24E" w:rsidR="006B360E" w:rsidRDefault="006B360E"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主要機器及び盤類の設置</w:t>
            </w:r>
            <w:r w:rsidR="00BF05C9">
              <w:rPr>
                <w:rFonts w:ascii="BIZ UDゴシック" w:eastAsia="BIZ UDゴシック" w:hAnsi="BIZ UDゴシック" w:hint="eastAsia"/>
              </w:rPr>
              <w:t>（2.2.18.1）</w:t>
            </w:r>
          </w:p>
        </w:tc>
        <w:tc>
          <w:tcPr>
            <w:tcW w:w="850" w:type="dxa"/>
          </w:tcPr>
          <w:p w14:paraId="53EE85D8" w14:textId="3B0423E3" w:rsidR="006B360E" w:rsidRDefault="006B360E"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0091A45C" w14:textId="77777777" w:rsidR="006B360E" w:rsidRPr="00B80F24" w:rsidRDefault="006B360E"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6B360E" w:rsidRPr="00B80F24" w14:paraId="7BD438FA"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725E8842" w14:textId="77777777" w:rsidR="006B360E" w:rsidRDefault="006B360E" w:rsidP="00B771E9">
            <w:pPr>
              <w:rPr>
                <w:rFonts w:ascii="BIZ UDゴシック" w:eastAsia="BIZ UDゴシック" w:hAnsi="BIZ UDゴシック" w:hint="eastAsia"/>
              </w:rPr>
            </w:pPr>
          </w:p>
        </w:tc>
        <w:tc>
          <w:tcPr>
            <w:tcW w:w="5363" w:type="dxa"/>
          </w:tcPr>
          <w:p w14:paraId="2F9E3939" w14:textId="7C6643D8" w:rsidR="006B360E" w:rsidRDefault="006B360E"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発熱線等の敷設</w:t>
            </w:r>
            <w:r w:rsidR="00BF05C9">
              <w:rPr>
                <w:rFonts w:ascii="BIZ UDゴシック" w:eastAsia="BIZ UDゴシック" w:hAnsi="BIZ UDゴシック" w:hint="eastAsia"/>
              </w:rPr>
              <w:t>（2.2.18.1）</w:t>
            </w:r>
          </w:p>
        </w:tc>
        <w:tc>
          <w:tcPr>
            <w:tcW w:w="850" w:type="dxa"/>
          </w:tcPr>
          <w:p w14:paraId="64061340" w14:textId="28E18067" w:rsidR="006B360E" w:rsidRDefault="006B360E"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581D6C65" w14:textId="77777777" w:rsidR="006B360E" w:rsidRPr="00B80F24" w:rsidRDefault="006B360E"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6B360E" w:rsidRPr="00B80F24" w14:paraId="43DD7A97"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3298BED8" w14:textId="77777777" w:rsidR="006B360E" w:rsidRDefault="006B360E" w:rsidP="00B771E9">
            <w:pPr>
              <w:rPr>
                <w:rFonts w:ascii="BIZ UDゴシック" w:eastAsia="BIZ UDゴシック" w:hAnsi="BIZ UDゴシック" w:hint="eastAsia"/>
              </w:rPr>
            </w:pPr>
          </w:p>
        </w:tc>
        <w:tc>
          <w:tcPr>
            <w:tcW w:w="5363" w:type="dxa"/>
          </w:tcPr>
          <w:p w14:paraId="28DE382A" w14:textId="7A45A76E" w:rsidR="006B360E" w:rsidRDefault="006B360E"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発熱線等の接続及び絶縁処理</w:t>
            </w:r>
            <w:r w:rsidR="00BF05C9">
              <w:rPr>
                <w:rFonts w:ascii="BIZ UDゴシック" w:eastAsia="BIZ UDゴシック" w:hAnsi="BIZ UDゴシック" w:hint="eastAsia"/>
              </w:rPr>
              <w:t>（2.2.18.1）</w:t>
            </w:r>
          </w:p>
        </w:tc>
        <w:tc>
          <w:tcPr>
            <w:tcW w:w="850" w:type="dxa"/>
          </w:tcPr>
          <w:p w14:paraId="701D78F9" w14:textId="6E07A716" w:rsidR="006B360E" w:rsidRDefault="006B360E"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35B6E0DE" w14:textId="77777777" w:rsidR="006B360E" w:rsidRPr="00B80F24" w:rsidRDefault="006B360E"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6B360E" w:rsidRPr="00B80F24" w14:paraId="648FAD2B"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3B930B3B" w14:textId="77777777" w:rsidR="006B360E" w:rsidRDefault="006B360E" w:rsidP="00B771E9">
            <w:pPr>
              <w:rPr>
                <w:rFonts w:ascii="BIZ UDゴシック" w:eastAsia="BIZ UDゴシック" w:hAnsi="BIZ UDゴシック" w:hint="eastAsia"/>
              </w:rPr>
            </w:pPr>
          </w:p>
        </w:tc>
        <w:tc>
          <w:tcPr>
            <w:tcW w:w="5363" w:type="dxa"/>
          </w:tcPr>
          <w:p w14:paraId="1322B05A" w14:textId="5CC475A4" w:rsidR="006B360E" w:rsidRDefault="006B360E"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防火区画貫通部の耐火処理及び外壁貫通部の防水処理</w:t>
            </w:r>
            <w:r w:rsidR="00BF05C9">
              <w:rPr>
                <w:rFonts w:ascii="BIZ UDゴシック" w:eastAsia="BIZ UDゴシック" w:hAnsi="BIZ UDゴシック" w:hint="eastAsia"/>
              </w:rPr>
              <w:t>（2.2.18.1）</w:t>
            </w:r>
          </w:p>
        </w:tc>
        <w:tc>
          <w:tcPr>
            <w:tcW w:w="850" w:type="dxa"/>
          </w:tcPr>
          <w:p w14:paraId="34D41EF9" w14:textId="36A1F59F" w:rsidR="006B360E" w:rsidRDefault="006B360E"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48B50BBA" w14:textId="77777777" w:rsidR="006B360E" w:rsidRPr="00B80F24" w:rsidRDefault="006B360E"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6B360E" w:rsidRPr="00B80F24" w14:paraId="17D88560"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E7B4D21" w14:textId="77777777" w:rsidR="006B360E" w:rsidRDefault="006B360E" w:rsidP="00B771E9">
            <w:pPr>
              <w:rPr>
                <w:rFonts w:ascii="BIZ UDゴシック" w:eastAsia="BIZ UDゴシック" w:hAnsi="BIZ UDゴシック" w:hint="eastAsia"/>
              </w:rPr>
            </w:pPr>
          </w:p>
        </w:tc>
        <w:tc>
          <w:tcPr>
            <w:tcW w:w="5363" w:type="dxa"/>
          </w:tcPr>
          <w:p w14:paraId="0B4AD384" w14:textId="5D3531CD" w:rsidR="006B360E" w:rsidRDefault="006B360E"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総合調整</w:t>
            </w:r>
            <w:r w:rsidR="00BF05C9">
              <w:rPr>
                <w:rFonts w:ascii="BIZ UDゴシック" w:eastAsia="BIZ UDゴシック" w:hAnsi="BIZ UDゴシック" w:hint="eastAsia"/>
              </w:rPr>
              <w:t>（2.2.18.1）</w:t>
            </w:r>
          </w:p>
        </w:tc>
        <w:tc>
          <w:tcPr>
            <w:tcW w:w="850" w:type="dxa"/>
          </w:tcPr>
          <w:p w14:paraId="50A1316A" w14:textId="7E58ADB3" w:rsidR="006B360E" w:rsidRDefault="006B360E"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52F18DC4" w14:textId="77777777" w:rsidR="006B360E" w:rsidRPr="00B80F24" w:rsidRDefault="006B360E"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6B360E" w:rsidRPr="00B80F24" w14:paraId="0D9B4137"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69DAE4B5" w14:textId="73782E22" w:rsidR="006B360E" w:rsidRDefault="006B360E" w:rsidP="00B771E9">
            <w:pPr>
              <w:rPr>
                <w:rFonts w:ascii="BIZ UDゴシック" w:eastAsia="BIZ UDゴシック" w:hAnsi="BIZ UDゴシック" w:hint="eastAsia"/>
              </w:rPr>
            </w:pPr>
            <w:r>
              <w:rPr>
                <w:rFonts w:ascii="BIZ UDゴシック" w:eastAsia="BIZ UDゴシック" w:hAnsi="BIZ UDゴシック" w:hint="eastAsia"/>
              </w:rPr>
              <w:t>雷保護設備</w:t>
            </w:r>
          </w:p>
        </w:tc>
        <w:tc>
          <w:tcPr>
            <w:tcW w:w="5363" w:type="dxa"/>
          </w:tcPr>
          <w:p w14:paraId="0D84D41D" w14:textId="77E1EB31" w:rsidR="006B360E" w:rsidRDefault="006B360E"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受雷部の取付け</w:t>
            </w:r>
            <w:r w:rsidR="00BF05C9">
              <w:rPr>
                <w:rFonts w:ascii="BIZ UDゴシック" w:eastAsia="BIZ UDゴシック" w:hAnsi="BIZ UDゴシック" w:hint="eastAsia"/>
              </w:rPr>
              <w:t>（2.2.18.1）</w:t>
            </w:r>
          </w:p>
        </w:tc>
        <w:tc>
          <w:tcPr>
            <w:tcW w:w="850" w:type="dxa"/>
          </w:tcPr>
          <w:p w14:paraId="3BCA26A4" w14:textId="2B0C9D2C" w:rsidR="006B360E" w:rsidRDefault="006B360E"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55392DB4" w14:textId="77777777" w:rsidR="006B360E" w:rsidRPr="00B80F24" w:rsidRDefault="006B360E"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6B360E" w:rsidRPr="00B80F24" w14:paraId="092EE5C7"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2E8D3685" w14:textId="77777777" w:rsidR="006B360E" w:rsidRDefault="006B360E" w:rsidP="00B771E9">
            <w:pPr>
              <w:rPr>
                <w:rFonts w:ascii="BIZ UDゴシック" w:eastAsia="BIZ UDゴシック" w:hAnsi="BIZ UDゴシック" w:hint="eastAsia"/>
              </w:rPr>
            </w:pPr>
          </w:p>
        </w:tc>
        <w:tc>
          <w:tcPr>
            <w:tcW w:w="5363" w:type="dxa"/>
          </w:tcPr>
          <w:p w14:paraId="7A7146FB" w14:textId="3108B61B" w:rsidR="006B360E" w:rsidRDefault="006B360E"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導線の構造体への接続及び構造体相互の接続</w:t>
            </w:r>
            <w:r w:rsidR="00BF05C9">
              <w:rPr>
                <w:rFonts w:ascii="BIZ UDゴシック" w:eastAsia="BIZ UDゴシック" w:hAnsi="BIZ UDゴシック" w:hint="eastAsia"/>
              </w:rPr>
              <w:t>（2.2.18.1）</w:t>
            </w:r>
          </w:p>
        </w:tc>
        <w:tc>
          <w:tcPr>
            <w:tcW w:w="850" w:type="dxa"/>
          </w:tcPr>
          <w:p w14:paraId="66BD1400" w14:textId="1DF65F41" w:rsidR="006B360E" w:rsidRDefault="006B360E"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7EB537E9" w14:textId="77777777" w:rsidR="006B360E" w:rsidRPr="00B80F24" w:rsidRDefault="006B360E"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6B360E" w:rsidRPr="00B80F24" w14:paraId="655851EF"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77F50DBE" w14:textId="54760626" w:rsidR="006B360E" w:rsidRDefault="006B360E" w:rsidP="00B771E9">
            <w:pPr>
              <w:rPr>
                <w:rFonts w:ascii="BIZ UDゴシック" w:eastAsia="BIZ UDゴシック" w:hAnsi="BIZ UDゴシック" w:hint="eastAsia"/>
              </w:rPr>
            </w:pPr>
            <w:r>
              <w:rPr>
                <w:rFonts w:ascii="BIZ UDゴシック" w:eastAsia="BIZ UDゴシック" w:hAnsi="BIZ UDゴシック" w:hint="eastAsia"/>
              </w:rPr>
              <w:t>架空配線・地中配線</w:t>
            </w:r>
          </w:p>
        </w:tc>
        <w:tc>
          <w:tcPr>
            <w:tcW w:w="5363" w:type="dxa"/>
          </w:tcPr>
          <w:p w14:paraId="0F1D2BAC" w14:textId="363EF4AA" w:rsidR="006B360E" w:rsidRDefault="006B360E"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電柱の建柱位置及び建柱</w:t>
            </w:r>
            <w:r w:rsidR="00BF05C9">
              <w:rPr>
                <w:rFonts w:ascii="BIZ UDゴシック" w:eastAsia="BIZ UDゴシック" w:hAnsi="BIZ UDゴシック" w:hint="eastAsia"/>
              </w:rPr>
              <w:t>（2.2.18.1）</w:t>
            </w:r>
          </w:p>
        </w:tc>
        <w:tc>
          <w:tcPr>
            <w:tcW w:w="850" w:type="dxa"/>
          </w:tcPr>
          <w:p w14:paraId="6D212818" w14:textId="0FB0F1EB" w:rsidR="006B360E" w:rsidRDefault="006B360E"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2C0C0CEB" w14:textId="77777777" w:rsidR="006B360E" w:rsidRPr="00B80F24" w:rsidRDefault="006B360E"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6B360E" w:rsidRPr="00B80F24" w14:paraId="0AAE7445"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6D4F5C3" w14:textId="77777777" w:rsidR="006B360E" w:rsidRDefault="006B360E" w:rsidP="00B771E9">
            <w:pPr>
              <w:rPr>
                <w:rFonts w:ascii="BIZ UDゴシック" w:eastAsia="BIZ UDゴシック" w:hAnsi="BIZ UDゴシック" w:hint="eastAsia"/>
              </w:rPr>
            </w:pPr>
          </w:p>
        </w:tc>
        <w:tc>
          <w:tcPr>
            <w:tcW w:w="5363" w:type="dxa"/>
          </w:tcPr>
          <w:p w14:paraId="12E53972" w14:textId="283CE2D8" w:rsidR="006B360E" w:rsidRDefault="006B360E" w:rsidP="00B771E9">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地中電線路の敷設</w:t>
            </w:r>
            <w:r w:rsidR="00BF05C9">
              <w:rPr>
                <w:rFonts w:ascii="BIZ UDゴシック" w:eastAsia="BIZ UDゴシック" w:hAnsi="BIZ UDゴシック" w:hint="eastAsia"/>
              </w:rPr>
              <w:t>（2.2.18.1）</w:t>
            </w:r>
          </w:p>
        </w:tc>
        <w:tc>
          <w:tcPr>
            <w:tcW w:w="850" w:type="dxa"/>
          </w:tcPr>
          <w:p w14:paraId="7ED98AB3" w14:textId="123D8BC8" w:rsidR="006B360E" w:rsidRDefault="006B360E" w:rsidP="00B771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7AAAEF62" w14:textId="77777777" w:rsidR="006B360E" w:rsidRPr="00B80F24" w:rsidRDefault="006B360E" w:rsidP="008143E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6B360E" w:rsidRPr="00B80F24" w14:paraId="7B553246"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2479D75A" w14:textId="77777777" w:rsidR="006B360E" w:rsidRDefault="006B360E" w:rsidP="00B771E9">
            <w:pPr>
              <w:rPr>
                <w:rFonts w:ascii="BIZ UDゴシック" w:eastAsia="BIZ UDゴシック" w:hAnsi="BIZ UDゴシック" w:hint="eastAsia"/>
              </w:rPr>
            </w:pPr>
          </w:p>
        </w:tc>
        <w:tc>
          <w:tcPr>
            <w:tcW w:w="5363" w:type="dxa"/>
          </w:tcPr>
          <w:p w14:paraId="71475D27" w14:textId="42D73E14" w:rsidR="006B360E" w:rsidRDefault="006B360E" w:rsidP="00B771E9">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現場打マンホール及びハンドホールの配筋等</w:t>
            </w:r>
            <w:r w:rsidR="00BF05C9">
              <w:rPr>
                <w:rFonts w:ascii="BIZ UDゴシック" w:eastAsia="BIZ UDゴシック" w:hAnsi="BIZ UDゴシック" w:hint="eastAsia"/>
              </w:rPr>
              <w:t>（2.2.18.1）</w:t>
            </w:r>
          </w:p>
        </w:tc>
        <w:tc>
          <w:tcPr>
            <w:tcW w:w="850" w:type="dxa"/>
          </w:tcPr>
          <w:p w14:paraId="59CD951E" w14:textId="5E282F1A" w:rsidR="006B360E" w:rsidRDefault="006B360E" w:rsidP="00B771E9">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3EDE905E" w14:textId="77777777" w:rsidR="006B360E" w:rsidRPr="00B80F24" w:rsidRDefault="006B360E" w:rsidP="008143E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91D36" w:rsidRPr="00B80F24" w14:paraId="4B612212"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04025B39" w14:textId="00C1311C" w:rsidR="00D91D36" w:rsidRDefault="00D91D36" w:rsidP="00D91D36">
            <w:pPr>
              <w:rPr>
                <w:rFonts w:ascii="BIZ UDゴシック" w:eastAsia="BIZ UDゴシック" w:hAnsi="BIZ UDゴシック" w:hint="eastAsia"/>
              </w:rPr>
            </w:pPr>
            <w:r>
              <w:rPr>
                <w:rFonts w:ascii="BIZ UDゴシック" w:eastAsia="BIZ UDゴシック" w:hAnsi="BIZ UDゴシック" w:hint="eastAsia"/>
              </w:rPr>
              <w:t>受変電設備</w:t>
            </w:r>
          </w:p>
        </w:tc>
        <w:tc>
          <w:tcPr>
            <w:tcW w:w="5363" w:type="dxa"/>
          </w:tcPr>
          <w:p w14:paraId="69724BE8" w14:textId="67B83C44" w:rsidR="00D91D36" w:rsidRDefault="00D91D36" w:rsidP="00D91D36">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基礎の位置、地業、配筋等（3.2.3.1）</w:t>
            </w:r>
          </w:p>
        </w:tc>
        <w:tc>
          <w:tcPr>
            <w:tcW w:w="850" w:type="dxa"/>
          </w:tcPr>
          <w:p w14:paraId="60D6F7F1" w14:textId="72635DE0" w:rsidR="00D91D36"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31F2D1A3" w14:textId="77777777" w:rsidR="00D91D36" w:rsidRPr="00B80F24"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D91D36" w:rsidRPr="00B80F24" w14:paraId="16A4F58D"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2D5185EC" w14:textId="77777777" w:rsidR="00D91D36" w:rsidRDefault="00D91D36" w:rsidP="00D91D36">
            <w:pPr>
              <w:rPr>
                <w:rFonts w:ascii="BIZ UDゴシック" w:eastAsia="BIZ UDゴシック" w:hAnsi="BIZ UDゴシック" w:hint="eastAsia"/>
              </w:rPr>
            </w:pPr>
          </w:p>
        </w:tc>
        <w:tc>
          <w:tcPr>
            <w:tcW w:w="5363" w:type="dxa"/>
          </w:tcPr>
          <w:p w14:paraId="2B8B8547" w14:textId="22BC9B22" w:rsidR="00D91D36" w:rsidRDefault="00D91D36" w:rsidP="00D91D36">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基礎ボルトの位置及び取付け</w:t>
            </w:r>
            <w:r>
              <w:rPr>
                <w:rFonts w:ascii="BIZ UDゴシック" w:eastAsia="BIZ UDゴシック" w:hAnsi="BIZ UDゴシック" w:hint="eastAsia"/>
              </w:rPr>
              <w:t>（3.2.3.1）</w:t>
            </w:r>
          </w:p>
        </w:tc>
        <w:tc>
          <w:tcPr>
            <w:tcW w:w="850" w:type="dxa"/>
          </w:tcPr>
          <w:p w14:paraId="2284C6C4" w14:textId="037C614D" w:rsidR="00D91D36"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5ACA1C1A" w14:textId="77777777" w:rsidR="00D91D36" w:rsidRPr="00B80F24"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91D36" w:rsidRPr="00B80F24" w14:paraId="71F87308"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586CC9A" w14:textId="77777777" w:rsidR="00D91D36" w:rsidRDefault="00D91D36" w:rsidP="00D91D36">
            <w:pPr>
              <w:rPr>
                <w:rFonts w:ascii="BIZ UDゴシック" w:eastAsia="BIZ UDゴシック" w:hAnsi="BIZ UDゴシック" w:hint="eastAsia"/>
              </w:rPr>
            </w:pPr>
          </w:p>
        </w:tc>
        <w:tc>
          <w:tcPr>
            <w:tcW w:w="5363" w:type="dxa"/>
          </w:tcPr>
          <w:p w14:paraId="7F641CD0" w14:textId="38981B21" w:rsidR="00D91D36" w:rsidRDefault="00D91D36" w:rsidP="00D91D36">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主要機器及び盤類の設置</w:t>
            </w:r>
            <w:r>
              <w:rPr>
                <w:rFonts w:ascii="BIZ UDゴシック" w:eastAsia="BIZ UDゴシック" w:hAnsi="BIZ UDゴシック" w:hint="eastAsia"/>
              </w:rPr>
              <w:t>（3.2.3.1）</w:t>
            </w:r>
          </w:p>
        </w:tc>
        <w:tc>
          <w:tcPr>
            <w:tcW w:w="850" w:type="dxa"/>
          </w:tcPr>
          <w:p w14:paraId="3EB2633B" w14:textId="79A4E519" w:rsidR="00D91D36"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5C959816" w14:textId="77777777" w:rsidR="00D91D36" w:rsidRPr="00B80F24"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D91D36" w:rsidRPr="00B80F24" w14:paraId="308C4B42"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3A1E1E16" w14:textId="77777777" w:rsidR="00D91D36" w:rsidRDefault="00D91D36" w:rsidP="00D91D36">
            <w:pPr>
              <w:rPr>
                <w:rFonts w:ascii="BIZ UDゴシック" w:eastAsia="BIZ UDゴシック" w:hAnsi="BIZ UDゴシック" w:hint="eastAsia"/>
              </w:rPr>
            </w:pPr>
          </w:p>
        </w:tc>
        <w:tc>
          <w:tcPr>
            <w:tcW w:w="5363" w:type="dxa"/>
          </w:tcPr>
          <w:p w14:paraId="3074F8CD" w14:textId="3E55882C" w:rsidR="00D91D36" w:rsidRDefault="00D91D36" w:rsidP="00D91D36">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金属管、合成樹脂管、金属製可とう電線管等の敷設（3.2.3.1）</w:t>
            </w:r>
          </w:p>
        </w:tc>
        <w:tc>
          <w:tcPr>
            <w:tcW w:w="850" w:type="dxa"/>
          </w:tcPr>
          <w:p w14:paraId="12799CE7" w14:textId="7456FF08" w:rsidR="00D91D36"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5E8507E2" w14:textId="77777777" w:rsidR="00D91D36" w:rsidRPr="00B80F24"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91D36" w:rsidRPr="00B80F24" w14:paraId="65D5F92D"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52D5A22D" w14:textId="77777777" w:rsidR="00D91D36" w:rsidRDefault="00D91D36" w:rsidP="00D91D36">
            <w:pPr>
              <w:rPr>
                <w:rFonts w:ascii="BIZ UDゴシック" w:eastAsia="BIZ UDゴシック" w:hAnsi="BIZ UDゴシック" w:hint="eastAsia"/>
              </w:rPr>
            </w:pPr>
          </w:p>
        </w:tc>
        <w:tc>
          <w:tcPr>
            <w:tcW w:w="5363" w:type="dxa"/>
          </w:tcPr>
          <w:p w14:paraId="68BB84D7" w14:textId="7255C8E3" w:rsidR="00D91D36" w:rsidRDefault="00D91D36" w:rsidP="00D91D36">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電線・ケーブルの敷設</w:t>
            </w:r>
            <w:r>
              <w:rPr>
                <w:rFonts w:ascii="BIZ UDゴシック" w:eastAsia="BIZ UDゴシック" w:hAnsi="BIZ UDゴシック" w:hint="eastAsia"/>
              </w:rPr>
              <w:t>（3.2.3.1）</w:t>
            </w:r>
          </w:p>
        </w:tc>
        <w:tc>
          <w:tcPr>
            <w:tcW w:w="850" w:type="dxa"/>
          </w:tcPr>
          <w:p w14:paraId="7CE42CE7" w14:textId="05B87670" w:rsidR="00D91D36"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589BA356" w14:textId="77777777" w:rsidR="00D91D36" w:rsidRPr="00B80F24"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D91D36" w:rsidRPr="00B80F24" w14:paraId="611BA421"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64743B16" w14:textId="77777777" w:rsidR="00D91D36" w:rsidRDefault="00D91D36" w:rsidP="00D91D36">
            <w:pPr>
              <w:rPr>
                <w:rFonts w:ascii="BIZ UDゴシック" w:eastAsia="BIZ UDゴシック" w:hAnsi="BIZ UDゴシック" w:hint="eastAsia"/>
              </w:rPr>
            </w:pPr>
          </w:p>
        </w:tc>
        <w:tc>
          <w:tcPr>
            <w:tcW w:w="5363" w:type="dxa"/>
          </w:tcPr>
          <w:p w14:paraId="5A0BA9A9" w14:textId="6008A28D" w:rsidR="00D91D36" w:rsidRDefault="00D91D36" w:rsidP="00D91D36">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電線・ケーブル相互の接続及び端末処理</w:t>
            </w:r>
            <w:r>
              <w:rPr>
                <w:rFonts w:ascii="BIZ UDゴシック" w:eastAsia="BIZ UDゴシック" w:hAnsi="BIZ UDゴシック" w:hint="eastAsia"/>
              </w:rPr>
              <w:t>（3.2.3.1）</w:t>
            </w:r>
          </w:p>
        </w:tc>
        <w:tc>
          <w:tcPr>
            <w:tcW w:w="850" w:type="dxa"/>
          </w:tcPr>
          <w:p w14:paraId="0C789D1A" w14:textId="3188F0E7" w:rsidR="00D91D36"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0A2FA6B8" w14:textId="77777777" w:rsidR="00D91D36" w:rsidRPr="00B80F24"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91D36" w:rsidRPr="00B80F24" w14:paraId="64FE3D1B"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42C4C24B" w14:textId="77777777" w:rsidR="00D91D36" w:rsidRDefault="00D91D36" w:rsidP="00D91D36">
            <w:pPr>
              <w:rPr>
                <w:rFonts w:ascii="BIZ UDゴシック" w:eastAsia="BIZ UDゴシック" w:hAnsi="BIZ UDゴシック" w:hint="eastAsia"/>
              </w:rPr>
            </w:pPr>
          </w:p>
        </w:tc>
        <w:tc>
          <w:tcPr>
            <w:tcW w:w="5363" w:type="dxa"/>
          </w:tcPr>
          <w:p w14:paraId="115E89AC" w14:textId="4650DF40" w:rsidR="00D91D36" w:rsidRDefault="00D91D36" w:rsidP="00D91D36">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同上接続部の絶縁処理（3.2.3.1）</w:t>
            </w:r>
          </w:p>
        </w:tc>
        <w:tc>
          <w:tcPr>
            <w:tcW w:w="850" w:type="dxa"/>
          </w:tcPr>
          <w:p w14:paraId="72D43777" w14:textId="60FA4CCF" w:rsidR="00D91D36"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5260C1F9" w14:textId="77777777" w:rsidR="00D91D36" w:rsidRPr="00B80F24"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D91D36" w:rsidRPr="00B80F24" w14:paraId="0FC40AE6"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71F3DB86" w14:textId="77777777" w:rsidR="00D91D36" w:rsidRDefault="00D91D36" w:rsidP="00D91D36">
            <w:pPr>
              <w:rPr>
                <w:rFonts w:ascii="BIZ UDゴシック" w:eastAsia="BIZ UDゴシック" w:hAnsi="BIZ UDゴシック" w:hint="eastAsia"/>
              </w:rPr>
            </w:pPr>
          </w:p>
        </w:tc>
        <w:tc>
          <w:tcPr>
            <w:tcW w:w="5363" w:type="dxa"/>
          </w:tcPr>
          <w:p w14:paraId="333998CB" w14:textId="279186E6" w:rsidR="00D91D36" w:rsidRDefault="00D91D36" w:rsidP="00D91D36">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電線・ケーブルの機器への接続</w:t>
            </w:r>
            <w:r>
              <w:rPr>
                <w:rFonts w:ascii="BIZ UDゴシック" w:eastAsia="BIZ UDゴシック" w:hAnsi="BIZ UDゴシック" w:hint="eastAsia"/>
              </w:rPr>
              <w:t>（3.2.3.1）</w:t>
            </w:r>
          </w:p>
        </w:tc>
        <w:tc>
          <w:tcPr>
            <w:tcW w:w="850" w:type="dxa"/>
          </w:tcPr>
          <w:p w14:paraId="43A779FD" w14:textId="22BBC9CB" w:rsidR="00D91D36"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0AFFBB60" w14:textId="77777777" w:rsidR="00D91D36" w:rsidRPr="00B80F24"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91D36" w:rsidRPr="00B80F24" w14:paraId="3BC30872"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361CB044" w14:textId="77777777" w:rsidR="00D91D36" w:rsidRDefault="00D91D36" w:rsidP="00D91D36">
            <w:pPr>
              <w:rPr>
                <w:rFonts w:ascii="BIZ UDゴシック" w:eastAsia="BIZ UDゴシック" w:hAnsi="BIZ UDゴシック" w:hint="eastAsia"/>
              </w:rPr>
            </w:pPr>
          </w:p>
        </w:tc>
        <w:tc>
          <w:tcPr>
            <w:tcW w:w="5363" w:type="dxa"/>
          </w:tcPr>
          <w:p w14:paraId="05A2E2F2" w14:textId="3D7E1AF2" w:rsidR="00D91D36" w:rsidRDefault="00D91D36" w:rsidP="00D91D36">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防火区画貫通部の耐火処理及び外壁貫通部の防水処理（3.2.3.1）</w:t>
            </w:r>
          </w:p>
        </w:tc>
        <w:tc>
          <w:tcPr>
            <w:tcW w:w="850" w:type="dxa"/>
          </w:tcPr>
          <w:p w14:paraId="54E900E8" w14:textId="3CD04676" w:rsidR="00D91D36"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09D49775" w14:textId="77777777" w:rsidR="00D91D36" w:rsidRPr="00B80F24"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D91D36" w:rsidRPr="00B80F24" w14:paraId="2C681A10"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18D7180A" w14:textId="77777777" w:rsidR="00D91D36" w:rsidRDefault="00D91D36" w:rsidP="00D91D36">
            <w:pPr>
              <w:rPr>
                <w:rFonts w:ascii="BIZ UDゴシック" w:eastAsia="BIZ UDゴシック" w:hAnsi="BIZ UDゴシック" w:hint="eastAsia"/>
              </w:rPr>
            </w:pPr>
          </w:p>
        </w:tc>
        <w:tc>
          <w:tcPr>
            <w:tcW w:w="5363" w:type="dxa"/>
          </w:tcPr>
          <w:p w14:paraId="0EC1F394" w14:textId="14F0E792" w:rsidR="00D91D36" w:rsidRDefault="00D91D36" w:rsidP="00D91D36">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接地極の埋設</w:t>
            </w:r>
            <w:r>
              <w:rPr>
                <w:rFonts w:ascii="BIZ UDゴシック" w:eastAsia="BIZ UDゴシック" w:hAnsi="BIZ UDゴシック" w:hint="eastAsia"/>
              </w:rPr>
              <w:t>（3.2.3.1）</w:t>
            </w:r>
          </w:p>
        </w:tc>
        <w:tc>
          <w:tcPr>
            <w:tcW w:w="850" w:type="dxa"/>
          </w:tcPr>
          <w:p w14:paraId="41AA343B" w14:textId="2FF4390C" w:rsidR="00D91D36"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39A28F81" w14:textId="77777777" w:rsidR="00D91D36" w:rsidRPr="00B80F24"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91D36" w:rsidRPr="00B80F24" w14:paraId="490F7DB0"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59D0B06A" w14:textId="77777777" w:rsidR="00D91D36" w:rsidRDefault="00D91D36" w:rsidP="00D91D36">
            <w:pPr>
              <w:rPr>
                <w:rFonts w:ascii="BIZ UDゴシック" w:eastAsia="BIZ UDゴシック" w:hAnsi="BIZ UDゴシック" w:hint="eastAsia"/>
              </w:rPr>
            </w:pPr>
          </w:p>
        </w:tc>
        <w:tc>
          <w:tcPr>
            <w:tcW w:w="5363" w:type="dxa"/>
          </w:tcPr>
          <w:p w14:paraId="360CAB00" w14:textId="78F0807C" w:rsidR="00D91D36" w:rsidRDefault="00D91D36" w:rsidP="00D91D36">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総合調整</w:t>
            </w:r>
            <w:r>
              <w:rPr>
                <w:rFonts w:ascii="BIZ UDゴシック" w:eastAsia="BIZ UDゴシック" w:hAnsi="BIZ UDゴシック" w:hint="eastAsia"/>
              </w:rPr>
              <w:t>（3.2.3.1）</w:t>
            </w:r>
          </w:p>
        </w:tc>
        <w:tc>
          <w:tcPr>
            <w:tcW w:w="850" w:type="dxa"/>
          </w:tcPr>
          <w:p w14:paraId="1F08E656" w14:textId="66418528" w:rsidR="00D91D36"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337921B9" w14:textId="77777777" w:rsidR="00D91D36" w:rsidRPr="00B80F24"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D91D36" w:rsidRPr="00B80F24" w14:paraId="071F450F"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264C3BB0" w14:textId="031F9111" w:rsidR="00D91D36" w:rsidRDefault="00C0564A" w:rsidP="00D91D36">
            <w:pPr>
              <w:rPr>
                <w:rFonts w:ascii="BIZ UDゴシック" w:eastAsia="BIZ UDゴシック" w:hAnsi="BIZ UDゴシック" w:hint="eastAsia"/>
              </w:rPr>
            </w:pPr>
            <w:r>
              <w:rPr>
                <w:rFonts w:ascii="BIZ UDゴシック" w:eastAsia="BIZ UDゴシック" w:hAnsi="BIZ UDゴシック" w:hint="eastAsia"/>
              </w:rPr>
              <w:t>電力貯蔵設備</w:t>
            </w:r>
          </w:p>
        </w:tc>
        <w:tc>
          <w:tcPr>
            <w:tcW w:w="5363" w:type="dxa"/>
          </w:tcPr>
          <w:p w14:paraId="559A875C" w14:textId="2999E29A" w:rsidR="00D91D36" w:rsidRDefault="00D91D36" w:rsidP="00D91D36">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基礎ボルトの位置及び取付け（</w:t>
            </w:r>
            <w:r w:rsidR="00C0564A">
              <w:rPr>
                <w:rFonts w:ascii="BIZ UDゴシック" w:eastAsia="BIZ UDゴシック" w:hAnsi="BIZ UDゴシック" w:hint="eastAsia"/>
              </w:rPr>
              <w:t>4</w:t>
            </w:r>
            <w:r>
              <w:rPr>
                <w:rFonts w:ascii="BIZ UDゴシック" w:eastAsia="BIZ UDゴシック" w:hAnsi="BIZ UDゴシック" w:hint="eastAsia"/>
              </w:rPr>
              <w:t>.2.3.1）</w:t>
            </w:r>
          </w:p>
        </w:tc>
        <w:tc>
          <w:tcPr>
            <w:tcW w:w="850" w:type="dxa"/>
          </w:tcPr>
          <w:p w14:paraId="2447A5A5" w14:textId="4D9B88B4" w:rsidR="00D91D36"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6BAA80E2" w14:textId="77777777" w:rsidR="00D91D36" w:rsidRPr="00B80F24"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91D36" w:rsidRPr="00B80F24" w14:paraId="1A14C4B8"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923D906" w14:textId="77777777" w:rsidR="00D91D36" w:rsidRDefault="00D91D36" w:rsidP="00D91D36">
            <w:pPr>
              <w:rPr>
                <w:rFonts w:ascii="BIZ UDゴシック" w:eastAsia="BIZ UDゴシック" w:hAnsi="BIZ UDゴシック" w:hint="eastAsia"/>
              </w:rPr>
            </w:pPr>
          </w:p>
        </w:tc>
        <w:tc>
          <w:tcPr>
            <w:tcW w:w="5363" w:type="dxa"/>
          </w:tcPr>
          <w:p w14:paraId="1F49BB76" w14:textId="155DBD48" w:rsidR="00D91D36" w:rsidRDefault="00D91D36" w:rsidP="00D91D36">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主要機器及び盤類の設置</w:t>
            </w:r>
            <w:r w:rsidR="00C0564A">
              <w:rPr>
                <w:rFonts w:ascii="BIZ UDゴシック" w:eastAsia="BIZ UDゴシック" w:hAnsi="BIZ UDゴシック" w:hint="eastAsia"/>
              </w:rPr>
              <w:t>（4.2.3.1）</w:t>
            </w:r>
          </w:p>
        </w:tc>
        <w:tc>
          <w:tcPr>
            <w:tcW w:w="850" w:type="dxa"/>
          </w:tcPr>
          <w:p w14:paraId="6AA95024" w14:textId="013F8983" w:rsidR="00D91D36"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7C7470B5" w14:textId="77777777" w:rsidR="00D91D36" w:rsidRPr="00B80F24"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D91D36" w:rsidRPr="00B80F24" w14:paraId="6AF10E7B"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7792F880" w14:textId="77777777" w:rsidR="00D91D36" w:rsidRDefault="00D91D36" w:rsidP="00D91D36">
            <w:pPr>
              <w:rPr>
                <w:rFonts w:ascii="BIZ UDゴシック" w:eastAsia="BIZ UDゴシック" w:hAnsi="BIZ UDゴシック" w:hint="eastAsia"/>
              </w:rPr>
            </w:pPr>
          </w:p>
        </w:tc>
        <w:tc>
          <w:tcPr>
            <w:tcW w:w="5363" w:type="dxa"/>
          </w:tcPr>
          <w:p w14:paraId="5C544BB9" w14:textId="6D948410" w:rsidR="00D91D36" w:rsidRDefault="00D91D36" w:rsidP="00D91D36">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金属管、合成樹脂管、金属製可とう電線管等の敷設</w:t>
            </w:r>
            <w:r w:rsidR="00C0564A">
              <w:rPr>
                <w:rFonts w:ascii="BIZ UDゴシック" w:eastAsia="BIZ UDゴシック" w:hAnsi="BIZ UDゴシック" w:hint="eastAsia"/>
              </w:rPr>
              <w:t>（4.2.3.1）</w:t>
            </w:r>
          </w:p>
        </w:tc>
        <w:tc>
          <w:tcPr>
            <w:tcW w:w="850" w:type="dxa"/>
          </w:tcPr>
          <w:p w14:paraId="28E9D08D" w14:textId="7DAACB1D" w:rsidR="00D91D36"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2CF26A9F" w14:textId="77777777" w:rsidR="00D91D36" w:rsidRPr="00B80F24"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91D36" w:rsidRPr="00B80F24" w14:paraId="032CCD98"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71F1AB81" w14:textId="77777777" w:rsidR="00D91D36" w:rsidRDefault="00D91D36" w:rsidP="00D91D36">
            <w:pPr>
              <w:rPr>
                <w:rFonts w:ascii="BIZ UDゴシック" w:eastAsia="BIZ UDゴシック" w:hAnsi="BIZ UDゴシック" w:hint="eastAsia"/>
              </w:rPr>
            </w:pPr>
          </w:p>
        </w:tc>
        <w:tc>
          <w:tcPr>
            <w:tcW w:w="5363" w:type="dxa"/>
          </w:tcPr>
          <w:p w14:paraId="5F4D703E" w14:textId="678A3C2D" w:rsidR="00D91D36" w:rsidRDefault="00D91D36" w:rsidP="00D91D36">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電線・ケーブルの敷設</w:t>
            </w:r>
            <w:r w:rsidR="00C0564A">
              <w:rPr>
                <w:rFonts w:ascii="BIZ UDゴシック" w:eastAsia="BIZ UDゴシック" w:hAnsi="BIZ UDゴシック" w:hint="eastAsia"/>
              </w:rPr>
              <w:t>（4.2.3.1）</w:t>
            </w:r>
          </w:p>
        </w:tc>
        <w:tc>
          <w:tcPr>
            <w:tcW w:w="850" w:type="dxa"/>
          </w:tcPr>
          <w:p w14:paraId="38D7E872" w14:textId="417B9084" w:rsidR="00D91D36"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4DFD22CC" w14:textId="77777777" w:rsidR="00D91D36" w:rsidRPr="00B80F24"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D91D36" w:rsidRPr="00B80F24" w14:paraId="27EDA2A4"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2D5393C7" w14:textId="77777777" w:rsidR="00D91D36" w:rsidRDefault="00D91D36" w:rsidP="00D91D36">
            <w:pPr>
              <w:rPr>
                <w:rFonts w:ascii="BIZ UDゴシック" w:eastAsia="BIZ UDゴシック" w:hAnsi="BIZ UDゴシック" w:hint="eastAsia"/>
              </w:rPr>
            </w:pPr>
          </w:p>
        </w:tc>
        <w:tc>
          <w:tcPr>
            <w:tcW w:w="5363" w:type="dxa"/>
          </w:tcPr>
          <w:p w14:paraId="7A5915E7" w14:textId="08CB8814" w:rsidR="00D91D36" w:rsidRDefault="00D91D36" w:rsidP="00D91D36">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電線・ケーブル相互の接続及び端末処理</w:t>
            </w:r>
            <w:r w:rsidR="00C0564A">
              <w:rPr>
                <w:rFonts w:ascii="BIZ UDゴシック" w:eastAsia="BIZ UDゴシック" w:hAnsi="BIZ UDゴシック" w:hint="eastAsia"/>
              </w:rPr>
              <w:t>（4.2.3.1）</w:t>
            </w:r>
          </w:p>
        </w:tc>
        <w:tc>
          <w:tcPr>
            <w:tcW w:w="850" w:type="dxa"/>
          </w:tcPr>
          <w:p w14:paraId="46AA2C3D" w14:textId="290F9F39" w:rsidR="00D91D36"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096FFA9A" w14:textId="77777777" w:rsidR="00D91D36" w:rsidRPr="00B80F24"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91D36" w:rsidRPr="00B80F24" w14:paraId="612B15FB"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054E2CD0" w14:textId="77777777" w:rsidR="00D91D36" w:rsidRDefault="00D91D36" w:rsidP="00D91D36">
            <w:pPr>
              <w:rPr>
                <w:rFonts w:ascii="BIZ UDゴシック" w:eastAsia="BIZ UDゴシック" w:hAnsi="BIZ UDゴシック" w:hint="eastAsia"/>
              </w:rPr>
            </w:pPr>
          </w:p>
        </w:tc>
        <w:tc>
          <w:tcPr>
            <w:tcW w:w="5363" w:type="dxa"/>
          </w:tcPr>
          <w:p w14:paraId="2319CA7B" w14:textId="638B809D" w:rsidR="00D91D36" w:rsidRDefault="00D91D36" w:rsidP="00D91D36">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同上接続部の絶縁処理</w:t>
            </w:r>
            <w:r w:rsidR="00C0564A">
              <w:rPr>
                <w:rFonts w:ascii="BIZ UDゴシック" w:eastAsia="BIZ UDゴシック" w:hAnsi="BIZ UDゴシック" w:hint="eastAsia"/>
              </w:rPr>
              <w:t>（4.2.3.1）</w:t>
            </w:r>
          </w:p>
        </w:tc>
        <w:tc>
          <w:tcPr>
            <w:tcW w:w="850" w:type="dxa"/>
          </w:tcPr>
          <w:p w14:paraId="2F799CE3" w14:textId="43AB52F0" w:rsidR="00D91D36"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67847FE3" w14:textId="77777777" w:rsidR="00D91D36" w:rsidRPr="00B80F24"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D91D36" w:rsidRPr="00B80F24" w14:paraId="26D858EF"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29C4C995" w14:textId="77777777" w:rsidR="00D91D36" w:rsidRDefault="00D91D36" w:rsidP="00D91D36">
            <w:pPr>
              <w:rPr>
                <w:rFonts w:ascii="BIZ UDゴシック" w:eastAsia="BIZ UDゴシック" w:hAnsi="BIZ UDゴシック" w:hint="eastAsia"/>
              </w:rPr>
            </w:pPr>
          </w:p>
        </w:tc>
        <w:tc>
          <w:tcPr>
            <w:tcW w:w="5363" w:type="dxa"/>
          </w:tcPr>
          <w:p w14:paraId="7D7626AD" w14:textId="7ACD891F" w:rsidR="00D91D36" w:rsidRDefault="00D91D36" w:rsidP="00D91D36">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電線・ケーブルの機器への接続</w:t>
            </w:r>
            <w:r w:rsidR="00C0564A">
              <w:rPr>
                <w:rFonts w:ascii="BIZ UDゴシック" w:eastAsia="BIZ UDゴシック" w:hAnsi="BIZ UDゴシック" w:hint="eastAsia"/>
              </w:rPr>
              <w:t>（4.2.3.1）</w:t>
            </w:r>
          </w:p>
        </w:tc>
        <w:tc>
          <w:tcPr>
            <w:tcW w:w="850" w:type="dxa"/>
          </w:tcPr>
          <w:p w14:paraId="38B6BAFA" w14:textId="12DD085A" w:rsidR="00D91D36"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552FD3AC" w14:textId="77777777" w:rsidR="00D91D36" w:rsidRPr="00B80F24"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91D36" w:rsidRPr="00B80F24" w14:paraId="0EAD80E8"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23946125" w14:textId="77777777" w:rsidR="00D91D36" w:rsidRDefault="00D91D36" w:rsidP="00D91D36">
            <w:pPr>
              <w:rPr>
                <w:rFonts w:ascii="BIZ UDゴシック" w:eastAsia="BIZ UDゴシック" w:hAnsi="BIZ UDゴシック" w:hint="eastAsia"/>
              </w:rPr>
            </w:pPr>
          </w:p>
        </w:tc>
        <w:tc>
          <w:tcPr>
            <w:tcW w:w="5363" w:type="dxa"/>
          </w:tcPr>
          <w:p w14:paraId="0E5F9A1E" w14:textId="6FB6471C" w:rsidR="00D91D36" w:rsidRDefault="00D91D36" w:rsidP="00D91D36">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防火区画貫通部の耐火処理及び外壁貫通部の防水処理</w:t>
            </w:r>
            <w:r w:rsidR="00C0564A">
              <w:rPr>
                <w:rFonts w:ascii="BIZ UDゴシック" w:eastAsia="BIZ UDゴシック" w:hAnsi="BIZ UDゴシック" w:hint="eastAsia"/>
              </w:rPr>
              <w:t>（4.2.3.1）</w:t>
            </w:r>
          </w:p>
        </w:tc>
        <w:tc>
          <w:tcPr>
            <w:tcW w:w="850" w:type="dxa"/>
          </w:tcPr>
          <w:p w14:paraId="04A823EE" w14:textId="287794DC" w:rsidR="00D91D36"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41770953" w14:textId="77777777" w:rsidR="00D91D36" w:rsidRPr="00B80F24"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D91D36" w:rsidRPr="00B80F24" w14:paraId="1F0FE810"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2ACA4CC6" w14:textId="77777777" w:rsidR="00D91D36" w:rsidRDefault="00D91D36" w:rsidP="00D91D36">
            <w:pPr>
              <w:rPr>
                <w:rFonts w:ascii="BIZ UDゴシック" w:eastAsia="BIZ UDゴシック" w:hAnsi="BIZ UDゴシック" w:hint="eastAsia"/>
              </w:rPr>
            </w:pPr>
          </w:p>
        </w:tc>
        <w:tc>
          <w:tcPr>
            <w:tcW w:w="5363" w:type="dxa"/>
          </w:tcPr>
          <w:p w14:paraId="2DF0201F" w14:textId="7E6863F4" w:rsidR="00D91D36" w:rsidRDefault="00D91D36" w:rsidP="00D91D36">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接地極の埋設</w:t>
            </w:r>
            <w:r w:rsidR="00C0564A">
              <w:rPr>
                <w:rFonts w:ascii="BIZ UDゴシック" w:eastAsia="BIZ UDゴシック" w:hAnsi="BIZ UDゴシック" w:hint="eastAsia"/>
              </w:rPr>
              <w:t>（4.2.3.1）</w:t>
            </w:r>
          </w:p>
        </w:tc>
        <w:tc>
          <w:tcPr>
            <w:tcW w:w="850" w:type="dxa"/>
          </w:tcPr>
          <w:p w14:paraId="700D1715" w14:textId="6BDA8E55" w:rsidR="00D91D36"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413B67F5" w14:textId="77777777" w:rsidR="00D91D36" w:rsidRPr="00B80F24" w:rsidRDefault="00D91D36" w:rsidP="00D91D36">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D91D36" w:rsidRPr="00B80F24" w14:paraId="02B64FB5"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70CD2A6C" w14:textId="77777777" w:rsidR="00D91D36" w:rsidRDefault="00D91D36" w:rsidP="00D91D36">
            <w:pPr>
              <w:rPr>
                <w:rFonts w:ascii="BIZ UDゴシック" w:eastAsia="BIZ UDゴシック" w:hAnsi="BIZ UDゴシック" w:hint="eastAsia"/>
              </w:rPr>
            </w:pPr>
          </w:p>
        </w:tc>
        <w:tc>
          <w:tcPr>
            <w:tcW w:w="5363" w:type="dxa"/>
          </w:tcPr>
          <w:p w14:paraId="09E16CA5" w14:textId="271C73B9" w:rsidR="00D91D36" w:rsidRDefault="00D91D36" w:rsidP="00D91D36">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総合調整（3.2.3.1）</w:t>
            </w:r>
          </w:p>
        </w:tc>
        <w:tc>
          <w:tcPr>
            <w:tcW w:w="850" w:type="dxa"/>
          </w:tcPr>
          <w:p w14:paraId="2811AFB7" w14:textId="0990570E" w:rsidR="00D91D36"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498EB4AE" w14:textId="77777777" w:rsidR="00D91D36" w:rsidRPr="00B80F24" w:rsidRDefault="00D91D36" w:rsidP="00D91D36">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0564A" w:rsidRPr="00B80F24" w14:paraId="4F3D5CE4"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53AFB34B" w14:textId="2680FCA0" w:rsidR="00C0564A" w:rsidRDefault="00C0564A" w:rsidP="00C0564A">
            <w:pPr>
              <w:rPr>
                <w:rFonts w:ascii="BIZ UDゴシック" w:eastAsia="BIZ UDゴシック" w:hAnsi="BIZ UDゴシック" w:hint="eastAsia"/>
              </w:rPr>
            </w:pPr>
            <w:r>
              <w:rPr>
                <w:rFonts w:ascii="BIZ UDゴシック" w:eastAsia="BIZ UDゴシック" w:hAnsi="BIZ UDゴシック" w:hint="eastAsia"/>
              </w:rPr>
              <w:t>発電設備</w:t>
            </w:r>
          </w:p>
        </w:tc>
        <w:tc>
          <w:tcPr>
            <w:tcW w:w="5363" w:type="dxa"/>
          </w:tcPr>
          <w:p w14:paraId="167E1818" w14:textId="1C744BAF" w:rsidR="00C0564A" w:rsidRDefault="00C0564A" w:rsidP="00C0564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基礎の位置、地業、配筋等（</w:t>
            </w:r>
            <w:r>
              <w:rPr>
                <w:rFonts w:ascii="BIZ UDゴシック" w:eastAsia="BIZ UDゴシック" w:hAnsi="BIZ UDゴシック" w:hint="eastAsia"/>
              </w:rPr>
              <w:t>5.2.7.1</w:t>
            </w:r>
            <w:r>
              <w:rPr>
                <w:rFonts w:ascii="BIZ UDゴシック" w:eastAsia="BIZ UDゴシック" w:hAnsi="BIZ UDゴシック" w:hint="eastAsia"/>
              </w:rPr>
              <w:t>）</w:t>
            </w:r>
          </w:p>
        </w:tc>
        <w:tc>
          <w:tcPr>
            <w:tcW w:w="850" w:type="dxa"/>
          </w:tcPr>
          <w:p w14:paraId="7E6F1C65" w14:textId="6575FA7E" w:rsidR="00C0564A"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07A13A11" w14:textId="77777777" w:rsidR="00C0564A" w:rsidRPr="00B80F24"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0564A" w:rsidRPr="00B80F24" w14:paraId="2D7AAD3E"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4A096E09" w14:textId="77777777" w:rsidR="00C0564A" w:rsidRDefault="00C0564A" w:rsidP="00C0564A">
            <w:pPr>
              <w:rPr>
                <w:rFonts w:ascii="BIZ UDゴシック" w:eastAsia="BIZ UDゴシック" w:hAnsi="BIZ UDゴシック" w:hint="eastAsia"/>
              </w:rPr>
            </w:pPr>
          </w:p>
        </w:tc>
        <w:tc>
          <w:tcPr>
            <w:tcW w:w="5363" w:type="dxa"/>
          </w:tcPr>
          <w:p w14:paraId="66CF3672" w14:textId="0C9EC30E" w:rsidR="00C0564A" w:rsidRDefault="00C0564A" w:rsidP="00C0564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基礎ボルトの位置及び取付け（5.2.7.1）</w:t>
            </w:r>
          </w:p>
        </w:tc>
        <w:tc>
          <w:tcPr>
            <w:tcW w:w="850" w:type="dxa"/>
          </w:tcPr>
          <w:p w14:paraId="366891D3" w14:textId="11781947" w:rsidR="00C0564A"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64AF2065" w14:textId="77777777" w:rsidR="00C0564A" w:rsidRPr="00B80F24"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0564A" w:rsidRPr="00B80F24" w14:paraId="2F3D0A99"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59F77E49" w14:textId="77777777" w:rsidR="00C0564A" w:rsidRDefault="00C0564A" w:rsidP="00C0564A">
            <w:pPr>
              <w:rPr>
                <w:rFonts w:ascii="BIZ UDゴシック" w:eastAsia="BIZ UDゴシック" w:hAnsi="BIZ UDゴシック" w:hint="eastAsia"/>
              </w:rPr>
            </w:pPr>
          </w:p>
        </w:tc>
        <w:tc>
          <w:tcPr>
            <w:tcW w:w="5363" w:type="dxa"/>
          </w:tcPr>
          <w:p w14:paraId="06B49B27" w14:textId="03FA0E74" w:rsidR="00C0564A" w:rsidRDefault="00C0564A" w:rsidP="00C0564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主要機器及び盤類の設置（5.2.7.1）</w:t>
            </w:r>
          </w:p>
        </w:tc>
        <w:tc>
          <w:tcPr>
            <w:tcW w:w="850" w:type="dxa"/>
          </w:tcPr>
          <w:p w14:paraId="59B0D878" w14:textId="6096CCB4" w:rsidR="00C0564A"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706D615C" w14:textId="77777777" w:rsidR="00C0564A" w:rsidRPr="00B80F24"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0564A" w:rsidRPr="00B80F24" w14:paraId="1F7FBE4B"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093BE575" w14:textId="77777777" w:rsidR="00C0564A" w:rsidRDefault="00C0564A" w:rsidP="00C0564A">
            <w:pPr>
              <w:rPr>
                <w:rFonts w:ascii="BIZ UDゴシック" w:eastAsia="BIZ UDゴシック" w:hAnsi="BIZ UDゴシック" w:hint="eastAsia"/>
              </w:rPr>
            </w:pPr>
          </w:p>
        </w:tc>
        <w:tc>
          <w:tcPr>
            <w:tcW w:w="5363" w:type="dxa"/>
          </w:tcPr>
          <w:p w14:paraId="59DE8255" w14:textId="3E403349" w:rsidR="00C0564A" w:rsidRDefault="00C0564A" w:rsidP="00C0564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金属管、合成樹脂管、金属製可とう電線管等の敷設（5.2.7.1）</w:t>
            </w:r>
          </w:p>
        </w:tc>
        <w:tc>
          <w:tcPr>
            <w:tcW w:w="850" w:type="dxa"/>
          </w:tcPr>
          <w:p w14:paraId="483AE5FF" w14:textId="4FC1A9B6" w:rsidR="00C0564A"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16964FCA" w14:textId="77777777" w:rsidR="00C0564A" w:rsidRPr="00B80F24"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0564A" w:rsidRPr="00B80F24" w14:paraId="73A04196"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150683CA" w14:textId="77777777" w:rsidR="00C0564A" w:rsidRDefault="00C0564A" w:rsidP="00C0564A">
            <w:pPr>
              <w:rPr>
                <w:rFonts w:ascii="BIZ UDゴシック" w:eastAsia="BIZ UDゴシック" w:hAnsi="BIZ UDゴシック" w:hint="eastAsia"/>
              </w:rPr>
            </w:pPr>
          </w:p>
        </w:tc>
        <w:tc>
          <w:tcPr>
            <w:tcW w:w="5363" w:type="dxa"/>
          </w:tcPr>
          <w:p w14:paraId="35FA9255" w14:textId="58D40A29" w:rsidR="00C0564A" w:rsidRDefault="00C0564A" w:rsidP="00C0564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電線・ケーブルの敷設（5.2.7.1）</w:t>
            </w:r>
          </w:p>
        </w:tc>
        <w:tc>
          <w:tcPr>
            <w:tcW w:w="850" w:type="dxa"/>
          </w:tcPr>
          <w:p w14:paraId="68CC9853" w14:textId="50AF5397" w:rsidR="00C0564A"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0BFC9301" w14:textId="77777777" w:rsidR="00C0564A" w:rsidRPr="00B80F24"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0564A" w:rsidRPr="00B80F24" w14:paraId="3BBF33DF"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017DE30A" w14:textId="77777777" w:rsidR="00C0564A" w:rsidRDefault="00C0564A" w:rsidP="00C0564A">
            <w:pPr>
              <w:rPr>
                <w:rFonts w:ascii="BIZ UDゴシック" w:eastAsia="BIZ UDゴシック" w:hAnsi="BIZ UDゴシック" w:hint="eastAsia"/>
              </w:rPr>
            </w:pPr>
          </w:p>
        </w:tc>
        <w:tc>
          <w:tcPr>
            <w:tcW w:w="5363" w:type="dxa"/>
          </w:tcPr>
          <w:p w14:paraId="557BA7B6" w14:textId="4D656C9F" w:rsidR="00C0564A" w:rsidRDefault="00C0564A" w:rsidP="00C0564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電線・ケーブル相互の接続及び端末処理（5.2.7.1）</w:t>
            </w:r>
          </w:p>
        </w:tc>
        <w:tc>
          <w:tcPr>
            <w:tcW w:w="850" w:type="dxa"/>
          </w:tcPr>
          <w:p w14:paraId="03DDC9FD" w14:textId="78A372D0" w:rsidR="00C0564A"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6E9A97D2" w14:textId="77777777" w:rsidR="00C0564A" w:rsidRPr="00B80F24"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0564A" w:rsidRPr="00B80F24" w14:paraId="7DD0C84E"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7AF5AB4A" w14:textId="77777777" w:rsidR="00C0564A" w:rsidRDefault="00C0564A" w:rsidP="00C0564A">
            <w:pPr>
              <w:rPr>
                <w:rFonts w:ascii="BIZ UDゴシック" w:eastAsia="BIZ UDゴシック" w:hAnsi="BIZ UDゴシック" w:hint="eastAsia"/>
              </w:rPr>
            </w:pPr>
          </w:p>
        </w:tc>
        <w:tc>
          <w:tcPr>
            <w:tcW w:w="5363" w:type="dxa"/>
          </w:tcPr>
          <w:p w14:paraId="3DB9200F" w14:textId="210FBB4D" w:rsidR="00C0564A" w:rsidRDefault="00C0564A" w:rsidP="00C0564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同上接続部の絶縁処理（5.2.7.1）</w:t>
            </w:r>
          </w:p>
        </w:tc>
        <w:tc>
          <w:tcPr>
            <w:tcW w:w="850" w:type="dxa"/>
          </w:tcPr>
          <w:p w14:paraId="020FA1C4" w14:textId="4321A89F" w:rsidR="00C0564A"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2CBD862A" w14:textId="77777777" w:rsidR="00C0564A" w:rsidRPr="00B80F24"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0564A" w:rsidRPr="00B80F24" w14:paraId="436A0CBD"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42740CBF" w14:textId="77777777" w:rsidR="00C0564A" w:rsidRDefault="00C0564A" w:rsidP="00C0564A">
            <w:pPr>
              <w:rPr>
                <w:rFonts w:ascii="BIZ UDゴシック" w:eastAsia="BIZ UDゴシック" w:hAnsi="BIZ UDゴシック" w:hint="eastAsia"/>
              </w:rPr>
            </w:pPr>
          </w:p>
        </w:tc>
        <w:tc>
          <w:tcPr>
            <w:tcW w:w="5363" w:type="dxa"/>
          </w:tcPr>
          <w:p w14:paraId="7919CC02" w14:textId="1A6AD79B" w:rsidR="00C0564A" w:rsidRDefault="00C0564A" w:rsidP="00C0564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電線・ケーブルの機器への接続（5.2.7.1）</w:t>
            </w:r>
          </w:p>
        </w:tc>
        <w:tc>
          <w:tcPr>
            <w:tcW w:w="850" w:type="dxa"/>
          </w:tcPr>
          <w:p w14:paraId="6DB453A6" w14:textId="42B9884D" w:rsidR="00C0564A"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39F9E8F0" w14:textId="77777777" w:rsidR="00C0564A" w:rsidRPr="00B80F24"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0564A" w:rsidRPr="00B80F24" w14:paraId="2F086E55"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2BD29C98" w14:textId="77777777" w:rsidR="00C0564A" w:rsidRDefault="00C0564A" w:rsidP="00C0564A">
            <w:pPr>
              <w:rPr>
                <w:rFonts w:ascii="BIZ UDゴシック" w:eastAsia="BIZ UDゴシック" w:hAnsi="BIZ UDゴシック" w:hint="eastAsia"/>
              </w:rPr>
            </w:pPr>
          </w:p>
        </w:tc>
        <w:tc>
          <w:tcPr>
            <w:tcW w:w="5363" w:type="dxa"/>
          </w:tcPr>
          <w:p w14:paraId="49CE32FC" w14:textId="283FB174" w:rsidR="00C0564A" w:rsidRDefault="00C0564A" w:rsidP="00C0564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防火区画貫通部の耐火処理及び外壁貫通部の防水処理（5.2.7.1）</w:t>
            </w:r>
          </w:p>
        </w:tc>
        <w:tc>
          <w:tcPr>
            <w:tcW w:w="850" w:type="dxa"/>
          </w:tcPr>
          <w:p w14:paraId="0686B721" w14:textId="761F5C72" w:rsidR="00C0564A"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792C2EB2" w14:textId="77777777" w:rsidR="00C0564A" w:rsidRPr="00B80F24"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0564A" w:rsidRPr="00B80F24" w14:paraId="24378F50"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3614E389" w14:textId="77777777" w:rsidR="00C0564A" w:rsidRDefault="00C0564A" w:rsidP="00C0564A">
            <w:pPr>
              <w:rPr>
                <w:rFonts w:ascii="BIZ UDゴシック" w:eastAsia="BIZ UDゴシック" w:hAnsi="BIZ UDゴシック" w:hint="eastAsia"/>
              </w:rPr>
            </w:pPr>
          </w:p>
        </w:tc>
        <w:tc>
          <w:tcPr>
            <w:tcW w:w="5363" w:type="dxa"/>
          </w:tcPr>
          <w:p w14:paraId="5A69CA12" w14:textId="57902FD3" w:rsidR="00C0564A" w:rsidRDefault="00C0564A" w:rsidP="00C0564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接地極の埋設（5.2.7.1）</w:t>
            </w:r>
          </w:p>
        </w:tc>
        <w:tc>
          <w:tcPr>
            <w:tcW w:w="850" w:type="dxa"/>
          </w:tcPr>
          <w:p w14:paraId="277A036F" w14:textId="44F55994" w:rsidR="00C0564A"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0EE28C93" w14:textId="77777777" w:rsidR="00C0564A" w:rsidRPr="00B80F24"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0564A" w:rsidRPr="00B80F24" w14:paraId="511C4F38"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4AE3F1E1" w14:textId="77777777" w:rsidR="00C0564A" w:rsidRDefault="00C0564A" w:rsidP="00C0564A">
            <w:pPr>
              <w:rPr>
                <w:rFonts w:ascii="BIZ UDゴシック" w:eastAsia="BIZ UDゴシック" w:hAnsi="BIZ UDゴシック" w:hint="eastAsia"/>
              </w:rPr>
            </w:pPr>
          </w:p>
        </w:tc>
        <w:tc>
          <w:tcPr>
            <w:tcW w:w="5363" w:type="dxa"/>
          </w:tcPr>
          <w:p w14:paraId="25C31CA2" w14:textId="1D9C7984" w:rsidR="00C0564A" w:rsidRDefault="00C0564A" w:rsidP="00C0564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総合調整（5.2.7.1）</w:t>
            </w:r>
          </w:p>
        </w:tc>
        <w:tc>
          <w:tcPr>
            <w:tcW w:w="850" w:type="dxa"/>
          </w:tcPr>
          <w:p w14:paraId="492E28CD" w14:textId="1FA92875" w:rsidR="00C0564A"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0AE011EC" w14:textId="77777777" w:rsidR="00C0564A" w:rsidRPr="00B80F24"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0564A" w:rsidRPr="00B80F24" w14:paraId="7B538D28"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49AF64D5" w14:textId="5F8CD37F" w:rsidR="00C0564A" w:rsidRDefault="00C0564A" w:rsidP="00C0564A">
            <w:pPr>
              <w:rPr>
                <w:rFonts w:ascii="BIZ UDゴシック" w:eastAsia="BIZ UDゴシック" w:hAnsi="BIZ UDゴシック" w:hint="eastAsia"/>
              </w:rPr>
            </w:pPr>
            <w:r>
              <w:rPr>
                <w:rFonts w:ascii="BIZ UDゴシック" w:eastAsia="BIZ UDゴシック" w:hAnsi="BIZ UDゴシック" w:hint="eastAsia"/>
              </w:rPr>
              <w:t>通信・情報設備</w:t>
            </w:r>
          </w:p>
        </w:tc>
        <w:tc>
          <w:tcPr>
            <w:tcW w:w="5363" w:type="dxa"/>
          </w:tcPr>
          <w:p w14:paraId="68BC2069" w14:textId="252F02E8" w:rsidR="00C0564A" w:rsidRDefault="00C0564A" w:rsidP="00C0564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基礎ボルトの位置及び取付け（6.2.28.1）</w:t>
            </w:r>
          </w:p>
        </w:tc>
        <w:tc>
          <w:tcPr>
            <w:tcW w:w="850" w:type="dxa"/>
          </w:tcPr>
          <w:p w14:paraId="14343E9A" w14:textId="44E4BF72" w:rsidR="00C0564A" w:rsidRDefault="0088565E"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33526759" w14:textId="77777777" w:rsidR="00C0564A" w:rsidRPr="00B80F24"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0564A" w:rsidRPr="00B80F24" w14:paraId="4B1FE86B"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27B9830C" w14:textId="77777777" w:rsidR="00C0564A" w:rsidRDefault="00C0564A" w:rsidP="00C0564A">
            <w:pPr>
              <w:rPr>
                <w:rFonts w:ascii="BIZ UDゴシック" w:eastAsia="BIZ UDゴシック" w:hAnsi="BIZ UDゴシック" w:hint="eastAsia"/>
              </w:rPr>
            </w:pPr>
          </w:p>
        </w:tc>
        <w:tc>
          <w:tcPr>
            <w:tcW w:w="5363" w:type="dxa"/>
          </w:tcPr>
          <w:p w14:paraId="12E53855" w14:textId="6BFEC350" w:rsidR="00C0564A" w:rsidRDefault="00C0564A" w:rsidP="00C0564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収納架の固定</w:t>
            </w:r>
            <w:r w:rsidR="003F0FBA">
              <w:rPr>
                <w:rFonts w:ascii="BIZ UDゴシック" w:eastAsia="BIZ UDゴシック" w:hAnsi="BIZ UDゴシック" w:hint="eastAsia"/>
              </w:rPr>
              <w:t>（6.2.28.1）</w:t>
            </w:r>
          </w:p>
        </w:tc>
        <w:tc>
          <w:tcPr>
            <w:tcW w:w="850" w:type="dxa"/>
          </w:tcPr>
          <w:p w14:paraId="7EAEC79A" w14:textId="1691437F" w:rsidR="00C0564A" w:rsidRDefault="0088565E"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122C5E07" w14:textId="77777777" w:rsidR="00C0564A" w:rsidRPr="00B80F24"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0564A" w:rsidRPr="00B80F24" w14:paraId="48F53A8F"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61F214E" w14:textId="77777777" w:rsidR="00C0564A" w:rsidRDefault="00C0564A" w:rsidP="00C0564A">
            <w:pPr>
              <w:rPr>
                <w:rFonts w:ascii="BIZ UDゴシック" w:eastAsia="BIZ UDゴシック" w:hAnsi="BIZ UDゴシック" w:hint="eastAsia"/>
              </w:rPr>
            </w:pPr>
          </w:p>
        </w:tc>
        <w:tc>
          <w:tcPr>
            <w:tcW w:w="5363" w:type="dxa"/>
          </w:tcPr>
          <w:p w14:paraId="534D9423" w14:textId="2797B4F2" w:rsidR="00C0564A" w:rsidRDefault="00C0564A" w:rsidP="00C0564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主要機器及び盤類の設置</w:t>
            </w:r>
            <w:r w:rsidR="003F0FBA">
              <w:rPr>
                <w:rFonts w:ascii="BIZ UDゴシック" w:eastAsia="BIZ UDゴシック" w:hAnsi="BIZ UDゴシック" w:hint="eastAsia"/>
              </w:rPr>
              <w:t>（6.2.28.1）</w:t>
            </w:r>
          </w:p>
        </w:tc>
        <w:tc>
          <w:tcPr>
            <w:tcW w:w="850" w:type="dxa"/>
          </w:tcPr>
          <w:p w14:paraId="6238E4A5" w14:textId="5DD712C3" w:rsidR="00C0564A" w:rsidRDefault="0088565E"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3BA8774B" w14:textId="77777777" w:rsidR="00C0564A" w:rsidRPr="00B80F24"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0564A" w:rsidRPr="00B80F24" w14:paraId="22CABE85"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11B586C0" w14:textId="77777777" w:rsidR="00C0564A" w:rsidRDefault="00C0564A" w:rsidP="00C0564A">
            <w:pPr>
              <w:rPr>
                <w:rFonts w:ascii="BIZ UDゴシック" w:eastAsia="BIZ UDゴシック" w:hAnsi="BIZ UDゴシック" w:hint="eastAsia"/>
              </w:rPr>
            </w:pPr>
          </w:p>
        </w:tc>
        <w:tc>
          <w:tcPr>
            <w:tcW w:w="5363" w:type="dxa"/>
          </w:tcPr>
          <w:p w14:paraId="7BFF389B" w14:textId="6C6781A9" w:rsidR="00C0564A" w:rsidRDefault="00C0564A" w:rsidP="00C0564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壁埋込盤類キャビネットの取付け</w:t>
            </w:r>
            <w:r w:rsidR="003F0FBA">
              <w:rPr>
                <w:rFonts w:ascii="BIZ UDゴシック" w:eastAsia="BIZ UDゴシック" w:hAnsi="BIZ UDゴシック" w:hint="eastAsia"/>
              </w:rPr>
              <w:t>（6.2.28.1）</w:t>
            </w:r>
          </w:p>
        </w:tc>
        <w:tc>
          <w:tcPr>
            <w:tcW w:w="850" w:type="dxa"/>
          </w:tcPr>
          <w:p w14:paraId="092B8FBE" w14:textId="1EF7A273" w:rsidR="00C0564A" w:rsidRDefault="0088565E"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67362232" w14:textId="77777777" w:rsidR="00C0564A" w:rsidRPr="00B80F24"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0564A" w:rsidRPr="00B80F24" w14:paraId="76720243"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20B2BE19" w14:textId="77777777" w:rsidR="00C0564A" w:rsidRDefault="00C0564A" w:rsidP="00C0564A">
            <w:pPr>
              <w:rPr>
                <w:rFonts w:ascii="BIZ UDゴシック" w:eastAsia="BIZ UDゴシック" w:hAnsi="BIZ UDゴシック" w:hint="eastAsia"/>
              </w:rPr>
            </w:pPr>
          </w:p>
        </w:tc>
        <w:tc>
          <w:tcPr>
            <w:tcW w:w="5363" w:type="dxa"/>
          </w:tcPr>
          <w:p w14:paraId="04337FE8" w14:textId="4457A9EB" w:rsidR="00C0564A" w:rsidRDefault="00C0564A" w:rsidP="00C0564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金属管、合成樹脂管、金属製可とう電線管等の敷設</w:t>
            </w:r>
            <w:r w:rsidR="003F0FBA">
              <w:rPr>
                <w:rFonts w:ascii="BIZ UDゴシック" w:eastAsia="BIZ UDゴシック" w:hAnsi="BIZ UDゴシック" w:hint="eastAsia"/>
              </w:rPr>
              <w:t>（6.2.28.1）</w:t>
            </w:r>
          </w:p>
        </w:tc>
        <w:tc>
          <w:tcPr>
            <w:tcW w:w="850" w:type="dxa"/>
          </w:tcPr>
          <w:p w14:paraId="46BE8AF2" w14:textId="1D1FE6ED" w:rsidR="00C0564A" w:rsidRDefault="0088565E"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16E55170" w14:textId="77777777" w:rsidR="00C0564A" w:rsidRPr="00B80F24"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0564A" w:rsidRPr="00B80F24" w14:paraId="2932690B"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1E0F7B6F" w14:textId="77777777" w:rsidR="00C0564A" w:rsidRDefault="00C0564A" w:rsidP="00C0564A">
            <w:pPr>
              <w:rPr>
                <w:rFonts w:ascii="BIZ UDゴシック" w:eastAsia="BIZ UDゴシック" w:hAnsi="BIZ UDゴシック" w:hint="eastAsia"/>
              </w:rPr>
            </w:pPr>
          </w:p>
        </w:tc>
        <w:tc>
          <w:tcPr>
            <w:tcW w:w="5363" w:type="dxa"/>
          </w:tcPr>
          <w:p w14:paraId="52FF1B81" w14:textId="02057C83" w:rsidR="00C0564A" w:rsidRDefault="00C0564A" w:rsidP="00C0564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電線・ケーブルの敷設</w:t>
            </w:r>
            <w:r w:rsidR="003F0FBA">
              <w:rPr>
                <w:rFonts w:ascii="BIZ UDゴシック" w:eastAsia="BIZ UDゴシック" w:hAnsi="BIZ UDゴシック" w:hint="eastAsia"/>
              </w:rPr>
              <w:t>（6.2.28.1）</w:t>
            </w:r>
          </w:p>
        </w:tc>
        <w:tc>
          <w:tcPr>
            <w:tcW w:w="850" w:type="dxa"/>
          </w:tcPr>
          <w:p w14:paraId="1FCEF6F6" w14:textId="6BEAE112" w:rsidR="00C0564A" w:rsidRDefault="0088565E"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61E4FFB3" w14:textId="77777777" w:rsidR="00C0564A" w:rsidRPr="00B80F24"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0564A" w:rsidRPr="00B80F24" w14:paraId="0F94F25F"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7B729626" w14:textId="77777777" w:rsidR="00C0564A" w:rsidRDefault="00C0564A" w:rsidP="00C0564A">
            <w:pPr>
              <w:rPr>
                <w:rFonts w:ascii="BIZ UDゴシック" w:eastAsia="BIZ UDゴシック" w:hAnsi="BIZ UDゴシック" w:hint="eastAsia"/>
              </w:rPr>
            </w:pPr>
          </w:p>
        </w:tc>
        <w:tc>
          <w:tcPr>
            <w:tcW w:w="5363" w:type="dxa"/>
          </w:tcPr>
          <w:p w14:paraId="75F7188E" w14:textId="5D305EA4" w:rsidR="00C0564A" w:rsidRDefault="00C0564A" w:rsidP="00C0564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電線・ケーブル相互の接続及び端末処理</w:t>
            </w:r>
            <w:r w:rsidR="003F0FBA">
              <w:rPr>
                <w:rFonts w:ascii="BIZ UDゴシック" w:eastAsia="BIZ UDゴシック" w:hAnsi="BIZ UDゴシック" w:hint="eastAsia"/>
              </w:rPr>
              <w:t>（6.2.28.1）</w:t>
            </w:r>
          </w:p>
        </w:tc>
        <w:tc>
          <w:tcPr>
            <w:tcW w:w="850" w:type="dxa"/>
          </w:tcPr>
          <w:p w14:paraId="2375EDF5" w14:textId="2CC95A9D" w:rsidR="00C0564A" w:rsidRDefault="0088565E"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7E3698E8" w14:textId="77777777" w:rsidR="00C0564A" w:rsidRPr="00B80F24"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0564A" w:rsidRPr="00B80F24" w14:paraId="603294C7"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1D93ED8F" w14:textId="77777777" w:rsidR="00C0564A" w:rsidRDefault="00C0564A" w:rsidP="00C0564A">
            <w:pPr>
              <w:rPr>
                <w:rFonts w:ascii="BIZ UDゴシック" w:eastAsia="BIZ UDゴシック" w:hAnsi="BIZ UDゴシック" w:hint="eastAsia"/>
              </w:rPr>
            </w:pPr>
          </w:p>
        </w:tc>
        <w:tc>
          <w:tcPr>
            <w:tcW w:w="5363" w:type="dxa"/>
          </w:tcPr>
          <w:p w14:paraId="4F0D56E6" w14:textId="278663D7" w:rsidR="00C0564A" w:rsidRDefault="00C0564A" w:rsidP="00C0564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同上接続部の絶縁処理</w:t>
            </w:r>
            <w:r w:rsidR="003F0FBA">
              <w:rPr>
                <w:rFonts w:ascii="BIZ UDゴシック" w:eastAsia="BIZ UDゴシック" w:hAnsi="BIZ UDゴシック" w:hint="eastAsia"/>
              </w:rPr>
              <w:t>（6.2.28.1）</w:t>
            </w:r>
          </w:p>
        </w:tc>
        <w:tc>
          <w:tcPr>
            <w:tcW w:w="850" w:type="dxa"/>
          </w:tcPr>
          <w:p w14:paraId="4DCB8820" w14:textId="43A6023D" w:rsidR="00C0564A" w:rsidRDefault="0088565E"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143213E9" w14:textId="77777777" w:rsidR="00C0564A" w:rsidRPr="00B80F24"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0564A" w:rsidRPr="00B80F24" w14:paraId="694FB0BE"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220D6738" w14:textId="77777777" w:rsidR="00C0564A" w:rsidRDefault="00C0564A" w:rsidP="00C0564A">
            <w:pPr>
              <w:rPr>
                <w:rFonts w:ascii="BIZ UDゴシック" w:eastAsia="BIZ UDゴシック" w:hAnsi="BIZ UDゴシック" w:hint="eastAsia"/>
              </w:rPr>
            </w:pPr>
          </w:p>
        </w:tc>
        <w:tc>
          <w:tcPr>
            <w:tcW w:w="5363" w:type="dxa"/>
          </w:tcPr>
          <w:p w14:paraId="773D9D1E" w14:textId="69B0F610" w:rsidR="00C0564A" w:rsidRDefault="00C0564A" w:rsidP="00C0564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E</w:t>
            </w:r>
            <w:r>
              <w:rPr>
                <w:rFonts w:ascii="BIZ UDゴシック" w:eastAsia="BIZ UDゴシック" w:hAnsi="BIZ UDゴシック"/>
              </w:rPr>
              <w:t>M-UTP</w:t>
            </w:r>
            <w:r>
              <w:rPr>
                <w:rFonts w:ascii="BIZ UDゴシック" w:eastAsia="BIZ UDゴシック" w:hAnsi="BIZ UDゴシック" w:hint="eastAsia"/>
              </w:rPr>
              <w:t>ケーブルの成端</w:t>
            </w:r>
            <w:r w:rsidR="003F0FBA">
              <w:rPr>
                <w:rFonts w:ascii="BIZ UDゴシック" w:eastAsia="BIZ UDゴシック" w:hAnsi="BIZ UDゴシック" w:hint="eastAsia"/>
              </w:rPr>
              <w:t>（6.2.28.1）</w:t>
            </w:r>
          </w:p>
        </w:tc>
        <w:tc>
          <w:tcPr>
            <w:tcW w:w="850" w:type="dxa"/>
          </w:tcPr>
          <w:p w14:paraId="11C17692" w14:textId="52B0C9C2" w:rsidR="00C0564A" w:rsidRDefault="0088565E"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45EE7D74" w14:textId="77777777" w:rsidR="00C0564A" w:rsidRPr="00B80F24"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0564A" w:rsidRPr="00B80F24" w14:paraId="395DD541"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34A88073" w14:textId="77777777" w:rsidR="00C0564A" w:rsidRDefault="00C0564A" w:rsidP="00C0564A">
            <w:pPr>
              <w:rPr>
                <w:rFonts w:ascii="BIZ UDゴシック" w:eastAsia="BIZ UDゴシック" w:hAnsi="BIZ UDゴシック" w:hint="eastAsia"/>
              </w:rPr>
            </w:pPr>
          </w:p>
        </w:tc>
        <w:tc>
          <w:tcPr>
            <w:tcW w:w="5363" w:type="dxa"/>
          </w:tcPr>
          <w:p w14:paraId="3F5494B8" w14:textId="621F78BB" w:rsidR="00C0564A" w:rsidRDefault="00C0564A" w:rsidP="00C0564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光ファイバーケーブルの融着接続</w:t>
            </w:r>
            <w:r w:rsidR="003F0FBA">
              <w:rPr>
                <w:rFonts w:ascii="BIZ UDゴシック" w:eastAsia="BIZ UDゴシック" w:hAnsi="BIZ UDゴシック" w:hint="eastAsia"/>
              </w:rPr>
              <w:t>（6.2.28.1）</w:t>
            </w:r>
          </w:p>
        </w:tc>
        <w:tc>
          <w:tcPr>
            <w:tcW w:w="850" w:type="dxa"/>
          </w:tcPr>
          <w:p w14:paraId="2ADA21A0" w14:textId="6338EB05" w:rsidR="00C0564A" w:rsidRDefault="0088565E"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0D48B53E" w14:textId="77777777" w:rsidR="00C0564A" w:rsidRPr="00B80F24"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0564A" w:rsidRPr="00B80F24" w14:paraId="236178AF"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CDEBC80" w14:textId="77777777" w:rsidR="00C0564A" w:rsidRDefault="00C0564A" w:rsidP="00C0564A">
            <w:pPr>
              <w:rPr>
                <w:rFonts w:ascii="BIZ UDゴシック" w:eastAsia="BIZ UDゴシック" w:hAnsi="BIZ UDゴシック" w:hint="eastAsia"/>
              </w:rPr>
            </w:pPr>
          </w:p>
        </w:tc>
        <w:tc>
          <w:tcPr>
            <w:tcW w:w="5363" w:type="dxa"/>
          </w:tcPr>
          <w:p w14:paraId="37F25C48" w14:textId="44DCB52E" w:rsidR="00C0564A" w:rsidRDefault="00C0564A" w:rsidP="00C0564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電線・ケーブルの機器への接続</w:t>
            </w:r>
            <w:r w:rsidR="003F0FBA">
              <w:rPr>
                <w:rFonts w:ascii="BIZ UDゴシック" w:eastAsia="BIZ UDゴシック" w:hAnsi="BIZ UDゴシック" w:hint="eastAsia"/>
              </w:rPr>
              <w:t>（6.2.28.1）</w:t>
            </w:r>
          </w:p>
        </w:tc>
        <w:tc>
          <w:tcPr>
            <w:tcW w:w="850" w:type="dxa"/>
          </w:tcPr>
          <w:p w14:paraId="67CB11A4" w14:textId="199D0CF7" w:rsidR="00C0564A" w:rsidRDefault="0088565E"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7470B876" w14:textId="77777777" w:rsidR="00C0564A" w:rsidRPr="00B80F24"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0564A" w:rsidRPr="00B80F24" w14:paraId="3E706767"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528301AB" w14:textId="77777777" w:rsidR="00C0564A" w:rsidRDefault="00C0564A" w:rsidP="00C0564A">
            <w:pPr>
              <w:rPr>
                <w:rFonts w:ascii="BIZ UDゴシック" w:eastAsia="BIZ UDゴシック" w:hAnsi="BIZ UDゴシック" w:hint="eastAsia"/>
              </w:rPr>
            </w:pPr>
          </w:p>
        </w:tc>
        <w:tc>
          <w:tcPr>
            <w:tcW w:w="5363" w:type="dxa"/>
          </w:tcPr>
          <w:p w14:paraId="06E3DA43" w14:textId="59E62787" w:rsidR="00C0564A" w:rsidRDefault="003F0FBA" w:rsidP="00C0564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防火区画貫通部の耐火処理及び外壁貫通部の防水処理（6.2.28.1）</w:t>
            </w:r>
          </w:p>
        </w:tc>
        <w:tc>
          <w:tcPr>
            <w:tcW w:w="850" w:type="dxa"/>
          </w:tcPr>
          <w:p w14:paraId="6E38E759" w14:textId="390713A8" w:rsidR="00C0564A" w:rsidRDefault="0088565E"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18102537" w14:textId="77777777" w:rsidR="00C0564A" w:rsidRPr="00B80F24"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C0564A" w:rsidRPr="00B80F24" w14:paraId="5F4889CC"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5A27B8B4" w14:textId="77777777" w:rsidR="00C0564A" w:rsidRDefault="00C0564A" w:rsidP="00C0564A">
            <w:pPr>
              <w:rPr>
                <w:rFonts w:ascii="BIZ UDゴシック" w:eastAsia="BIZ UDゴシック" w:hAnsi="BIZ UDゴシック" w:hint="eastAsia"/>
              </w:rPr>
            </w:pPr>
          </w:p>
        </w:tc>
        <w:tc>
          <w:tcPr>
            <w:tcW w:w="5363" w:type="dxa"/>
          </w:tcPr>
          <w:p w14:paraId="40E5C228" w14:textId="6D875F0D" w:rsidR="00C0564A" w:rsidRDefault="003F0FBA" w:rsidP="00C0564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接地極の埋設（6.2.28.1）</w:t>
            </w:r>
          </w:p>
        </w:tc>
        <w:tc>
          <w:tcPr>
            <w:tcW w:w="850" w:type="dxa"/>
          </w:tcPr>
          <w:p w14:paraId="49566088" w14:textId="5F89E926" w:rsidR="00C0564A" w:rsidRDefault="0088565E"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11C21FBE" w14:textId="77777777" w:rsidR="00C0564A" w:rsidRPr="00B80F24" w:rsidRDefault="00C0564A" w:rsidP="00C0564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C0564A" w:rsidRPr="00B80F24" w14:paraId="3C6B05AF"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0B5CF0F7" w14:textId="77777777" w:rsidR="00C0564A" w:rsidRDefault="00C0564A" w:rsidP="00C0564A">
            <w:pPr>
              <w:rPr>
                <w:rFonts w:ascii="BIZ UDゴシック" w:eastAsia="BIZ UDゴシック" w:hAnsi="BIZ UDゴシック" w:hint="eastAsia"/>
              </w:rPr>
            </w:pPr>
          </w:p>
        </w:tc>
        <w:tc>
          <w:tcPr>
            <w:tcW w:w="5363" w:type="dxa"/>
          </w:tcPr>
          <w:p w14:paraId="0794E676" w14:textId="7D565CF8" w:rsidR="00C0564A" w:rsidRDefault="003F0FBA" w:rsidP="00C0564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総合調整（6.2.28.1）</w:t>
            </w:r>
          </w:p>
        </w:tc>
        <w:tc>
          <w:tcPr>
            <w:tcW w:w="850" w:type="dxa"/>
          </w:tcPr>
          <w:p w14:paraId="7659EF37" w14:textId="48C23DD5" w:rsidR="00C0564A" w:rsidRDefault="0088565E"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733B1394" w14:textId="77777777" w:rsidR="00C0564A" w:rsidRPr="00B80F24" w:rsidRDefault="00C0564A" w:rsidP="00C0564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3F0FBA" w:rsidRPr="00B80F24" w14:paraId="3918CD79"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0847B0EE" w14:textId="77777777" w:rsidR="003F0FBA" w:rsidRDefault="003F0FBA" w:rsidP="003F0FBA">
            <w:pPr>
              <w:rPr>
                <w:rFonts w:ascii="BIZ UDゴシック" w:eastAsia="BIZ UDゴシック" w:hAnsi="BIZ UDゴシック" w:hint="eastAsia"/>
              </w:rPr>
            </w:pPr>
          </w:p>
        </w:tc>
        <w:tc>
          <w:tcPr>
            <w:tcW w:w="5363" w:type="dxa"/>
          </w:tcPr>
          <w:p w14:paraId="415B585A" w14:textId="31326E06" w:rsidR="003F0FBA" w:rsidRDefault="003F0FBA" w:rsidP="003F0FB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電柱の建柱位置及び建柱（6.2.28.1）</w:t>
            </w:r>
          </w:p>
        </w:tc>
        <w:tc>
          <w:tcPr>
            <w:tcW w:w="850" w:type="dxa"/>
          </w:tcPr>
          <w:p w14:paraId="68594FE2" w14:textId="5ECAE4DA" w:rsidR="003F0FBA" w:rsidRDefault="0088565E" w:rsidP="003F0FB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455A6D1D" w14:textId="77777777" w:rsidR="003F0FBA" w:rsidRPr="00B80F24" w:rsidRDefault="003F0FBA" w:rsidP="003F0FB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3F0FBA" w:rsidRPr="00B80F24" w14:paraId="0A8492B1"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0C1AECD3" w14:textId="77777777" w:rsidR="003F0FBA" w:rsidRDefault="003F0FBA" w:rsidP="003F0FBA">
            <w:pPr>
              <w:rPr>
                <w:rFonts w:ascii="BIZ UDゴシック" w:eastAsia="BIZ UDゴシック" w:hAnsi="BIZ UDゴシック" w:hint="eastAsia"/>
              </w:rPr>
            </w:pPr>
          </w:p>
        </w:tc>
        <w:tc>
          <w:tcPr>
            <w:tcW w:w="5363" w:type="dxa"/>
          </w:tcPr>
          <w:p w14:paraId="7FFC2308" w14:textId="35A11170" w:rsidR="003F0FBA" w:rsidRDefault="003F0FBA" w:rsidP="003F0FB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地中電線路の敷設（6.2.28.1）</w:t>
            </w:r>
          </w:p>
        </w:tc>
        <w:tc>
          <w:tcPr>
            <w:tcW w:w="850" w:type="dxa"/>
          </w:tcPr>
          <w:p w14:paraId="06D8D595" w14:textId="28BA5C2F" w:rsidR="003F0FBA" w:rsidRDefault="0088565E" w:rsidP="003F0FB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4786695B" w14:textId="77777777" w:rsidR="003F0FBA" w:rsidRPr="00B80F24" w:rsidRDefault="003F0FBA" w:rsidP="003F0FB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3F0FBA" w:rsidRPr="00B80F24" w14:paraId="7158F221"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5C300701" w14:textId="77777777" w:rsidR="003F0FBA" w:rsidRDefault="003F0FBA" w:rsidP="003F0FBA">
            <w:pPr>
              <w:rPr>
                <w:rFonts w:ascii="BIZ UDゴシック" w:eastAsia="BIZ UDゴシック" w:hAnsi="BIZ UDゴシック" w:hint="eastAsia"/>
              </w:rPr>
            </w:pPr>
          </w:p>
        </w:tc>
        <w:tc>
          <w:tcPr>
            <w:tcW w:w="5363" w:type="dxa"/>
          </w:tcPr>
          <w:p w14:paraId="39898609" w14:textId="0AE68E68" w:rsidR="003F0FBA" w:rsidRDefault="003F0FBA" w:rsidP="003F0FB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現場打マンホール及びハンドホールの配筋等（6.2.28.1）</w:t>
            </w:r>
          </w:p>
        </w:tc>
        <w:tc>
          <w:tcPr>
            <w:tcW w:w="850" w:type="dxa"/>
          </w:tcPr>
          <w:p w14:paraId="6BE7DB7D" w14:textId="106F3A83" w:rsidR="003F0FBA" w:rsidRDefault="0088565E" w:rsidP="003F0FB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38DC2A8B" w14:textId="77777777" w:rsidR="003F0FBA" w:rsidRPr="00B80F24" w:rsidRDefault="003F0FBA" w:rsidP="003F0FB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3F0FBA" w:rsidRPr="00B80F24" w14:paraId="628EF379"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78D42041" w14:textId="774AB583" w:rsidR="003F0FBA" w:rsidRDefault="003F0FBA" w:rsidP="003F0FBA">
            <w:pPr>
              <w:rPr>
                <w:rFonts w:ascii="BIZ UDゴシック" w:eastAsia="BIZ UDゴシック" w:hAnsi="BIZ UDゴシック" w:hint="eastAsia"/>
              </w:rPr>
            </w:pPr>
            <w:r>
              <w:rPr>
                <w:rFonts w:ascii="BIZ UDゴシック" w:eastAsia="BIZ UDゴシック" w:hAnsi="BIZ UDゴシック" w:hint="eastAsia"/>
              </w:rPr>
              <w:t>中央監視制御設備</w:t>
            </w:r>
          </w:p>
        </w:tc>
        <w:tc>
          <w:tcPr>
            <w:tcW w:w="5363" w:type="dxa"/>
          </w:tcPr>
          <w:p w14:paraId="7CE6641B" w14:textId="138C8F11" w:rsidR="003F0FBA" w:rsidRDefault="003F0FBA" w:rsidP="003F0FB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基礎ボルトの位置及び取付け</w:t>
            </w:r>
            <w:r>
              <w:rPr>
                <w:rFonts w:ascii="BIZ UDゴシック" w:eastAsia="BIZ UDゴシック" w:hAnsi="BIZ UDゴシック" w:hint="eastAsia"/>
              </w:rPr>
              <w:t>（7.2.3.1）</w:t>
            </w:r>
          </w:p>
        </w:tc>
        <w:tc>
          <w:tcPr>
            <w:tcW w:w="850" w:type="dxa"/>
          </w:tcPr>
          <w:p w14:paraId="2D9B61D0" w14:textId="1624795A" w:rsidR="003F0FBA" w:rsidRDefault="0088565E" w:rsidP="003F0FB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3D0421BC" w14:textId="77777777" w:rsidR="003F0FBA" w:rsidRPr="00B80F24" w:rsidRDefault="003F0FBA" w:rsidP="003F0FB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3F0FBA" w:rsidRPr="00B80F24" w14:paraId="32EABF2E"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33A9EA8A" w14:textId="77777777" w:rsidR="003F0FBA" w:rsidRDefault="003F0FBA" w:rsidP="003F0FBA">
            <w:pPr>
              <w:rPr>
                <w:rFonts w:ascii="BIZ UDゴシック" w:eastAsia="BIZ UDゴシック" w:hAnsi="BIZ UDゴシック" w:hint="eastAsia"/>
              </w:rPr>
            </w:pPr>
          </w:p>
        </w:tc>
        <w:tc>
          <w:tcPr>
            <w:tcW w:w="5363" w:type="dxa"/>
          </w:tcPr>
          <w:p w14:paraId="189787A7" w14:textId="76254CA4" w:rsidR="003F0FBA" w:rsidRDefault="003F0FBA" w:rsidP="003F0FB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主要機器及び盤類の設置（7.2.3.1）</w:t>
            </w:r>
          </w:p>
        </w:tc>
        <w:tc>
          <w:tcPr>
            <w:tcW w:w="850" w:type="dxa"/>
          </w:tcPr>
          <w:p w14:paraId="083BCB24" w14:textId="1050294C" w:rsidR="003F0FBA" w:rsidRDefault="0088565E" w:rsidP="003F0FB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78ECE3C4" w14:textId="77777777" w:rsidR="003F0FBA" w:rsidRPr="00B80F24" w:rsidRDefault="003F0FBA" w:rsidP="003F0FB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3F0FBA" w:rsidRPr="00B80F24" w14:paraId="41FBC7E8"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47808634" w14:textId="77777777" w:rsidR="003F0FBA" w:rsidRDefault="003F0FBA" w:rsidP="003F0FBA">
            <w:pPr>
              <w:rPr>
                <w:rFonts w:ascii="BIZ UDゴシック" w:eastAsia="BIZ UDゴシック" w:hAnsi="BIZ UDゴシック" w:hint="eastAsia"/>
              </w:rPr>
            </w:pPr>
          </w:p>
        </w:tc>
        <w:tc>
          <w:tcPr>
            <w:tcW w:w="5363" w:type="dxa"/>
          </w:tcPr>
          <w:p w14:paraId="28A9495E" w14:textId="0FFA31BB" w:rsidR="003F0FBA" w:rsidRDefault="003F0FBA" w:rsidP="003F0FB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金属管、合成樹脂管、金属製可とう電線管等の敷設（7.2.3.1）</w:t>
            </w:r>
          </w:p>
        </w:tc>
        <w:tc>
          <w:tcPr>
            <w:tcW w:w="850" w:type="dxa"/>
          </w:tcPr>
          <w:p w14:paraId="017051C6" w14:textId="6E4CF38A" w:rsidR="003F0FBA" w:rsidRDefault="0088565E" w:rsidP="003F0FB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4CFDDC5D" w14:textId="77777777" w:rsidR="003F0FBA" w:rsidRPr="00B80F24" w:rsidRDefault="003F0FBA" w:rsidP="003F0FB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3F0FBA" w:rsidRPr="00B80F24" w14:paraId="267286BD"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4DEA03E5" w14:textId="77777777" w:rsidR="003F0FBA" w:rsidRDefault="003F0FBA" w:rsidP="003F0FBA">
            <w:pPr>
              <w:rPr>
                <w:rFonts w:ascii="BIZ UDゴシック" w:eastAsia="BIZ UDゴシック" w:hAnsi="BIZ UDゴシック" w:hint="eastAsia"/>
              </w:rPr>
            </w:pPr>
          </w:p>
        </w:tc>
        <w:tc>
          <w:tcPr>
            <w:tcW w:w="5363" w:type="dxa"/>
          </w:tcPr>
          <w:p w14:paraId="25A45301" w14:textId="0C529A0B" w:rsidR="003F0FBA" w:rsidRDefault="003F0FBA" w:rsidP="003F0FB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電線・ケーブル相互の接続及び端末処理（7.2.3.1）</w:t>
            </w:r>
          </w:p>
        </w:tc>
        <w:tc>
          <w:tcPr>
            <w:tcW w:w="850" w:type="dxa"/>
          </w:tcPr>
          <w:p w14:paraId="2C111140" w14:textId="1927F869" w:rsidR="003F0FBA" w:rsidRDefault="0088565E" w:rsidP="003F0FB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25CF8D75" w14:textId="77777777" w:rsidR="003F0FBA" w:rsidRPr="00B80F24" w:rsidRDefault="003F0FBA" w:rsidP="003F0FB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3F0FBA" w:rsidRPr="00B80F24" w14:paraId="153C92D8"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076BA58C" w14:textId="77777777" w:rsidR="003F0FBA" w:rsidRDefault="003F0FBA" w:rsidP="003F0FBA">
            <w:pPr>
              <w:rPr>
                <w:rFonts w:ascii="BIZ UDゴシック" w:eastAsia="BIZ UDゴシック" w:hAnsi="BIZ UDゴシック" w:hint="eastAsia"/>
              </w:rPr>
            </w:pPr>
          </w:p>
        </w:tc>
        <w:tc>
          <w:tcPr>
            <w:tcW w:w="5363" w:type="dxa"/>
          </w:tcPr>
          <w:p w14:paraId="47BAA927" w14:textId="2142F9AC" w:rsidR="003F0FBA" w:rsidRDefault="003F0FBA" w:rsidP="003F0FB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同上接続部の絶縁処理（7.2.3.1）</w:t>
            </w:r>
          </w:p>
        </w:tc>
        <w:tc>
          <w:tcPr>
            <w:tcW w:w="850" w:type="dxa"/>
          </w:tcPr>
          <w:p w14:paraId="5EF806F9" w14:textId="2D71909D" w:rsidR="003F0FBA" w:rsidRDefault="0088565E" w:rsidP="003F0FB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6C305512" w14:textId="77777777" w:rsidR="003F0FBA" w:rsidRPr="00B80F24" w:rsidRDefault="003F0FBA" w:rsidP="003F0FB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3F0FBA" w:rsidRPr="00B80F24" w14:paraId="11D31003"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7B0150D5" w14:textId="77777777" w:rsidR="003F0FBA" w:rsidRDefault="003F0FBA" w:rsidP="003F0FBA">
            <w:pPr>
              <w:rPr>
                <w:rFonts w:ascii="BIZ UDゴシック" w:eastAsia="BIZ UDゴシック" w:hAnsi="BIZ UDゴシック" w:hint="eastAsia"/>
              </w:rPr>
            </w:pPr>
          </w:p>
        </w:tc>
        <w:tc>
          <w:tcPr>
            <w:tcW w:w="5363" w:type="dxa"/>
          </w:tcPr>
          <w:p w14:paraId="7C8704B8" w14:textId="0604B41A" w:rsidR="003F0FBA" w:rsidRDefault="003F0FBA" w:rsidP="003F0FB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E</w:t>
            </w:r>
            <w:r>
              <w:rPr>
                <w:rFonts w:ascii="BIZ UDゴシック" w:eastAsia="BIZ UDゴシック" w:hAnsi="BIZ UDゴシック"/>
              </w:rPr>
              <w:t>M-UTP</w:t>
            </w:r>
            <w:r>
              <w:rPr>
                <w:rFonts w:ascii="BIZ UDゴシック" w:eastAsia="BIZ UDゴシック" w:hAnsi="BIZ UDゴシック" w:hint="eastAsia"/>
              </w:rPr>
              <w:t>ケーブルの成端（7.2.3.1）</w:t>
            </w:r>
          </w:p>
        </w:tc>
        <w:tc>
          <w:tcPr>
            <w:tcW w:w="850" w:type="dxa"/>
          </w:tcPr>
          <w:p w14:paraId="62CD0519" w14:textId="78C5A0E9" w:rsidR="003F0FBA" w:rsidRDefault="0088565E" w:rsidP="003F0FB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6E496C77" w14:textId="77777777" w:rsidR="003F0FBA" w:rsidRPr="00B80F24" w:rsidRDefault="003F0FBA" w:rsidP="003F0FB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3F0FBA" w:rsidRPr="00B80F24" w14:paraId="55C0CB95"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36BF620A" w14:textId="77777777" w:rsidR="003F0FBA" w:rsidRDefault="003F0FBA" w:rsidP="003F0FBA">
            <w:pPr>
              <w:rPr>
                <w:rFonts w:ascii="BIZ UDゴシック" w:eastAsia="BIZ UDゴシック" w:hAnsi="BIZ UDゴシック" w:hint="eastAsia"/>
              </w:rPr>
            </w:pPr>
          </w:p>
        </w:tc>
        <w:tc>
          <w:tcPr>
            <w:tcW w:w="5363" w:type="dxa"/>
          </w:tcPr>
          <w:p w14:paraId="6720EFF3" w14:textId="2FF0F35D" w:rsidR="003F0FBA" w:rsidRDefault="003F0FBA" w:rsidP="003F0FB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光ファイバーケーブルの融着接続（7.2.3.1）</w:t>
            </w:r>
          </w:p>
        </w:tc>
        <w:tc>
          <w:tcPr>
            <w:tcW w:w="850" w:type="dxa"/>
          </w:tcPr>
          <w:p w14:paraId="75A220B4" w14:textId="50BB0E98" w:rsidR="003F0FBA" w:rsidRDefault="0088565E" w:rsidP="003F0FB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67CD9B04" w14:textId="77777777" w:rsidR="003F0FBA" w:rsidRPr="00B80F24" w:rsidRDefault="003F0FBA" w:rsidP="003F0FB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3F0FBA" w:rsidRPr="00B80F24" w14:paraId="020DEE0E"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C3FF646" w14:textId="77777777" w:rsidR="003F0FBA" w:rsidRDefault="003F0FBA" w:rsidP="003F0FBA">
            <w:pPr>
              <w:rPr>
                <w:rFonts w:ascii="BIZ UDゴシック" w:eastAsia="BIZ UDゴシック" w:hAnsi="BIZ UDゴシック" w:hint="eastAsia"/>
              </w:rPr>
            </w:pPr>
          </w:p>
        </w:tc>
        <w:tc>
          <w:tcPr>
            <w:tcW w:w="5363" w:type="dxa"/>
          </w:tcPr>
          <w:p w14:paraId="6CD7C959" w14:textId="64E120F7" w:rsidR="003F0FBA" w:rsidRDefault="003F0FBA" w:rsidP="003F0FB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電線・ケーブルの機器への接続（7.2.3.1）</w:t>
            </w:r>
          </w:p>
        </w:tc>
        <w:tc>
          <w:tcPr>
            <w:tcW w:w="850" w:type="dxa"/>
          </w:tcPr>
          <w:p w14:paraId="2D544728" w14:textId="332BB21D" w:rsidR="003F0FBA" w:rsidRDefault="0088565E" w:rsidP="003F0FB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153A8BB2" w14:textId="77777777" w:rsidR="003F0FBA" w:rsidRPr="00B80F24" w:rsidRDefault="003F0FBA" w:rsidP="003F0FB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3F0FBA" w:rsidRPr="00B80F24" w14:paraId="4FC70606"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6BEB93DB" w14:textId="77777777" w:rsidR="003F0FBA" w:rsidRDefault="003F0FBA" w:rsidP="003F0FBA">
            <w:pPr>
              <w:rPr>
                <w:rFonts w:ascii="BIZ UDゴシック" w:eastAsia="BIZ UDゴシック" w:hAnsi="BIZ UDゴシック" w:hint="eastAsia"/>
              </w:rPr>
            </w:pPr>
          </w:p>
        </w:tc>
        <w:tc>
          <w:tcPr>
            <w:tcW w:w="5363" w:type="dxa"/>
          </w:tcPr>
          <w:p w14:paraId="4794238E" w14:textId="3F437EB7" w:rsidR="003F0FBA" w:rsidRDefault="003F0FBA" w:rsidP="003F0FBA">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防火区画貫通部の耐火処理及び外壁貫通部の防水処理（7.2.3.1）</w:t>
            </w:r>
          </w:p>
        </w:tc>
        <w:tc>
          <w:tcPr>
            <w:tcW w:w="850" w:type="dxa"/>
          </w:tcPr>
          <w:p w14:paraId="1924E71D" w14:textId="2E5CD4A8" w:rsidR="003F0FBA" w:rsidRDefault="0088565E" w:rsidP="003F0FB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37C305EC" w14:textId="77777777" w:rsidR="003F0FBA" w:rsidRPr="00B80F24" w:rsidRDefault="003F0FBA" w:rsidP="003F0FBA">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3F0FBA" w:rsidRPr="00B80F24" w14:paraId="3DB782BE"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6E3B251D" w14:textId="77777777" w:rsidR="003F0FBA" w:rsidRDefault="003F0FBA" w:rsidP="003F0FBA">
            <w:pPr>
              <w:rPr>
                <w:rFonts w:ascii="BIZ UDゴシック" w:eastAsia="BIZ UDゴシック" w:hAnsi="BIZ UDゴシック" w:hint="eastAsia"/>
              </w:rPr>
            </w:pPr>
          </w:p>
        </w:tc>
        <w:tc>
          <w:tcPr>
            <w:tcW w:w="5363" w:type="dxa"/>
          </w:tcPr>
          <w:p w14:paraId="6E0BC936" w14:textId="59AE17C6" w:rsidR="003F0FBA" w:rsidRDefault="003F0FBA" w:rsidP="003F0FBA">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総合調整（7.2.3.1）</w:t>
            </w:r>
          </w:p>
        </w:tc>
        <w:tc>
          <w:tcPr>
            <w:tcW w:w="850" w:type="dxa"/>
          </w:tcPr>
          <w:p w14:paraId="55330A3C" w14:textId="3A570DDE" w:rsidR="003F0FBA" w:rsidRDefault="0088565E" w:rsidP="003F0FB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221C961C" w14:textId="77777777" w:rsidR="003F0FBA" w:rsidRPr="00B80F24" w:rsidRDefault="003F0FBA" w:rsidP="003F0FBA">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087A17" w:rsidRPr="00B80F24" w14:paraId="26C44544"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1A9E7D32" w14:textId="1040926A" w:rsidR="00087A17" w:rsidRDefault="00087A17" w:rsidP="00087A17">
            <w:pPr>
              <w:rPr>
                <w:rFonts w:ascii="BIZ UDゴシック" w:eastAsia="BIZ UDゴシック" w:hAnsi="BIZ UDゴシック" w:hint="eastAsia"/>
              </w:rPr>
            </w:pPr>
            <w:r>
              <w:rPr>
                <w:rFonts w:ascii="BIZ UDゴシック" w:eastAsia="BIZ UDゴシック" w:hAnsi="BIZ UDゴシック" w:hint="eastAsia"/>
              </w:rPr>
              <w:t>機械設備　共通</w:t>
            </w:r>
          </w:p>
        </w:tc>
        <w:tc>
          <w:tcPr>
            <w:tcW w:w="5363" w:type="dxa"/>
          </w:tcPr>
          <w:p w14:paraId="4D359C4A" w14:textId="3711E607" w:rsidR="00087A17" w:rsidRDefault="00087A17" w:rsidP="00087A17">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後日の目視が不可能又は容易でない部分の施工（1.1.2.4）（項目：　　　　　　　　　　　　　　　　）</w:t>
            </w:r>
          </w:p>
        </w:tc>
        <w:tc>
          <w:tcPr>
            <w:tcW w:w="850" w:type="dxa"/>
          </w:tcPr>
          <w:p w14:paraId="1CB99468" w14:textId="44B26326" w:rsidR="00087A17" w:rsidRDefault="00087A17" w:rsidP="00087A17">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検査</w:t>
            </w:r>
          </w:p>
        </w:tc>
        <w:tc>
          <w:tcPr>
            <w:tcW w:w="1089" w:type="dxa"/>
          </w:tcPr>
          <w:p w14:paraId="167F253D" w14:textId="77777777" w:rsidR="00087A17" w:rsidRPr="00B80F24" w:rsidRDefault="00087A17" w:rsidP="00087A17">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087A17" w:rsidRPr="00B80F24" w14:paraId="3AF784ED"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246196E7" w14:textId="77777777" w:rsidR="00087A17" w:rsidRDefault="00087A17" w:rsidP="00087A17">
            <w:pPr>
              <w:rPr>
                <w:rFonts w:ascii="BIZ UDゴシック" w:eastAsia="BIZ UDゴシック" w:hAnsi="BIZ UDゴシック" w:hint="eastAsia"/>
              </w:rPr>
            </w:pPr>
          </w:p>
        </w:tc>
        <w:tc>
          <w:tcPr>
            <w:tcW w:w="5363" w:type="dxa"/>
          </w:tcPr>
          <w:p w14:paraId="4EE6EE90" w14:textId="421369BD" w:rsidR="00087A17" w:rsidRDefault="00087A17" w:rsidP="00087A17">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工事現場に搬入した機材（検査の結果、合格した機材と同じ種別の機材は、以後、抽出検査）（1.1.4.4）</w:t>
            </w:r>
          </w:p>
        </w:tc>
        <w:tc>
          <w:tcPr>
            <w:tcW w:w="850" w:type="dxa"/>
          </w:tcPr>
          <w:p w14:paraId="0C5AF191" w14:textId="7DCC48CE" w:rsidR="00087A17" w:rsidRDefault="00087A17" w:rsidP="00087A17">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検査</w:t>
            </w:r>
          </w:p>
        </w:tc>
        <w:tc>
          <w:tcPr>
            <w:tcW w:w="1089" w:type="dxa"/>
          </w:tcPr>
          <w:p w14:paraId="17F206B1" w14:textId="77777777" w:rsidR="00087A17" w:rsidRPr="00B80F24" w:rsidRDefault="00087A17" w:rsidP="00087A17">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087A17" w:rsidRPr="00B80F24" w14:paraId="03703F2C" w14:textId="77777777" w:rsidTr="00882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49F051E6" w14:textId="77777777" w:rsidR="00087A17" w:rsidRDefault="00087A17" w:rsidP="00882B5B">
            <w:pPr>
              <w:rPr>
                <w:rFonts w:ascii="BIZ UDゴシック" w:eastAsia="BIZ UDゴシック" w:hAnsi="BIZ UDゴシック" w:hint="eastAsia"/>
              </w:rPr>
            </w:pPr>
          </w:p>
        </w:tc>
        <w:tc>
          <w:tcPr>
            <w:tcW w:w="5363" w:type="dxa"/>
          </w:tcPr>
          <w:p w14:paraId="2382ADFD" w14:textId="77777777" w:rsidR="00087A17" w:rsidRDefault="00087A17" w:rsidP="00882B5B">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一工程の施工を完了したとき（1.1.5.4）</w:t>
            </w:r>
          </w:p>
        </w:tc>
        <w:tc>
          <w:tcPr>
            <w:tcW w:w="850" w:type="dxa"/>
          </w:tcPr>
          <w:p w14:paraId="675976AF" w14:textId="77777777" w:rsidR="00087A17" w:rsidRDefault="00087A17" w:rsidP="00882B5B">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検査</w:t>
            </w:r>
          </w:p>
        </w:tc>
        <w:tc>
          <w:tcPr>
            <w:tcW w:w="1089" w:type="dxa"/>
          </w:tcPr>
          <w:p w14:paraId="6E2B051E" w14:textId="77777777" w:rsidR="00087A17" w:rsidRPr="00B80F24" w:rsidRDefault="00087A17" w:rsidP="00882B5B">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087A17" w:rsidRPr="00B80F24" w14:paraId="1F058C8C"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193F0BBA" w14:textId="77777777" w:rsidR="00087A17" w:rsidRDefault="00087A17" w:rsidP="00087A17">
            <w:pPr>
              <w:rPr>
                <w:rFonts w:ascii="BIZ UDゴシック" w:eastAsia="BIZ UDゴシック" w:hAnsi="BIZ UDゴシック" w:hint="eastAsia"/>
              </w:rPr>
            </w:pPr>
          </w:p>
        </w:tc>
        <w:tc>
          <w:tcPr>
            <w:tcW w:w="5363" w:type="dxa"/>
          </w:tcPr>
          <w:p w14:paraId="22B19A71" w14:textId="37B5CA82" w:rsidR="00087A17" w:rsidRDefault="004748CD" w:rsidP="00087A17">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主要機器の設置（1.1.5.8）</w:t>
            </w:r>
          </w:p>
        </w:tc>
        <w:tc>
          <w:tcPr>
            <w:tcW w:w="850" w:type="dxa"/>
          </w:tcPr>
          <w:p w14:paraId="127E998D" w14:textId="28486498" w:rsidR="00087A17" w:rsidRDefault="004748CD" w:rsidP="00087A17">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1DD5680D" w14:textId="77777777" w:rsidR="00087A17" w:rsidRPr="00B80F24" w:rsidRDefault="00087A17" w:rsidP="00087A17">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4748CD" w:rsidRPr="00B80F24" w14:paraId="7A06BE3B"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77224070" w14:textId="77777777" w:rsidR="004748CD" w:rsidRDefault="004748CD" w:rsidP="00087A17">
            <w:pPr>
              <w:rPr>
                <w:rFonts w:ascii="BIZ UDゴシック" w:eastAsia="BIZ UDゴシック" w:hAnsi="BIZ UDゴシック" w:hint="eastAsia"/>
              </w:rPr>
            </w:pPr>
          </w:p>
        </w:tc>
        <w:tc>
          <w:tcPr>
            <w:tcW w:w="5363" w:type="dxa"/>
          </w:tcPr>
          <w:p w14:paraId="780F0FB5" w14:textId="2FC20124" w:rsidR="004748CD" w:rsidRDefault="004748CD" w:rsidP="00087A17">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施工後に検査が困難な箇所の施工（1.1.5.8）</w:t>
            </w:r>
          </w:p>
        </w:tc>
        <w:tc>
          <w:tcPr>
            <w:tcW w:w="850" w:type="dxa"/>
          </w:tcPr>
          <w:p w14:paraId="74DA78E1" w14:textId="3C27D0B7" w:rsidR="004748CD" w:rsidRDefault="004748CD" w:rsidP="00087A17">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7C5C3FC1" w14:textId="77777777" w:rsidR="004748CD" w:rsidRPr="00B80F24" w:rsidRDefault="004748CD" w:rsidP="00087A17">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4748CD" w:rsidRPr="00B80F24" w14:paraId="2CB0A157" w14:textId="77777777" w:rsidTr="004066DB">
        <w:tc>
          <w:tcPr>
            <w:cnfStyle w:val="001000000000" w:firstRow="0" w:lastRow="0" w:firstColumn="1" w:lastColumn="0" w:oddVBand="0" w:evenVBand="0" w:oddHBand="0" w:evenHBand="0" w:firstRowFirstColumn="0" w:firstRowLastColumn="0" w:lastRowFirstColumn="0" w:lastRowLastColumn="0"/>
            <w:tcW w:w="2434" w:type="dxa"/>
          </w:tcPr>
          <w:p w14:paraId="57D8EB55" w14:textId="77777777" w:rsidR="004748CD" w:rsidRDefault="004748CD" w:rsidP="00087A17">
            <w:pPr>
              <w:rPr>
                <w:rFonts w:ascii="BIZ UDゴシック" w:eastAsia="BIZ UDゴシック" w:hAnsi="BIZ UDゴシック" w:hint="eastAsia"/>
              </w:rPr>
            </w:pPr>
          </w:p>
        </w:tc>
        <w:tc>
          <w:tcPr>
            <w:tcW w:w="5363" w:type="dxa"/>
          </w:tcPr>
          <w:p w14:paraId="37C8FF03" w14:textId="6D09D967" w:rsidR="004748CD" w:rsidRDefault="004748CD" w:rsidP="00087A17">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総合試運転調整</w:t>
            </w:r>
            <w:r>
              <w:rPr>
                <w:rFonts w:ascii="BIZ UDゴシック" w:eastAsia="BIZ UDゴシック" w:hAnsi="BIZ UDゴシック" w:hint="eastAsia"/>
              </w:rPr>
              <w:t>（1.1.5.8）</w:t>
            </w:r>
          </w:p>
        </w:tc>
        <w:tc>
          <w:tcPr>
            <w:tcW w:w="850" w:type="dxa"/>
          </w:tcPr>
          <w:p w14:paraId="34EBD57B" w14:textId="198E2C7A" w:rsidR="004748CD" w:rsidRDefault="004748CD" w:rsidP="00087A17">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56699CC9" w14:textId="77777777" w:rsidR="004748CD" w:rsidRPr="00B80F24" w:rsidRDefault="004748CD" w:rsidP="00087A17">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r w:rsidR="00087A17" w:rsidRPr="00B80F24" w14:paraId="61EBBBE6" w14:textId="77777777" w:rsidTr="0040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75C24753" w14:textId="77777777" w:rsidR="00087A17" w:rsidRDefault="00087A17" w:rsidP="00087A17">
            <w:pPr>
              <w:rPr>
                <w:rFonts w:ascii="BIZ UDゴシック" w:eastAsia="BIZ UDゴシック" w:hAnsi="BIZ UDゴシック" w:hint="eastAsia"/>
              </w:rPr>
            </w:pPr>
          </w:p>
        </w:tc>
        <w:tc>
          <w:tcPr>
            <w:tcW w:w="5363" w:type="dxa"/>
          </w:tcPr>
          <w:p w14:paraId="393739C8" w14:textId="1AD63A4F" w:rsidR="00087A17" w:rsidRDefault="004748CD" w:rsidP="00087A17">
            <w:pP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ステンレス鋼管の手動溶接（1.2.5.7）</w:t>
            </w:r>
          </w:p>
        </w:tc>
        <w:tc>
          <w:tcPr>
            <w:tcW w:w="850" w:type="dxa"/>
          </w:tcPr>
          <w:p w14:paraId="16B08699" w14:textId="3CCCCBA0" w:rsidR="00087A17" w:rsidRDefault="004748CD" w:rsidP="00087A17">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hint="eastAsia"/>
              </w:rPr>
            </w:pPr>
            <w:r>
              <w:rPr>
                <w:rFonts w:ascii="BIZ UDゴシック" w:eastAsia="BIZ UDゴシック" w:hAnsi="BIZ UDゴシック" w:hint="eastAsia"/>
              </w:rPr>
              <w:t>立会い</w:t>
            </w:r>
          </w:p>
        </w:tc>
        <w:tc>
          <w:tcPr>
            <w:tcW w:w="1089" w:type="dxa"/>
          </w:tcPr>
          <w:p w14:paraId="0D28665D" w14:textId="77777777" w:rsidR="00087A17" w:rsidRPr="00B80F24" w:rsidRDefault="00087A17" w:rsidP="00087A17">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p>
        </w:tc>
      </w:tr>
      <w:tr w:rsidR="00666F79" w:rsidRPr="00B80F24" w14:paraId="4276CEA0" w14:textId="77777777" w:rsidTr="006F333C">
        <w:trPr>
          <w:trHeight w:val="3943"/>
        </w:trPr>
        <w:tc>
          <w:tcPr>
            <w:cnfStyle w:val="001000000000" w:firstRow="0" w:lastRow="0" w:firstColumn="1" w:lastColumn="0" w:oddVBand="0" w:evenVBand="0" w:oddHBand="0" w:evenHBand="0" w:firstRowFirstColumn="0" w:firstRowLastColumn="0" w:lastRowFirstColumn="0" w:lastRowLastColumn="0"/>
            <w:tcW w:w="2434" w:type="dxa"/>
          </w:tcPr>
          <w:p w14:paraId="00622388" w14:textId="5776A642" w:rsidR="00666F79" w:rsidRDefault="00666F79" w:rsidP="00087A17">
            <w:pPr>
              <w:rPr>
                <w:rFonts w:ascii="BIZ UDゴシック" w:eastAsia="BIZ UDゴシック" w:hAnsi="BIZ UDゴシック" w:hint="eastAsia"/>
              </w:rPr>
            </w:pPr>
            <w:r>
              <w:rPr>
                <w:rFonts w:ascii="BIZ UDゴシック" w:eastAsia="BIZ UDゴシック" w:hAnsi="BIZ UDゴシック" w:hint="eastAsia"/>
              </w:rPr>
              <w:t>その他</w:t>
            </w:r>
          </w:p>
        </w:tc>
        <w:tc>
          <w:tcPr>
            <w:tcW w:w="5363" w:type="dxa"/>
          </w:tcPr>
          <w:p w14:paraId="4FF9D7DF" w14:textId="77777777" w:rsidR="00666F79" w:rsidRDefault="00666F79" w:rsidP="006F333C">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p>
        </w:tc>
        <w:tc>
          <w:tcPr>
            <w:tcW w:w="850" w:type="dxa"/>
          </w:tcPr>
          <w:p w14:paraId="3EDB5A15" w14:textId="77777777" w:rsidR="00666F79" w:rsidRDefault="00666F79" w:rsidP="00087A17">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hint="eastAsia"/>
              </w:rPr>
            </w:pPr>
          </w:p>
        </w:tc>
        <w:tc>
          <w:tcPr>
            <w:tcW w:w="1089" w:type="dxa"/>
          </w:tcPr>
          <w:p w14:paraId="001BB837" w14:textId="77777777" w:rsidR="00666F79" w:rsidRPr="00B80F24" w:rsidRDefault="00666F79" w:rsidP="00087A17">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p>
        </w:tc>
      </w:tr>
    </w:tbl>
    <w:p w14:paraId="11DD8AA2" w14:textId="7CB14924" w:rsidR="00F23CD7" w:rsidRPr="008143E5" w:rsidRDefault="00C9177D" w:rsidP="006F333C">
      <w:pPr>
        <w:jc w:val="right"/>
        <w:rPr>
          <w:rFonts w:ascii="BIZ UDゴシック" w:eastAsia="BIZ UDゴシック" w:hAnsi="BIZ UDゴシック" w:hint="eastAsia"/>
        </w:rPr>
      </w:pPr>
      <w:r w:rsidRPr="008143E5">
        <w:rPr>
          <w:rFonts w:ascii="BIZ UDゴシック" w:eastAsia="BIZ UDゴシック" w:hAnsi="BIZ UDゴシック" w:hint="eastAsia"/>
        </w:rPr>
        <w:t>実施する項目に○を記載する。</w:t>
      </w:r>
    </w:p>
    <w:sectPr w:rsidR="00F23CD7" w:rsidRPr="008143E5" w:rsidSect="00B80F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A1FDD" w14:textId="77777777" w:rsidR="00362D57" w:rsidRDefault="00362D57" w:rsidP="00A135E2">
      <w:r>
        <w:separator/>
      </w:r>
    </w:p>
  </w:endnote>
  <w:endnote w:type="continuationSeparator" w:id="0">
    <w:p w14:paraId="1C168AB1" w14:textId="77777777" w:rsidR="00362D57" w:rsidRDefault="00362D57" w:rsidP="00A1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0001D" w14:textId="77777777" w:rsidR="00362D57" w:rsidRDefault="00362D57" w:rsidP="00A135E2">
      <w:r>
        <w:separator/>
      </w:r>
    </w:p>
  </w:footnote>
  <w:footnote w:type="continuationSeparator" w:id="0">
    <w:p w14:paraId="2EB980A2" w14:textId="77777777" w:rsidR="00362D57" w:rsidRDefault="00362D57" w:rsidP="00A13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24"/>
    <w:rsid w:val="000200E7"/>
    <w:rsid w:val="00034DA1"/>
    <w:rsid w:val="00087A17"/>
    <w:rsid w:val="00244D71"/>
    <w:rsid w:val="00362D57"/>
    <w:rsid w:val="003F0FBA"/>
    <w:rsid w:val="004066DB"/>
    <w:rsid w:val="0044523F"/>
    <w:rsid w:val="004748CD"/>
    <w:rsid w:val="006361ED"/>
    <w:rsid w:val="00666F79"/>
    <w:rsid w:val="006B360E"/>
    <w:rsid w:val="006F333C"/>
    <w:rsid w:val="008143E5"/>
    <w:rsid w:val="0088565E"/>
    <w:rsid w:val="00933A84"/>
    <w:rsid w:val="00981308"/>
    <w:rsid w:val="00A135E2"/>
    <w:rsid w:val="00A15EDF"/>
    <w:rsid w:val="00A31906"/>
    <w:rsid w:val="00A97E21"/>
    <w:rsid w:val="00B0595F"/>
    <w:rsid w:val="00B771E9"/>
    <w:rsid w:val="00B80F24"/>
    <w:rsid w:val="00BC0BAD"/>
    <w:rsid w:val="00BF05C9"/>
    <w:rsid w:val="00C0564A"/>
    <w:rsid w:val="00C9177D"/>
    <w:rsid w:val="00D83F5E"/>
    <w:rsid w:val="00D91D36"/>
    <w:rsid w:val="00DB58BB"/>
    <w:rsid w:val="00EA4995"/>
    <w:rsid w:val="00EF4BD2"/>
    <w:rsid w:val="00F2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D33908"/>
  <w15:chartTrackingRefBased/>
  <w15:docId w15:val="{624049C4-61CB-4C37-93FE-080AFF9A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0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Grid Table 2"/>
    <w:basedOn w:val="a1"/>
    <w:uiPriority w:val="47"/>
    <w:rsid w:val="00B80F2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
    <w:name w:val="List Table 1 Light"/>
    <w:basedOn w:val="a1"/>
    <w:uiPriority w:val="46"/>
    <w:rsid w:val="00B80F2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4">
    <w:name w:val="header"/>
    <w:basedOn w:val="a"/>
    <w:link w:val="a5"/>
    <w:uiPriority w:val="99"/>
    <w:unhideWhenUsed/>
    <w:rsid w:val="00A135E2"/>
    <w:pPr>
      <w:tabs>
        <w:tab w:val="center" w:pos="4252"/>
        <w:tab w:val="right" w:pos="8504"/>
      </w:tabs>
      <w:snapToGrid w:val="0"/>
    </w:pPr>
  </w:style>
  <w:style w:type="character" w:customStyle="1" w:styleId="a5">
    <w:name w:val="ヘッダー (文字)"/>
    <w:basedOn w:val="a0"/>
    <w:link w:val="a4"/>
    <w:uiPriority w:val="99"/>
    <w:rsid w:val="00A135E2"/>
  </w:style>
  <w:style w:type="paragraph" w:styleId="a6">
    <w:name w:val="footer"/>
    <w:basedOn w:val="a"/>
    <w:link w:val="a7"/>
    <w:uiPriority w:val="99"/>
    <w:unhideWhenUsed/>
    <w:rsid w:val="00A135E2"/>
    <w:pPr>
      <w:tabs>
        <w:tab w:val="center" w:pos="4252"/>
        <w:tab w:val="right" w:pos="8504"/>
      </w:tabs>
      <w:snapToGrid w:val="0"/>
    </w:pPr>
  </w:style>
  <w:style w:type="character" w:customStyle="1" w:styleId="a7">
    <w:name w:val="フッター (文字)"/>
    <w:basedOn w:val="a0"/>
    <w:link w:val="a6"/>
    <w:uiPriority w:val="99"/>
    <w:rsid w:val="00A13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7</Pages>
  <Words>950</Words>
  <Characters>5421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kensetu33</dc:creator>
  <cp:keywords/>
  <dc:description/>
  <cp:lastModifiedBy>kensetu33</cp:lastModifiedBy>
  <cp:revision>15</cp:revision>
  <dcterms:created xsi:type="dcterms:W3CDTF">2026-03-10T10:44:00Z</dcterms:created>
  <dcterms:modified xsi:type="dcterms:W3CDTF">2026-03-11T02:56:00Z</dcterms:modified>
</cp:coreProperties>
</file>